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650" w:rsidRPr="00E918D7" w:rsidRDefault="009F4650" w:rsidP="009F4650">
      <w:pPr>
        <w:jc w:val="center"/>
        <w:rPr>
          <w:sz w:val="28"/>
          <w:szCs w:val="28"/>
        </w:rPr>
      </w:pPr>
      <w:r w:rsidRPr="00E918D7">
        <w:rPr>
          <w:sz w:val="28"/>
          <w:szCs w:val="28"/>
        </w:rPr>
        <w:t>Министерство сельского хозяйства Российской Федерации</w:t>
      </w:r>
    </w:p>
    <w:p w:rsidR="009F4650" w:rsidRPr="00E918D7" w:rsidRDefault="009F4650" w:rsidP="009F4650">
      <w:pPr>
        <w:jc w:val="center"/>
        <w:rPr>
          <w:sz w:val="28"/>
          <w:szCs w:val="28"/>
        </w:rPr>
      </w:pPr>
      <w:r w:rsidRPr="00E918D7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9F4650" w:rsidRPr="00E918D7" w:rsidRDefault="007E3E5C" w:rsidP="009F4650">
      <w:pPr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="009F4650" w:rsidRPr="00E918D7">
        <w:rPr>
          <w:sz w:val="28"/>
          <w:szCs w:val="28"/>
        </w:rPr>
        <w:t>ысшего образования</w:t>
      </w:r>
    </w:p>
    <w:p w:rsidR="009F4650" w:rsidRDefault="009F4650" w:rsidP="009F4650">
      <w:pPr>
        <w:jc w:val="center"/>
        <w:rPr>
          <w:sz w:val="28"/>
          <w:szCs w:val="28"/>
        </w:rPr>
      </w:pPr>
      <w:r w:rsidRPr="00E918D7">
        <w:rPr>
          <w:sz w:val="28"/>
          <w:szCs w:val="28"/>
        </w:rPr>
        <w:t>«Алтайский государственный аграрный университет»</w:t>
      </w:r>
    </w:p>
    <w:p w:rsidR="009F4650" w:rsidRPr="00E918D7" w:rsidRDefault="009F4650" w:rsidP="009F4650">
      <w:pPr>
        <w:rPr>
          <w:sz w:val="28"/>
          <w:szCs w:val="28"/>
        </w:rPr>
      </w:pPr>
    </w:p>
    <w:p w:rsidR="009F4650" w:rsidRPr="00E918D7" w:rsidRDefault="009F4650" w:rsidP="009F4650">
      <w:pPr>
        <w:rPr>
          <w:sz w:val="28"/>
          <w:szCs w:val="28"/>
        </w:rPr>
      </w:pPr>
    </w:p>
    <w:p w:rsidR="009F4650" w:rsidRPr="00E918D7" w:rsidRDefault="009F4650" w:rsidP="009F4650">
      <w:pPr>
        <w:rPr>
          <w:sz w:val="28"/>
          <w:szCs w:val="28"/>
        </w:rPr>
      </w:pPr>
    </w:p>
    <w:p w:rsidR="009F4650" w:rsidRPr="00E918D7" w:rsidRDefault="009F4650" w:rsidP="009F4650">
      <w:pPr>
        <w:rPr>
          <w:sz w:val="28"/>
          <w:szCs w:val="28"/>
        </w:rPr>
      </w:pPr>
      <w:r w:rsidRPr="00E918D7">
        <w:rPr>
          <w:sz w:val="28"/>
          <w:szCs w:val="28"/>
        </w:rPr>
        <w:t>СОГЛАСОВАНО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918D7">
        <w:rPr>
          <w:sz w:val="28"/>
          <w:szCs w:val="28"/>
        </w:rPr>
        <w:t>УТВЕРЖДАЮ</w:t>
      </w:r>
    </w:p>
    <w:p w:rsidR="009F4650" w:rsidRDefault="009F4650" w:rsidP="009F4650">
      <w:pPr>
        <w:rPr>
          <w:sz w:val="28"/>
          <w:szCs w:val="28"/>
        </w:rPr>
      </w:pPr>
      <w:r>
        <w:rPr>
          <w:sz w:val="28"/>
          <w:szCs w:val="28"/>
        </w:rPr>
        <w:t>Декан</w:t>
      </w:r>
      <w:r w:rsidR="00AE1189">
        <w:rPr>
          <w:sz w:val="28"/>
          <w:szCs w:val="28"/>
        </w:rPr>
        <w:t xml:space="preserve"> </w:t>
      </w:r>
      <w:r w:rsidRPr="00E918D7">
        <w:rPr>
          <w:sz w:val="28"/>
          <w:szCs w:val="28"/>
        </w:rPr>
        <w:t>факультета</w:t>
      </w:r>
      <w:r>
        <w:rPr>
          <w:sz w:val="28"/>
          <w:szCs w:val="28"/>
        </w:rPr>
        <w:t xml:space="preserve"> ветеринарной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Проректор по учебной работе</w:t>
      </w:r>
    </w:p>
    <w:p w:rsidR="009F4650" w:rsidRPr="00E918D7" w:rsidRDefault="00567404" w:rsidP="009F4650">
      <w:pPr>
        <w:rPr>
          <w:sz w:val="28"/>
          <w:szCs w:val="28"/>
        </w:rPr>
      </w:pPr>
      <w:r>
        <w:rPr>
          <w:sz w:val="28"/>
          <w:szCs w:val="28"/>
        </w:rPr>
        <w:t xml:space="preserve">медицины_______ </w:t>
      </w:r>
      <w:r w:rsidR="009F4650">
        <w:rPr>
          <w:sz w:val="28"/>
          <w:szCs w:val="28"/>
        </w:rPr>
        <w:t>Л.В. Медведева</w:t>
      </w:r>
      <w:r w:rsidR="009F4650">
        <w:rPr>
          <w:sz w:val="28"/>
          <w:szCs w:val="28"/>
        </w:rPr>
        <w:tab/>
      </w:r>
      <w:r w:rsidR="009F4650">
        <w:rPr>
          <w:sz w:val="28"/>
          <w:szCs w:val="28"/>
        </w:rPr>
        <w:tab/>
      </w:r>
      <w:r w:rsidR="009F4650">
        <w:rPr>
          <w:sz w:val="28"/>
          <w:szCs w:val="28"/>
        </w:rPr>
        <w:tab/>
        <w:t>_________</w:t>
      </w:r>
      <w:r>
        <w:rPr>
          <w:sz w:val="28"/>
          <w:szCs w:val="28"/>
        </w:rPr>
        <w:t xml:space="preserve"> </w:t>
      </w:r>
      <w:r w:rsidR="004F786F">
        <w:rPr>
          <w:sz w:val="28"/>
          <w:szCs w:val="28"/>
        </w:rPr>
        <w:t>И</w:t>
      </w:r>
      <w:r w:rsidR="009F4650">
        <w:rPr>
          <w:sz w:val="28"/>
          <w:szCs w:val="28"/>
        </w:rPr>
        <w:t xml:space="preserve">.А. </w:t>
      </w:r>
      <w:r w:rsidR="004F786F">
        <w:rPr>
          <w:sz w:val="28"/>
          <w:szCs w:val="28"/>
        </w:rPr>
        <w:t>Косачев</w:t>
      </w:r>
    </w:p>
    <w:p w:rsidR="009F4650" w:rsidRDefault="009F4650" w:rsidP="009F4650">
      <w:pPr>
        <w:rPr>
          <w:sz w:val="28"/>
          <w:szCs w:val="28"/>
        </w:rPr>
      </w:pPr>
      <w:r w:rsidRPr="00E918D7">
        <w:rPr>
          <w:sz w:val="28"/>
          <w:szCs w:val="28"/>
        </w:rPr>
        <w:t>«___»</w:t>
      </w:r>
      <w:r w:rsidR="00567404">
        <w:rPr>
          <w:sz w:val="28"/>
          <w:szCs w:val="28"/>
          <w:u w:val="single"/>
        </w:rPr>
        <w:tab/>
      </w:r>
      <w:r w:rsidR="00567404">
        <w:rPr>
          <w:sz w:val="28"/>
          <w:szCs w:val="28"/>
          <w:u w:val="single"/>
        </w:rPr>
        <w:tab/>
      </w:r>
      <w:r w:rsidR="00567404">
        <w:rPr>
          <w:sz w:val="28"/>
          <w:szCs w:val="28"/>
          <w:u w:val="single"/>
        </w:rPr>
        <w:tab/>
      </w:r>
      <w:r w:rsidR="00567404">
        <w:rPr>
          <w:sz w:val="28"/>
          <w:szCs w:val="28"/>
          <w:u w:val="single"/>
        </w:rPr>
        <w:tab/>
      </w:r>
      <w:r w:rsidR="00567404" w:rsidRPr="00E918D7">
        <w:rPr>
          <w:sz w:val="28"/>
          <w:szCs w:val="28"/>
        </w:rPr>
        <w:t>2</w:t>
      </w:r>
      <w:r w:rsidR="003E526E">
        <w:rPr>
          <w:sz w:val="28"/>
          <w:szCs w:val="28"/>
        </w:rPr>
        <w:t>016</w:t>
      </w:r>
      <w:r w:rsidR="00567404">
        <w:rPr>
          <w:sz w:val="28"/>
          <w:szCs w:val="28"/>
        </w:rPr>
        <w:t xml:space="preserve">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918D7">
        <w:rPr>
          <w:sz w:val="28"/>
          <w:szCs w:val="28"/>
        </w:rPr>
        <w:t>«___»</w:t>
      </w:r>
      <w:r w:rsidR="004F786F">
        <w:rPr>
          <w:sz w:val="28"/>
          <w:szCs w:val="28"/>
          <w:u w:val="single"/>
        </w:rPr>
        <w:tab/>
      </w:r>
      <w:r w:rsidR="004F786F">
        <w:rPr>
          <w:sz w:val="28"/>
          <w:szCs w:val="28"/>
          <w:u w:val="single"/>
        </w:rPr>
        <w:tab/>
      </w:r>
      <w:r w:rsidR="004F786F">
        <w:rPr>
          <w:sz w:val="28"/>
          <w:szCs w:val="28"/>
          <w:u w:val="single"/>
        </w:rPr>
        <w:tab/>
      </w:r>
      <w:r w:rsidR="00567404">
        <w:rPr>
          <w:sz w:val="28"/>
          <w:szCs w:val="28"/>
          <w:u w:val="single"/>
        </w:rPr>
        <w:tab/>
      </w:r>
      <w:r w:rsidR="003E526E">
        <w:rPr>
          <w:sz w:val="28"/>
          <w:szCs w:val="28"/>
        </w:rPr>
        <w:t xml:space="preserve">2016 </w:t>
      </w:r>
      <w:r w:rsidRPr="00E918D7">
        <w:rPr>
          <w:sz w:val="28"/>
          <w:szCs w:val="28"/>
        </w:rPr>
        <w:t>г.</w:t>
      </w:r>
    </w:p>
    <w:p w:rsidR="009F4650" w:rsidRPr="00E918D7" w:rsidRDefault="009F4650" w:rsidP="009F4650">
      <w:pPr>
        <w:rPr>
          <w:sz w:val="28"/>
          <w:szCs w:val="28"/>
        </w:rPr>
      </w:pPr>
    </w:p>
    <w:p w:rsidR="009F4650" w:rsidRDefault="009F4650" w:rsidP="009F4650">
      <w:pPr>
        <w:rPr>
          <w:sz w:val="28"/>
          <w:szCs w:val="28"/>
        </w:rPr>
      </w:pPr>
    </w:p>
    <w:p w:rsidR="009F4650" w:rsidRPr="00E918D7" w:rsidRDefault="009F4650" w:rsidP="009F4650">
      <w:pPr>
        <w:rPr>
          <w:sz w:val="28"/>
          <w:szCs w:val="28"/>
        </w:rPr>
      </w:pPr>
    </w:p>
    <w:p w:rsidR="009F4650" w:rsidRPr="009F4650" w:rsidRDefault="009F4650" w:rsidP="009F4650">
      <w:pPr>
        <w:jc w:val="center"/>
        <w:rPr>
          <w:sz w:val="28"/>
          <w:szCs w:val="28"/>
        </w:rPr>
      </w:pPr>
      <w:r w:rsidRPr="00E918D7">
        <w:rPr>
          <w:sz w:val="28"/>
          <w:szCs w:val="28"/>
        </w:rPr>
        <w:t xml:space="preserve">Кафедра </w:t>
      </w:r>
      <w:r w:rsidRPr="0041152A">
        <w:rPr>
          <w:sz w:val="28"/>
          <w:szCs w:val="28"/>
        </w:rPr>
        <w:t xml:space="preserve">анатомии и </w:t>
      </w:r>
      <w:r w:rsidRPr="009F4650">
        <w:rPr>
          <w:sz w:val="28"/>
          <w:szCs w:val="28"/>
        </w:rPr>
        <w:t>гистологии</w:t>
      </w:r>
    </w:p>
    <w:p w:rsidR="009F4650" w:rsidRPr="009F4650" w:rsidRDefault="009F4650" w:rsidP="00567404">
      <w:pPr>
        <w:rPr>
          <w:sz w:val="28"/>
          <w:szCs w:val="28"/>
        </w:rPr>
      </w:pPr>
    </w:p>
    <w:p w:rsidR="009F4650" w:rsidRPr="009F4650" w:rsidRDefault="009F4650" w:rsidP="00567404">
      <w:pPr>
        <w:rPr>
          <w:sz w:val="28"/>
          <w:szCs w:val="28"/>
        </w:rPr>
      </w:pPr>
    </w:p>
    <w:p w:rsidR="009F4650" w:rsidRDefault="00AE1189" w:rsidP="009F4650">
      <w:pPr>
        <w:jc w:val="center"/>
        <w:rPr>
          <w:sz w:val="28"/>
          <w:szCs w:val="28"/>
        </w:rPr>
      </w:pPr>
      <w:r>
        <w:rPr>
          <w:sz w:val="28"/>
          <w:szCs w:val="28"/>
        </w:rPr>
        <w:t>РАБОЧАЯ ПРОГРАММА УЧЕБНОЙ ДИСЦИПЛИНЫ</w:t>
      </w:r>
    </w:p>
    <w:p w:rsidR="005818DC" w:rsidRDefault="005818DC" w:rsidP="005818DC">
      <w:pPr>
        <w:rPr>
          <w:sz w:val="28"/>
          <w:szCs w:val="28"/>
        </w:rPr>
      </w:pPr>
    </w:p>
    <w:p w:rsidR="009F4650" w:rsidRPr="005818DC" w:rsidRDefault="009F4650" w:rsidP="009F4650">
      <w:pPr>
        <w:jc w:val="center"/>
        <w:rPr>
          <w:sz w:val="28"/>
          <w:szCs w:val="28"/>
        </w:rPr>
      </w:pPr>
      <w:r w:rsidRPr="005818DC">
        <w:rPr>
          <w:sz w:val="28"/>
          <w:szCs w:val="28"/>
        </w:rPr>
        <w:t>«Клиническая анатомия»</w:t>
      </w:r>
    </w:p>
    <w:p w:rsidR="009F4650" w:rsidRPr="009F4650" w:rsidRDefault="009F4650" w:rsidP="00567404">
      <w:pPr>
        <w:jc w:val="both"/>
        <w:rPr>
          <w:sz w:val="28"/>
          <w:szCs w:val="28"/>
        </w:rPr>
      </w:pPr>
    </w:p>
    <w:p w:rsidR="009F4650" w:rsidRPr="009F4650" w:rsidRDefault="009F4650" w:rsidP="00567404">
      <w:pPr>
        <w:jc w:val="both"/>
        <w:rPr>
          <w:sz w:val="28"/>
          <w:szCs w:val="28"/>
        </w:rPr>
      </w:pPr>
    </w:p>
    <w:p w:rsidR="009F4650" w:rsidRPr="009F4650" w:rsidRDefault="009F4650" w:rsidP="00567404">
      <w:pPr>
        <w:jc w:val="both"/>
        <w:rPr>
          <w:sz w:val="28"/>
          <w:szCs w:val="28"/>
        </w:rPr>
      </w:pPr>
    </w:p>
    <w:p w:rsidR="009F4650" w:rsidRPr="009F4650" w:rsidRDefault="009F4650" w:rsidP="00567404">
      <w:pPr>
        <w:jc w:val="both"/>
        <w:rPr>
          <w:sz w:val="28"/>
          <w:szCs w:val="28"/>
        </w:rPr>
      </w:pPr>
    </w:p>
    <w:p w:rsidR="009F4650" w:rsidRPr="009F4650" w:rsidRDefault="009F4650" w:rsidP="00567404">
      <w:pPr>
        <w:jc w:val="both"/>
        <w:rPr>
          <w:sz w:val="28"/>
          <w:szCs w:val="28"/>
        </w:rPr>
      </w:pPr>
    </w:p>
    <w:p w:rsidR="009F4650" w:rsidRPr="009F4650" w:rsidRDefault="009F4650" w:rsidP="00567404">
      <w:pPr>
        <w:jc w:val="both"/>
        <w:rPr>
          <w:sz w:val="28"/>
          <w:szCs w:val="28"/>
        </w:rPr>
      </w:pPr>
    </w:p>
    <w:p w:rsidR="009F4650" w:rsidRPr="009F4650" w:rsidRDefault="005818DC" w:rsidP="005818DC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Специальность</w:t>
      </w:r>
    </w:p>
    <w:p w:rsidR="009F4650" w:rsidRDefault="005818DC" w:rsidP="005818D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36.05.01 </w:t>
      </w:r>
      <w:r w:rsidR="003E526E">
        <w:rPr>
          <w:sz w:val="28"/>
          <w:szCs w:val="28"/>
        </w:rPr>
        <w:t>Ветеринария</w:t>
      </w:r>
    </w:p>
    <w:p w:rsidR="003E526E" w:rsidRDefault="003E526E" w:rsidP="005818DC">
      <w:pPr>
        <w:jc w:val="center"/>
        <w:rPr>
          <w:sz w:val="28"/>
          <w:szCs w:val="28"/>
        </w:rPr>
      </w:pPr>
    </w:p>
    <w:p w:rsidR="005818DC" w:rsidRDefault="005818DC" w:rsidP="005818DC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высшего образования</w:t>
      </w:r>
    </w:p>
    <w:p w:rsidR="005818DC" w:rsidRPr="009F4650" w:rsidRDefault="003E526E" w:rsidP="003E526E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специалитет</w:t>
      </w:r>
    </w:p>
    <w:p w:rsidR="009F4650" w:rsidRPr="009F4650" w:rsidRDefault="009F4650" w:rsidP="00567404">
      <w:pPr>
        <w:jc w:val="both"/>
        <w:rPr>
          <w:sz w:val="28"/>
          <w:szCs w:val="28"/>
        </w:rPr>
      </w:pPr>
    </w:p>
    <w:p w:rsidR="009F4650" w:rsidRPr="00D43E1D" w:rsidRDefault="009F4650" w:rsidP="00567404">
      <w:pPr>
        <w:jc w:val="both"/>
        <w:rPr>
          <w:sz w:val="28"/>
          <w:szCs w:val="28"/>
        </w:rPr>
      </w:pPr>
    </w:p>
    <w:p w:rsidR="009F4650" w:rsidRDefault="009F4650" w:rsidP="00567404">
      <w:pPr>
        <w:jc w:val="both"/>
        <w:rPr>
          <w:sz w:val="28"/>
          <w:szCs w:val="28"/>
        </w:rPr>
      </w:pPr>
    </w:p>
    <w:p w:rsidR="009F4650" w:rsidRDefault="009F4650" w:rsidP="00567404">
      <w:pPr>
        <w:jc w:val="both"/>
        <w:rPr>
          <w:sz w:val="28"/>
          <w:szCs w:val="28"/>
        </w:rPr>
      </w:pPr>
    </w:p>
    <w:p w:rsidR="009F4650" w:rsidRDefault="009F4650" w:rsidP="00567404">
      <w:pPr>
        <w:jc w:val="both"/>
        <w:rPr>
          <w:sz w:val="28"/>
          <w:szCs w:val="28"/>
        </w:rPr>
      </w:pPr>
    </w:p>
    <w:p w:rsidR="009F4650" w:rsidRDefault="009F4650" w:rsidP="00567404">
      <w:pPr>
        <w:jc w:val="both"/>
        <w:rPr>
          <w:sz w:val="28"/>
          <w:szCs w:val="28"/>
        </w:rPr>
      </w:pPr>
    </w:p>
    <w:p w:rsidR="009F4650" w:rsidRDefault="009F4650" w:rsidP="00567404">
      <w:pPr>
        <w:jc w:val="both"/>
        <w:rPr>
          <w:sz w:val="28"/>
          <w:szCs w:val="28"/>
        </w:rPr>
      </w:pPr>
    </w:p>
    <w:p w:rsidR="009F4650" w:rsidRDefault="009F4650" w:rsidP="00567404">
      <w:pPr>
        <w:jc w:val="both"/>
        <w:rPr>
          <w:sz w:val="28"/>
          <w:szCs w:val="28"/>
        </w:rPr>
      </w:pPr>
    </w:p>
    <w:p w:rsidR="009F4650" w:rsidRDefault="009F4650" w:rsidP="00567404">
      <w:pPr>
        <w:jc w:val="both"/>
        <w:rPr>
          <w:sz w:val="28"/>
          <w:szCs w:val="28"/>
        </w:rPr>
      </w:pPr>
    </w:p>
    <w:p w:rsidR="009F4650" w:rsidRDefault="009F4650" w:rsidP="00567404">
      <w:pPr>
        <w:jc w:val="both"/>
        <w:rPr>
          <w:sz w:val="28"/>
          <w:szCs w:val="28"/>
        </w:rPr>
      </w:pPr>
    </w:p>
    <w:p w:rsidR="009F4650" w:rsidRDefault="009F4650" w:rsidP="00567404">
      <w:pPr>
        <w:jc w:val="both"/>
        <w:rPr>
          <w:sz w:val="28"/>
          <w:szCs w:val="28"/>
        </w:rPr>
      </w:pPr>
    </w:p>
    <w:p w:rsidR="005818DC" w:rsidRDefault="005818DC" w:rsidP="00567404">
      <w:pPr>
        <w:jc w:val="both"/>
        <w:rPr>
          <w:sz w:val="28"/>
          <w:szCs w:val="28"/>
        </w:rPr>
      </w:pPr>
    </w:p>
    <w:p w:rsidR="009F4650" w:rsidRDefault="003E526E" w:rsidP="009F4650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2016</w:t>
      </w:r>
    </w:p>
    <w:p w:rsidR="009F4650" w:rsidRDefault="009F4650" w:rsidP="00C463E5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Рабочая программа учебной дисциплины </w:t>
      </w:r>
      <w:r w:rsidRPr="007375DE">
        <w:rPr>
          <w:sz w:val="28"/>
          <w:szCs w:val="28"/>
        </w:rPr>
        <w:t>«Клиническая анатомия»</w:t>
      </w:r>
      <w:r>
        <w:rPr>
          <w:sz w:val="28"/>
          <w:szCs w:val="28"/>
        </w:rPr>
        <w:t xml:space="preserve">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ставлена на основе требований федерального государственного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тельного стандарта высшего образования по специальности </w:t>
      </w:r>
      <w:r w:rsidR="007375DE">
        <w:rPr>
          <w:sz w:val="28"/>
          <w:szCs w:val="28"/>
        </w:rPr>
        <w:t>36.</w:t>
      </w:r>
      <w:r w:rsidR="007375DE" w:rsidRPr="007375DE">
        <w:rPr>
          <w:sz w:val="28"/>
          <w:szCs w:val="28"/>
        </w:rPr>
        <w:t>05.01</w:t>
      </w:r>
      <w:r w:rsidR="003E526E">
        <w:rPr>
          <w:sz w:val="28"/>
          <w:szCs w:val="28"/>
        </w:rPr>
        <w:t xml:space="preserve"> </w:t>
      </w:r>
      <w:r w:rsidRPr="007375DE">
        <w:rPr>
          <w:bCs/>
          <w:sz w:val="28"/>
          <w:szCs w:val="28"/>
        </w:rPr>
        <w:t>Ветер</w:t>
      </w:r>
      <w:r w:rsidRPr="007375DE">
        <w:rPr>
          <w:bCs/>
          <w:sz w:val="28"/>
          <w:szCs w:val="28"/>
        </w:rPr>
        <w:t>и</w:t>
      </w:r>
      <w:r w:rsidR="003E526E">
        <w:rPr>
          <w:bCs/>
          <w:sz w:val="28"/>
          <w:szCs w:val="28"/>
        </w:rPr>
        <w:t>нария</w:t>
      </w:r>
      <w:r>
        <w:rPr>
          <w:bCs/>
          <w:sz w:val="28"/>
          <w:szCs w:val="28"/>
        </w:rPr>
        <w:t>, в</w:t>
      </w:r>
      <w:r w:rsidR="007375DE">
        <w:rPr>
          <w:bCs/>
          <w:sz w:val="28"/>
          <w:szCs w:val="28"/>
        </w:rPr>
        <w:t xml:space="preserve"> соответствии с учебным планом, утвержденным ученым советом университета в:</w:t>
      </w:r>
    </w:p>
    <w:p w:rsidR="007375DE" w:rsidRDefault="007375DE" w:rsidP="007375DE">
      <w:pPr>
        <w:spacing w:line="360" w:lineRule="auto"/>
        <w:jc w:val="both"/>
        <w:rPr>
          <w:bCs/>
          <w:sz w:val="28"/>
          <w:szCs w:val="28"/>
        </w:rPr>
      </w:pPr>
    </w:p>
    <w:p w:rsidR="009F4650" w:rsidRDefault="003E526E" w:rsidP="007375D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- 2016 </w:t>
      </w:r>
      <w:r w:rsidR="007375DE">
        <w:rPr>
          <w:sz w:val="28"/>
          <w:szCs w:val="28"/>
        </w:rPr>
        <w:t>г. по специальности «Ветеринария» для очной формы обучения</w:t>
      </w:r>
    </w:p>
    <w:p w:rsidR="007375DE" w:rsidRDefault="007375DE" w:rsidP="007375DE">
      <w:pPr>
        <w:spacing w:line="360" w:lineRule="auto"/>
        <w:jc w:val="both"/>
        <w:rPr>
          <w:sz w:val="28"/>
          <w:szCs w:val="28"/>
        </w:rPr>
      </w:pPr>
    </w:p>
    <w:p w:rsidR="00C463E5" w:rsidRPr="00947D3E" w:rsidRDefault="00C463E5" w:rsidP="009F4650">
      <w:pPr>
        <w:rPr>
          <w:sz w:val="28"/>
          <w:szCs w:val="28"/>
        </w:rPr>
      </w:pPr>
    </w:p>
    <w:p w:rsidR="009F4650" w:rsidRPr="009F4650" w:rsidRDefault="009F4650" w:rsidP="009F4650">
      <w:pPr>
        <w:pStyle w:val="a3"/>
        <w:jc w:val="both"/>
      </w:pPr>
      <w:r>
        <w:t xml:space="preserve">Рассмотрена на заседании кафедры анатомии и гистологии, протокол </w:t>
      </w:r>
      <w:r w:rsidRPr="009F4650">
        <w:t>№</w:t>
      </w:r>
      <w:r w:rsidR="00225062">
        <w:rPr>
          <w:u w:val="single"/>
        </w:rPr>
        <w:tab/>
      </w:r>
      <w:r w:rsidRPr="009F4650">
        <w:t>от «</w:t>
      </w:r>
      <w:r>
        <w:rPr>
          <w:u w:val="single"/>
        </w:rPr>
        <w:tab/>
      </w:r>
      <w:r w:rsidRPr="009F4650">
        <w:t>»</w:t>
      </w:r>
      <w:r w:rsidR="00225062">
        <w:rPr>
          <w:u w:val="single"/>
        </w:rPr>
        <w:tab/>
      </w:r>
      <w:r w:rsidR="00225062">
        <w:rPr>
          <w:u w:val="single"/>
        </w:rPr>
        <w:tab/>
      </w:r>
      <w:r w:rsidR="00225062">
        <w:rPr>
          <w:u w:val="single"/>
        </w:rPr>
        <w:tab/>
      </w:r>
      <w:r w:rsidR="003E526E">
        <w:t>2016</w:t>
      </w:r>
      <w:r w:rsidRPr="009F4650">
        <w:t xml:space="preserve"> г.</w:t>
      </w:r>
    </w:p>
    <w:p w:rsidR="00C463E5" w:rsidRDefault="00C463E5" w:rsidP="009F4650">
      <w:pPr>
        <w:pStyle w:val="a3"/>
        <w:jc w:val="left"/>
        <w:rPr>
          <w:u w:val="single"/>
        </w:rPr>
      </w:pPr>
    </w:p>
    <w:p w:rsidR="007375DE" w:rsidRDefault="007375DE" w:rsidP="009F4650">
      <w:pPr>
        <w:pStyle w:val="a3"/>
        <w:jc w:val="left"/>
        <w:rPr>
          <w:u w:val="single"/>
        </w:rPr>
      </w:pPr>
    </w:p>
    <w:p w:rsidR="007375DE" w:rsidRPr="0066217E" w:rsidRDefault="007375DE" w:rsidP="009F4650">
      <w:pPr>
        <w:pStyle w:val="a3"/>
        <w:jc w:val="left"/>
        <w:rPr>
          <w:u w:val="single"/>
        </w:rPr>
      </w:pPr>
    </w:p>
    <w:p w:rsidR="001B7ECC" w:rsidRDefault="009F4650" w:rsidP="009F4650">
      <w:pPr>
        <w:pStyle w:val="a3"/>
        <w:jc w:val="left"/>
      </w:pPr>
      <w:r>
        <w:t>Заведующий кафедрой,</w:t>
      </w:r>
    </w:p>
    <w:p w:rsidR="009F4650" w:rsidRDefault="009F4650" w:rsidP="009F4650">
      <w:pPr>
        <w:pStyle w:val="a3"/>
        <w:jc w:val="left"/>
      </w:pPr>
      <w:r>
        <w:t xml:space="preserve">д.в.н., профессор </w:t>
      </w:r>
      <w:r w:rsidRPr="00C463E5">
        <w:tab/>
      </w:r>
      <w:r w:rsidRPr="00C463E5">
        <w:tab/>
      </w:r>
      <w:r w:rsidRPr="00C463E5">
        <w:tab/>
      </w:r>
      <w:r w:rsidRPr="00C463E5">
        <w:tab/>
      </w:r>
      <w:r w:rsidR="001B7ECC" w:rsidRPr="00C463E5">
        <w:tab/>
      </w:r>
      <w:r w:rsidR="001B7ECC" w:rsidRPr="00C463E5">
        <w:tab/>
      </w:r>
      <w:r w:rsidR="001B7ECC" w:rsidRPr="00C463E5">
        <w:tab/>
      </w:r>
      <w:r w:rsidR="001B7ECC" w:rsidRPr="00C463E5">
        <w:tab/>
      </w:r>
      <w:r>
        <w:t>В.М. Жуков</w:t>
      </w:r>
    </w:p>
    <w:p w:rsidR="009F4650" w:rsidRDefault="009F4650" w:rsidP="009F4650">
      <w:pPr>
        <w:pStyle w:val="a3"/>
        <w:jc w:val="both"/>
      </w:pPr>
    </w:p>
    <w:p w:rsidR="00C463E5" w:rsidRDefault="00C463E5" w:rsidP="009F4650">
      <w:pPr>
        <w:pStyle w:val="a3"/>
        <w:jc w:val="both"/>
      </w:pPr>
    </w:p>
    <w:p w:rsidR="007375DE" w:rsidRDefault="007375DE" w:rsidP="009F4650">
      <w:pPr>
        <w:pStyle w:val="a3"/>
        <w:jc w:val="both"/>
      </w:pPr>
    </w:p>
    <w:p w:rsidR="009F4650" w:rsidRPr="001B7ECC" w:rsidRDefault="009F4650" w:rsidP="009F4650">
      <w:pPr>
        <w:pStyle w:val="a3"/>
        <w:spacing w:line="276" w:lineRule="auto"/>
        <w:jc w:val="both"/>
      </w:pPr>
      <w:r>
        <w:t>Одобрена на заседании методической комиссии факультета ветеринарной медицины, протокол №</w:t>
      </w:r>
      <w:r w:rsidR="003E526E">
        <w:rPr>
          <w:u w:val="single"/>
        </w:rPr>
        <w:t xml:space="preserve">7 </w:t>
      </w:r>
      <w:r w:rsidRPr="001B7ECC">
        <w:t>от «</w:t>
      </w:r>
      <w:r w:rsidR="003E526E">
        <w:rPr>
          <w:u w:val="single"/>
        </w:rPr>
        <w:t>15</w:t>
      </w:r>
      <w:r w:rsidRPr="001B7ECC">
        <w:t>»</w:t>
      </w:r>
      <w:r w:rsidR="003E526E">
        <w:rPr>
          <w:u w:val="single"/>
        </w:rPr>
        <w:t xml:space="preserve"> апреля </w:t>
      </w:r>
      <w:r w:rsidRPr="001B7ECC">
        <w:t>201</w:t>
      </w:r>
      <w:r w:rsidR="003E526E">
        <w:t>6</w:t>
      </w:r>
      <w:r w:rsidRPr="001B7ECC">
        <w:t xml:space="preserve"> г.</w:t>
      </w:r>
    </w:p>
    <w:p w:rsidR="009F4650" w:rsidRDefault="009F4650" w:rsidP="009F4650">
      <w:pPr>
        <w:pStyle w:val="a3"/>
        <w:spacing w:line="276" w:lineRule="auto"/>
        <w:jc w:val="both"/>
      </w:pPr>
    </w:p>
    <w:p w:rsidR="009F4650" w:rsidRDefault="009F4650" w:rsidP="009F4650">
      <w:pPr>
        <w:rPr>
          <w:sz w:val="28"/>
          <w:szCs w:val="28"/>
        </w:rPr>
      </w:pPr>
    </w:p>
    <w:p w:rsidR="007375DE" w:rsidRDefault="007375DE" w:rsidP="009F4650">
      <w:pPr>
        <w:rPr>
          <w:sz w:val="28"/>
          <w:szCs w:val="28"/>
        </w:rPr>
      </w:pPr>
    </w:p>
    <w:p w:rsidR="00C463E5" w:rsidRDefault="00C463E5" w:rsidP="00C463E5">
      <w:pPr>
        <w:pStyle w:val="a3"/>
        <w:spacing w:line="276" w:lineRule="auto"/>
        <w:jc w:val="left"/>
      </w:pPr>
      <w:r>
        <w:t>Председатель методической комиссии,</w:t>
      </w:r>
    </w:p>
    <w:p w:rsidR="00C463E5" w:rsidRDefault="00C463E5" w:rsidP="00C463E5">
      <w:pPr>
        <w:pStyle w:val="a3"/>
        <w:spacing w:line="276" w:lineRule="auto"/>
        <w:jc w:val="left"/>
      </w:pPr>
      <w:r>
        <w:t>к.б.н</w:t>
      </w:r>
      <w:r w:rsidR="00567404">
        <w:t>.</w:t>
      </w:r>
      <w:r>
        <w:t>, доцент</w:t>
      </w:r>
      <w:r w:rsidRPr="00C463E5">
        <w:tab/>
      </w:r>
      <w:r w:rsidRPr="00C463E5">
        <w:tab/>
      </w:r>
      <w:r w:rsidRPr="00C463E5">
        <w:tab/>
      </w:r>
      <w:r w:rsidRPr="00C463E5">
        <w:tab/>
      </w:r>
      <w:r w:rsidRPr="00C463E5">
        <w:tab/>
      </w:r>
      <w:r w:rsidRPr="00C463E5">
        <w:tab/>
      </w:r>
      <w:r w:rsidRPr="00C463E5">
        <w:tab/>
      </w:r>
      <w:r w:rsidRPr="00C463E5">
        <w:tab/>
      </w:r>
      <w:r>
        <w:t>О.Е. Власова</w:t>
      </w:r>
    </w:p>
    <w:p w:rsidR="00C463E5" w:rsidRDefault="00C463E5" w:rsidP="009F4650">
      <w:pPr>
        <w:rPr>
          <w:sz w:val="28"/>
          <w:szCs w:val="28"/>
        </w:rPr>
      </w:pPr>
    </w:p>
    <w:p w:rsidR="00C463E5" w:rsidRDefault="00C463E5" w:rsidP="009F4650">
      <w:pPr>
        <w:rPr>
          <w:sz w:val="28"/>
          <w:szCs w:val="28"/>
        </w:rPr>
      </w:pPr>
    </w:p>
    <w:p w:rsidR="003E526E" w:rsidRDefault="003E526E" w:rsidP="009F4650">
      <w:pPr>
        <w:rPr>
          <w:sz w:val="28"/>
          <w:szCs w:val="28"/>
        </w:rPr>
      </w:pPr>
    </w:p>
    <w:p w:rsidR="003E526E" w:rsidRDefault="003E526E" w:rsidP="009F4650">
      <w:pPr>
        <w:rPr>
          <w:sz w:val="28"/>
          <w:szCs w:val="28"/>
        </w:rPr>
      </w:pPr>
    </w:p>
    <w:p w:rsidR="003E526E" w:rsidRDefault="003E526E" w:rsidP="009F4650">
      <w:pPr>
        <w:rPr>
          <w:sz w:val="28"/>
          <w:szCs w:val="28"/>
        </w:rPr>
      </w:pPr>
    </w:p>
    <w:p w:rsidR="009F4650" w:rsidRDefault="009F4650" w:rsidP="009F4650">
      <w:pPr>
        <w:rPr>
          <w:sz w:val="28"/>
          <w:szCs w:val="28"/>
        </w:rPr>
      </w:pPr>
      <w:r>
        <w:rPr>
          <w:sz w:val="28"/>
          <w:szCs w:val="28"/>
        </w:rPr>
        <w:t>Составител</w:t>
      </w:r>
      <w:r w:rsidR="001B7ECC">
        <w:rPr>
          <w:sz w:val="28"/>
          <w:szCs w:val="28"/>
        </w:rPr>
        <w:t>ь</w:t>
      </w:r>
      <w:r>
        <w:rPr>
          <w:sz w:val="28"/>
          <w:szCs w:val="28"/>
        </w:rPr>
        <w:t>:</w:t>
      </w:r>
    </w:p>
    <w:p w:rsidR="002A66D6" w:rsidRDefault="001B7ECC" w:rsidP="009F465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</w:t>
      </w:r>
      <w:r w:rsidR="009F4650" w:rsidRPr="00755721">
        <w:rPr>
          <w:sz w:val="28"/>
          <w:szCs w:val="28"/>
        </w:rPr>
        <w:t xml:space="preserve">.в.н., </w:t>
      </w:r>
      <w:r>
        <w:rPr>
          <w:sz w:val="28"/>
          <w:szCs w:val="28"/>
        </w:rPr>
        <w:t>ассистент</w:t>
      </w:r>
      <w:r w:rsidRPr="00C463E5">
        <w:rPr>
          <w:sz w:val="28"/>
          <w:szCs w:val="28"/>
        </w:rPr>
        <w:tab/>
      </w:r>
      <w:r w:rsidRPr="00C463E5">
        <w:rPr>
          <w:sz w:val="28"/>
          <w:szCs w:val="28"/>
        </w:rPr>
        <w:tab/>
      </w:r>
      <w:r w:rsidRPr="00C463E5">
        <w:rPr>
          <w:sz w:val="28"/>
          <w:szCs w:val="28"/>
        </w:rPr>
        <w:tab/>
      </w:r>
      <w:r w:rsidRPr="00C463E5">
        <w:rPr>
          <w:sz w:val="28"/>
          <w:szCs w:val="28"/>
        </w:rPr>
        <w:tab/>
      </w:r>
      <w:r w:rsidRPr="00C463E5">
        <w:rPr>
          <w:sz w:val="28"/>
          <w:szCs w:val="28"/>
        </w:rPr>
        <w:tab/>
      </w:r>
      <w:r w:rsidRPr="00C463E5">
        <w:rPr>
          <w:sz w:val="28"/>
          <w:szCs w:val="28"/>
        </w:rPr>
        <w:tab/>
      </w:r>
      <w:r w:rsidRPr="00C463E5">
        <w:rPr>
          <w:sz w:val="28"/>
          <w:szCs w:val="28"/>
        </w:rPr>
        <w:tab/>
      </w:r>
      <w:r w:rsidRPr="00C463E5">
        <w:rPr>
          <w:sz w:val="28"/>
          <w:szCs w:val="28"/>
        </w:rPr>
        <w:tab/>
      </w:r>
      <w:r>
        <w:rPr>
          <w:sz w:val="28"/>
          <w:szCs w:val="28"/>
        </w:rPr>
        <w:t>Ю.Н. Фисенко</w:t>
      </w:r>
    </w:p>
    <w:p w:rsidR="003E526E" w:rsidRDefault="003E526E" w:rsidP="009F4650">
      <w:pPr>
        <w:spacing w:line="360" w:lineRule="auto"/>
        <w:rPr>
          <w:sz w:val="28"/>
          <w:szCs w:val="28"/>
        </w:rPr>
      </w:pPr>
    </w:p>
    <w:p w:rsidR="003E526E" w:rsidRDefault="003E526E" w:rsidP="009F4650">
      <w:pPr>
        <w:spacing w:line="360" w:lineRule="auto"/>
        <w:rPr>
          <w:sz w:val="28"/>
          <w:szCs w:val="28"/>
        </w:rPr>
      </w:pPr>
    </w:p>
    <w:p w:rsidR="003E526E" w:rsidRDefault="003E526E" w:rsidP="009F4650">
      <w:pPr>
        <w:spacing w:line="360" w:lineRule="auto"/>
        <w:rPr>
          <w:sz w:val="28"/>
          <w:szCs w:val="28"/>
        </w:rPr>
      </w:pPr>
    </w:p>
    <w:p w:rsidR="003E526E" w:rsidRDefault="003E526E" w:rsidP="009F4650">
      <w:pPr>
        <w:spacing w:line="360" w:lineRule="auto"/>
        <w:rPr>
          <w:sz w:val="28"/>
          <w:szCs w:val="28"/>
        </w:rPr>
      </w:pPr>
      <w:bookmarkStart w:id="0" w:name="_GoBack"/>
      <w:bookmarkEnd w:id="0"/>
    </w:p>
    <w:p w:rsidR="00500FEE" w:rsidRPr="007375DE" w:rsidRDefault="00500FEE" w:rsidP="00500FEE">
      <w:pPr>
        <w:jc w:val="center"/>
        <w:rPr>
          <w:sz w:val="28"/>
        </w:rPr>
      </w:pPr>
      <w:r w:rsidRPr="00CD6E62">
        <w:rPr>
          <w:b/>
          <w:sz w:val="28"/>
        </w:rPr>
        <w:lastRenderedPageBreak/>
        <w:t xml:space="preserve">Лист внесения дополнений и изменений в рабочую программу учебной дисциплины </w:t>
      </w:r>
      <w:r w:rsidRPr="007375DE">
        <w:rPr>
          <w:b/>
          <w:sz w:val="28"/>
        </w:rPr>
        <w:t>«Клиническая анатомия»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536"/>
      </w:tblGrid>
      <w:tr w:rsidR="00AE1189" w:rsidRPr="00506238" w:rsidTr="002A66D6">
        <w:tc>
          <w:tcPr>
            <w:tcW w:w="4928" w:type="dxa"/>
          </w:tcPr>
          <w:p w:rsidR="00AE1189" w:rsidRPr="00506238" w:rsidRDefault="00AE1189" w:rsidP="002A66D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на 201__- 201__ учебный год</w:t>
            </w:r>
          </w:p>
          <w:p w:rsidR="00AE1189" w:rsidRDefault="00AE1189" w:rsidP="00500FEE">
            <w:pPr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Рабочая программа пересмотрена на заседании кафедры, протокол №___ от __________201__г.</w:t>
            </w:r>
          </w:p>
          <w:p w:rsidR="00AE1189" w:rsidRDefault="00AE1189" w:rsidP="00500FEE">
            <w:pPr>
              <w:jc w:val="both"/>
              <w:rPr>
                <w:sz w:val="18"/>
                <w:szCs w:val="18"/>
              </w:rPr>
            </w:pPr>
          </w:p>
          <w:p w:rsidR="00AE1189" w:rsidRPr="00506238" w:rsidRDefault="00AE1189" w:rsidP="00500FEE">
            <w:pPr>
              <w:jc w:val="both"/>
              <w:rPr>
                <w:sz w:val="18"/>
                <w:szCs w:val="18"/>
              </w:rPr>
            </w:pPr>
          </w:p>
          <w:p w:rsidR="00AE1189" w:rsidRPr="00506238" w:rsidRDefault="00AE1189" w:rsidP="002A66D6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В рабочую программу вносятся следующие изменения:</w:t>
            </w:r>
          </w:p>
          <w:p w:rsidR="00AE1189" w:rsidRPr="00506238" w:rsidRDefault="00AE1189" w:rsidP="002A66D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506238">
              <w:rPr>
                <w:sz w:val="18"/>
                <w:szCs w:val="18"/>
              </w:rPr>
              <w:t>__________________________________________</w:t>
            </w:r>
          </w:p>
          <w:p w:rsidR="00AE1189" w:rsidRPr="00506238" w:rsidRDefault="00AE1189" w:rsidP="002A66D6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2.__________________________________________</w:t>
            </w:r>
          </w:p>
          <w:p w:rsidR="00AE1189" w:rsidRPr="00506238" w:rsidRDefault="00AE1189" w:rsidP="002A66D6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3.__________________________________________</w:t>
            </w:r>
          </w:p>
          <w:p w:rsidR="00AE1189" w:rsidRPr="00506238" w:rsidRDefault="00AE1189" w:rsidP="002A66D6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4.__________________________________________</w:t>
            </w:r>
          </w:p>
          <w:p w:rsidR="00AE1189" w:rsidRPr="00506238" w:rsidRDefault="00AE1189" w:rsidP="002A66D6">
            <w:pPr>
              <w:spacing w:line="276" w:lineRule="auto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5.____________</w:t>
            </w:r>
            <w:r>
              <w:rPr>
                <w:sz w:val="18"/>
                <w:szCs w:val="18"/>
              </w:rPr>
              <w:t>______________________________</w:t>
            </w:r>
          </w:p>
          <w:p w:rsidR="00AE1189" w:rsidRPr="00506238" w:rsidRDefault="00AE1189" w:rsidP="002A66D6">
            <w:pPr>
              <w:spacing w:line="360" w:lineRule="auto"/>
              <w:rPr>
                <w:sz w:val="16"/>
                <w:szCs w:val="16"/>
              </w:rPr>
            </w:pPr>
          </w:p>
          <w:p w:rsidR="00AE1189" w:rsidRPr="00506238" w:rsidRDefault="00AE1189" w:rsidP="002A66D6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Составители изменений и дополнений:</w:t>
            </w:r>
          </w:p>
          <w:p w:rsidR="00AE1189" w:rsidRPr="00506238" w:rsidRDefault="00AE1189" w:rsidP="002A66D6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___________________    _______________   ________________</w:t>
            </w:r>
          </w:p>
          <w:p w:rsidR="00AE1189" w:rsidRPr="00506238" w:rsidRDefault="00AE1189" w:rsidP="002A66D6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</w:t>
            </w:r>
            <w:r w:rsidRPr="00506238">
              <w:rPr>
                <w:sz w:val="16"/>
                <w:szCs w:val="16"/>
              </w:rPr>
              <w:t>уч.</w:t>
            </w:r>
            <w:r>
              <w:rPr>
                <w:sz w:val="16"/>
                <w:szCs w:val="16"/>
              </w:rPr>
              <w:t xml:space="preserve"> звание   подпись              И.О.</w:t>
            </w:r>
            <w:r w:rsidR="007375D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Фамилия</w:t>
            </w:r>
          </w:p>
          <w:p w:rsidR="00AE1189" w:rsidRPr="00506238" w:rsidRDefault="00AE1189" w:rsidP="002A66D6">
            <w:pPr>
              <w:jc w:val="both"/>
              <w:rPr>
                <w:sz w:val="16"/>
                <w:szCs w:val="16"/>
              </w:rPr>
            </w:pPr>
          </w:p>
          <w:p w:rsidR="00AE1189" w:rsidRPr="00506238" w:rsidRDefault="00AE1189" w:rsidP="002A66D6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___________________    _______________   ________________</w:t>
            </w:r>
          </w:p>
          <w:p w:rsidR="00AE1189" w:rsidRPr="00506238" w:rsidRDefault="00AE1189" w:rsidP="002A66D6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</w:t>
            </w:r>
            <w:r w:rsidRPr="00506238">
              <w:rPr>
                <w:sz w:val="16"/>
                <w:szCs w:val="16"/>
              </w:rPr>
              <w:t>уч.</w:t>
            </w:r>
            <w:r>
              <w:rPr>
                <w:sz w:val="16"/>
                <w:szCs w:val="16"/>
              </w:rPr>
              <w:t xml:space="preserve"> звание   </w:t>
            </w:r>
            <w:r w:rsidRPr="00506238">
              <w:rPr>
                <w:sz w:val="16"/>
                <w:szCs w:val="16"/>
              </w:rPr>
              <w:t>под</w:t>
            </w:r>
            <w:r>
              <w:rPr>
                <w:sz w:val="16"/>
                <w:szCs w:val="16"/>
              </w:rPr>
              <w:t>пись              И.О.</w:t>
            </w:r>
            <w:r w:rsidR="007375D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Фамилия</w:t>
            </w:r>
          </w:p>
          <w:p w:rsidR="00AE1189" w:rsidRPr="00506238" w:rsidRDefault="00AE1189" w:rsidP="002A66D6">
            <w:pPr>
              <w:jc w:val="both"/>
              <w:rPr>
                <w:sz w:val="16"/>
                <w:szCs w:val="16"/>
              </w:rPr>
            </w:pPr>
          </w:p>
          <w:p w:rsidR="00AE1189" w:rsidRPr="00506238" w:rsidRDefault="00AE1189" w:rsidP="002A66D6">
            <w:pPr>
              <w:jc w:val="both"/>
              <w:rPr>
                <w:sz w:val="16"/>
                <w:szCs w:val="16"/>
              </w:rPr>
            </w:pPr>
          </w:p>
          <w:p w:rsidR="00AE1189" w:rsidRPr="00506238" w:rsidRDefault="00AE1189" w:rsidP="002A66D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Зав. кафедрой</w:t>
            </w:r>
          </w:p>
          <w:p w:rsidR="00AE1189" w:rsidRPr="00506238" w:rsidRDefault="00AE1189" w:rsidP="002A66D6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__________________    _______________   ________________</w:t>
            </w:r>
          </w:p>
          <w:p w:rsidR="00AE1189" w:rsidRPr="00506238" w:rsidRDefault="00AE1189" w:rsidP="002A66D6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</w:t>
            </w:r>
            <w:r w:rsidRPr="00506238">
              <w:rPr>
                <w:sz w:val="16"/>
                <w:szCs w:val="16"/>
              </w:rPr>
              <w:t>уч.</w:t>
            </w:r>
            <w:r>
              <w:rPr>
                <w:sz w:val="16"/>
                <w:szCs w:val="16"/>
              </w:rPr>
              <w:t xml:space="preserve"> звание   </w:t>
            </w:r>
            <w:r w:rsidRPr="00506238">
              <w:rPr>
                <w:sz w:val="16"/>
                <w:szCs w:val="16"/>
              </w:rPr>
              <w:t>подп</w:t>
            </w:r>
            <w:r>
              <w:rPr>
                <w:sz w:val="16"/>
                <w:szCs w:val="16"/>
              </w:rPr>
              <w:t>ись              И.О.</w:t>
            </w:r>
            <w:r w:rsidR="007375D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Фамилия</w:t>
            </w:r>
          </w:p>
          <w:p w:rsidR="00AE1189" w:rsidRPr="00506238" w:rsidRDefault="00AE1189" w:rsidP="002A66D6">
            <w:pPr>
              <w:jc w:val="both"/>
              <w:rPr>
                <w:sz w:val="16"/>
                <w:szCs w:val="16"/>
              </w:rPr>
            </w:pPr>
          </w:p>
          <w:p w:rsidR="00AE1189" w:rsidRPr="00506238" w:rsidRDefault="00AE1189" w:rsidP="002A66D6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«__»_________201_г.</w:t>
            </w:r>
          </w:p>
        </w:tc>
        <w:tc>
          <w:tcPr>
            <w:tcW w:w="4536" w:type="dxa"/>
          </w:tcPr>
          <w:p w:rsidR="00AE1189" w:rsidRPr="00506238" w:rsidRDefault="00AE1189" w:rsidP="007375DE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на 201__- 201__ учебный год</w:t>
            </w:r>
          </w:p>
          <w:p w:rsidR="00AE1189" w:rsidRDefault="00AE1189" w:rsidP="007375DE">
            <w:pPr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Рабочая программа пересмотрена на заседании кафе</w:t>
            </w:r>
            <w:r w:rsidRPr="00506238">
              <w:rPr>
                <w:sz w:val="18"/>
                <w:szCs w:val="18"/>
              </w:rPr>
              <w:t>д</w:t>
            </w:r>
            <w:r w:rsidRPr="00506238">
              <w:rPr>
                <w:sz w:val="18"/>
                <w:szCs w:val="18"/>
              </w:rPr>
              <w:t>ры, протокол №___ от __________201__г.</w:t>
            </w:r>
          </w:p>
          <w:p w:rsidR="00AE1189" w:rsidRDefault="00AE1189" w:rsidP="007375DE">
            <w:pPr>
              <w:jc w:val="both"/>
              <w:rPr>
                <w:sz w:val="18"/>
                <w:szCs w:val="18"/>
              </w:rPr>
            </w:pPr>
          </w:p>
          <w:p w:rsidR="00AE1189" w:rsidRPr="00506238" w:rsidRDefault="00AE1189" w:rsidP="007375DE">
            <w:pPr>
              <w:jc w:val="both"/>
              <w:rPr>
                <w:sz w:val="18"/>
                <w:szCs w:val="18"/>
              </w:rPr>
            </w:pPr>
          </w:p>
          <w:p w:rsidR="00AE1189" w:rsidRPr="00506238" w:rsidRDefault="00AE1189" w:rsidP="007375D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В рабочую программу вносятся следующие изменения:</w:t>
            </w:r>
          </w:p>
          <w:p w:rsidR="00AE1189" w:rsidRPr="00506238" w:rsidRDefault="00AE1189" w:rsidP="007375DE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506238">
              <w:rPr>
                <w:sz w:val="18"/>
                <w:szCs w:val="18"/>
              </w:rPr>
              <w:t>__________________________________________</w:t>
            </w:r>
          </w:p>
          <w:p w:rsidR="00AE1189" w:rsidRPr="00506238" w:rsidRDefault="00AE1189" w:rsidP="007375D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2.__________________________________________</w:t>
            </w:r>
          </w:p>
          <w:p w:rsidR="00AE1189" w:rsidRPr="00506238" w:rsidRDefault="00AE1189" w:rsidP="007375D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3.__________________________________________</w:t>
            </w:r>
          </w:p>
          <w:p w:rsidR="00AE1189" w:rsidRPr="00506238" w:rsidRDefault="00AE1189" w:rsidP="007375D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4.__________________________________________</w:t>
            </w:r>
          </w:p>
          <w:p w:rsidR="00AE1189" w:rsidRPr="00506238" w:rsidRDefault="00AE1189" w:rsidP="007375DE">
            <w:pPr>
              <w:spacing w:line="276" w:lineRule="auto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5.____________</w:t>
            </w:r>
            <w:r>
              <w:rPr>
                <w:sz w:val="18"/>
                <w:szCs w:val="18"/>
              </w:rPr>
              <w:t>______________________________</w:t>
            </w:r>
          </w:p>
          <w:p w:rsidR="00AE1189" w:rsidRPr="00506238" w:rsidRDefault="00AE1189" w:rsidP="007375DE">
            <w:pPr>
              <w:spacing w:line="360" w:lineRule="auto"/>
              <w:rPr>
                <w:sz w:val="16"/>
                <w:szCs w:val="16"/>
              </w:rPr>
            </w:pP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Составители изменений и дополнений: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___________________    _______________   ________________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</w:t>
            </w:r>
            <w:r w:rsidRPr="00506238">
              <w:rPr>
                <w:sz w:val="16"/>
                <w:szCs w:val="16"/>
              </w:rPr>
              <w:t>уч.</w:t>
            </w:r>
            <w:r>
              <w:rPr>
                <w:sz w:val="16"/>
                <w:szCs w:val="16"/>
              </w:rPr>
              <w:t xml:space="preserve"> звание   подпись              И.О.</w:t>
            </w:r>
            <w:r w:rsidR="007375D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Фамилия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___________________    _______________   ________________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</w:t>
            </w:r>
            <w:r w:rsidRPr="00506238">
              <w:rPr>
                <w:sz w:val="16"/>
                <w:szCs w:val="16"/>
              </w:rPr>
              <w:t>уч.</w:t>
            </w:r>
            <w:r>
              <w:rPr>
                <w:sz w:val="16"/>
                <w:szCs w:val="16"/>
              </w:rPr>
              <w:t xml:space="preserve"> звание   </w:t>
            </w:r>
            <w:r w:rsidRPr="00506238">
              <w:rPr>
                <w:sz w:val="16"/>
                <w:szCs w:val="16"/>
              </w:rPr>
              <w:t>под</w:t>
            </w:r>
            <w:r>
              <w:rPr>
                <w:sz w:val="16"/>
                <w:szCs w:val="16"/>
              </w:rPr>
              <w:t>пись              И.О.</w:t>
            </w:r>
            <w:r w:rsidR="007375D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Фамилия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Зав. кафедрой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__________________    _______________   ________________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</w:t>
            </w:r>
            <w:r w:rsidRPr="00506238">
              <w:rPr>
                <w:sz w:val="16"/>
                <w:szCs w:val="16"/>
              </w:rPr>
              <w:t>уч.</w:t>
            </w:r>
            <w:r>
              <w:rPr>
                <w:sz w:val="16"/>
                <w:szCs w:val="16"/>
              </w:rPr>
              <w:t xml:space="preserve"> звание   </w:t>
            </w:r>
            <w:r w:rsidRPr="00506238">
              <w:rPr>
                <w:sz w:val="16"/>
                <w:szCs w:val="16"/>
              </w:rPr>
              <w:t>подп</w:t>
            </w:r>
            <w:r>
              <w:rPr>
                <w:sz w:val="16"/>
                <w:szCs w:val="16"/>
              </w:rPr>
              <w:t>ись              И.О.</w:t>
            </w:r>
            <w:r w:rsidR="007375D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Фамилия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«__»_________201_г.</w:t>
            </w:r>
          </w:p>
        </w:tc>
      </w:tr>
      <w:tr w:rsidR="00AE1189" w:rsidRPr="00506238" w:rsidTr="002A66D6">
        <w:tc>
          <w:tcPr>
            <w:tcW w:w="4928" w:type="dxa"/>
          </w:tcPr>
          <w:p w:rsidR="00AE1189" w:rsidRPr="00506238" w:rsidRDefault="00AE1189" w:rsidP="007375DE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на 201__- 201__ учебный год</w:t>
            </w:r>
          </w:p>
          <w:p w:rsidR="00AE1189" w:rsidRDefault="00AE1189" w:rsidP="007375DE">
            <w:pPr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Рабочая программа пересмотрена на заседании кафедры, протокол №___ от __________201__г.</w:t>
            </w:r>
          </w:p>
          <w:p w:rsidR="00AE1189" w:rsidRDefault="00AE1189" w:rsidP="007375DE">
            <w:pPr>
              <w:jc w:val="both"/>
              <w:rPr>
                <w:sz w:val="18"/>
                <w:szCs w:val="18"/>
              </w:rPr>
            </w:pPr>
          </w:p>
          <w:p w:rsidR="00AE1189" w:rsidRPr="00506238" w:rsidRDefault="00AE1189" w:rsidP="007375DE">
            <w:pPr>
              <w:jc w:val="both"/>
              <w:rPr>
                <w:sz w:val="18"/>
                <w:szCs w:val="18"/>
              </w:rPr>
            </w:pPr>
          </w:p>
          <w:p w:rsidR="00AE1189" w:rsidRPr="00506238" w:rsidRDefault="00AE1189" w:rsidP="007375D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В рабочую программу вносятся следующие изменения:</w:t>
            </w:r>
          </w:p>
          <w:p w:rsidR="00AE1189" w:rsidRPr="00506238" w:rsidRDefault="00AE1189" w:rsidP="007375DE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506238">
              <w:rPr>
                <w:sz w:val="18"/>
                <w:szCs w:val="18"/>
              </w:rPr>
              <w:t>__________________________________________</w:t>
            </w:r>
          </w:p>
          <w:p w:rsidR="00AE1189" w:rsidRPr="00506238" w:rsidRDefault="00AE1189" w:rsidP="007375D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2.__________________________________________</w:t>
            </w:r>
          </w:p>
          <w:p w:rsidR="00AE1189" w:rsidRPr="00506238" w:rsidRDefault="00AE1189" w:rsidP="007375D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3.__________________________________________</w:t>
            </w:r>
          </w:p>
          <w:p w:rsidR="00AE1189" w:rsidRPr="00506238" w:rsidRDefault="00AE1189" w:rsidP="007375D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4.__________________________________________</w:t>
            </w:r>
          </w:p>
          <w:p w:rsidR="00AE1189" w:rsidRPr="00506238" w:rsidRDefault="00AE1189" w:rsidP="007375DE">
            <w:pPr>
              <w:spacing w:line="276" w:lineRule="auto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5.____________</w:t>
            </w:r>
            <w:r>
              <w:rPr>
                <w:sz w:val="18"/>
                <w:szCs w:val="18"/>
              </w:rPr>
              <w:t>______________________________</w:t>
            </w:r>
          </w:p>
          <w:p w:rsidR="00AE1189" w:rsidRPr="00506238" w:rsidRDefault="00AE1189" w:rsidP="007375DE">
            <w:pPr>
              <w:spacing w:line="360" w:lineRule="auto"/>
              <w:rPr>
                <w:sz w:val="16"/>
                <w:szCs w:val="16"/>
              </w:rPr>
            </w:pP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Составители изменений и дополнений: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___________________    _______________   ________________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</w:t>
            </w:r>
            <w:r w:rsidRPr="00506238">
              <w:rPr>
                <w:sz w:val="16"/>
                <w:szCs w:val="16"/>
              </w:rPr>
              <w:t>уч.</w:t>
            </w:r>
            <w:r>
              <w:rPr>
                <w:sz w:val="16"/>
                <w:szCs w:val="16"/>
              </w:rPr>
              <w:t xml:space="preserve"> звание   подпись              И.О.</w:t>
            </w:r>
            <w:r w:rsidR="007375D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Фамилия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___________________    _______________   ________________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</w:t>
            </w:r>
            <w:r w:rsidRPr="00506238">
              <w:rPr>
                <w:sz w:val="16"/>
                <w:szCs w:val="16"/>
              </w:rPr>
              <w:t>уч.</w:t>
            </w:r>
            <w:r>
              <w:rPr>
                <w:sz w:val="16"/>
                <w:szCs w:val="16"/>
              </w:rPr>
              <w:t xml:space="preserve"> звание   </w:t>
            </w:r>
            <w:r w:rsidRPr="00506238">
              <w:rPr>
                <w:sz w:val="16"/>
                <w:szCs w:val="16"/>
              </w:rPr>
              <w:t>под</w:t>
            </w:r>
            <w:r>
              <w:rPr>
                <w:sz w:val="16"/>
                <w:szCs w:val="16"/>
              </w:rPr>
              <w:t>пись              И.О.</w:t>
            </w:r>
            <w:r w:rsidR="007375D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Фамилия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Зав. кафедрой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__________________    _______________   ________________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</w:t>
            </w:r>
            <w:r w:rsidRPr="00506238">
              <w:rPr>
                <w:sz w:val="16"/>
                <w:szCs w:val="16"/>
              </w:rPr>
              <w:t>уч.</w:t>
            </w:r>
            <w:r>
              <w:rPr>
                <w:sz w:val="16"/>
                <w:szCs w:val="16"/>
              </w:rPr>
              <w:t xml:space="preserve"> звание   </w:t>
            </w:r>
            <w:r w:rsidRPr="00506238">
              <w:rPr>
                <w:sz w:val="16"/>
                <w:szCs w:val="16"/>
              </w:rPr>
              <w:t>подп</w:t>
            </w:r>
            <w:r>
              <w:rPr>
                <w:sz w:val="16"/>
                <w:szCs w:val="16"/>
              </w:rPr>
              <w:t>ись              И.О.</w:t>
            </w:r>
            <w:r w:rsidR="007375D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Фамилия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«__»_________201_г.</w:t>
            </w:r>
          </w:p>
        </w:tc>
        <w:tc>
          <w:tcPr>
            <w:tcW w:w="4536" w:type="dxa"/>
          </w:tcPr>
          <w:p w:rsidR="00AE1189" w:rsidRPr="00506238" w:rsidRDefault="00AE1189" w:rsidP="007375DE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на 201__- 201__ учебный год</w:t>
            </w:r>
          </w:p>
          <w:p w:rsidR="00AE1189" w:rsidRDefault="00AE1189" w:rsidP="007375DE">
            <w:pPr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Рабочая программа пересмотрена на заседании кафе</w:t>
            </w:r>
            <w:r w:rsidRPr="00506238">
              <w:rPr>
                <w:sz w:val="18"/>
                <w:szCs w:val="18"/>
              </w:rPr>
              <w:t>д</w:t>
            </w:r>
            <w:r w:rsidRPr="00506238">
              <w:rPr>
                <w:sz w:val="18"/>
                <w:szCs w:val="18"/>
              </w:rPr>
              <w:t>ры, протокол №___ от __________201__г.</w:t>
            </w:r>
          </w:p>
          <w:p w:rsidR="00AE1189" w:rsidRDefault="00AE1189" w:rsidP="007375DE">
            <w:pPr>
              <w:jc w:val="both"/>
              <w:rPr>
                <w:sz w:val="18"/>
                <w:szCs w:val="18"/>
              </w:rPr>
            </w:pPr>
          </w:p>
          <w:p w:rsidR="00AE1189" w:rsidRPr="00506238" w:rsidRDefault="00AE1189" w:rsidP="007375DE">
            <w:pPr>
              <w:jc w:val="both"/>
              <w:rPr>
                <w:sz w:val="18"/>
                <w:szCs w:val="18"/>
              </w:rPr>
            </w:pPr>
          </w:p>
          <w:p w:rsidR="00AE1189" w:rsidRPr="00506238" w:rsidRDefault="00AE1189" w:rsidP="007375D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В рабочую программу вносятся следующие изменения:</w:t>
            </w:r>
          </w:p>
          <w:p w:rsidR="00AE1189" w:rsidRPr="00506238" w:rsidRDefault="00AE1189" w:rsidP="007375DE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506238">
              <w:rPr>
                <w:sz w:val="18"/>
                <w:szCs w:val="18"/>
              </w:rPr>
              <w:t>__________________________________________</w:t>
            </w:r>
          </w:p>
          <w:p w:rsidR="00AE1189" w:rsidRPr="00506238" w:rsidRDefault="00AE1189" w:rsidP="007375D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2.__________________________________________</w:t>
            </w:r>
          </w:p>
          <w:p w:rsidR="00AE1189" w:rsidRPr="00506238" w:rsidRDefault="00AE1189" w:rsidP="007375D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3.__________________________________________</w:t>
            </w:r>
          </w:p>
          <w:p w:rsidR="00AE1189" w:rsidRPr="00506238" w:rsidRDefault="00AE1189" w:rsidP="007375D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4.__________________________________________</w:t>
            </w:r>
          </w:p>
          <w:p w:rsidR="00AE1189" w:rsidRPr="00506238" w:rsidRDefault="00AE1189" w:rsidP="007375DE">
            <w:pPr>
              <w:spacing w:line="276" w:lineRule="auto"/>
              <w:rPr>
                <w:sz w:val="18"/>
                <w:szCs w:val="18"/>
              </w:rPr>
            </w:pPr>
            <w:r w:rsidRPr="00506238">
              <w:rPr>
                <w:sz w:val="18"/>
                <w:szCs w:val="18"/>
              </w:rPr>
              <w:t>5.____________</w:t>
            </w:r>
            <w:r>
              <w:rPr>
                <w:sz w:val="18"/>
                <w:szCs w:val="18"/>
              </w:rPr>
              <w:t>______________________________</w:t>
            </w:r>
          </w:p>
          <w:p w:rsidR="00AE1189" w:rsidRPr="00506238" w:rsidRDefault="00AE1189" w:rsidP="007375DE">
            <w:pPr>
              <w:spacing w:line="360" w:lineRule="auto"/>
              <w:rPr>
                <w:sz w:val="16"/>
                <w:szCs w:val="16"/>
              </w:rPr>
            </w:pP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Составители изменений и дополнений: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___________________    _______________   ________________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</w:t>
            </w:r>
            <w:r w:rsidRPr="00506238">
              <w:rPr>
                <w:sz w:val="16"/>
                <w:szCs w:val="16"/>
              </w:rPr>
              <w:t>уч.</w:t>
            </w:r>
            <w:r>
              <w:rPr>
                <w:sz w:val="16"/>
                <w:szCs w:val="16"/>
              </w:rPr>
              <w:t xml:space="preserve"> звание   подпись              И.О.</w:t>
            </w:r>
            <w:r w:rsidR="007375D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Фамилия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___________________    _______________   ________________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</w:t>
            </w:r>
            <w:r w:rsidRPr="00506238">
              <w:rPr>
                <w:sz w:val="16"/>
                <w:szCs w:val="16"/>
              </w:rPr>
              <w:t>уч.</w:t>
            </w:r>
            <w:r>
              <w:rPr>
                <w:sz w:val="16"/>
                <w:szCs w:val="16"/>
              </w:rPr>
              <w:t xml:space="preserve"> звание   </w:t>
            </w:r>
            <w:r w:rsidRPr="00506238">
              <w:rPr>
                <w:sz w:val="16"/>
                <w:szCs w:val="16"/>
              </w:rPr>
              <w:t>под</w:t>
            </w:r>
            <w:r>
              <w:rPr>
                <w:sz w:val="16"/>
                <w:szCs w:val="16"/>
              </w:rPr>
              <w:t>пись              И.О.</w:t>
            </w:r>
            <w:r w:rsidR="007375D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Фамилия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Зав. кафедрой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__________________    _______________   ________________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</w:t>
            </w:r>
            <w:r w:rsidRPr="00506238">
              <w:rPr>
                <w:sz w:val="16"/>
                <w:szCs w:val="16"/>
              </w:rPr>
              <w:t>уч.</w:t>
            </w:r>
            <w:r>
              <w:rPr>
                <w:sz w:val="16"/>
                <w:szCs w:val="16"/>
              </w:rPr>
              <w:t xml:space="preserve"> звание   </w:t>
            </w:r>
            <w:r w:rsidRPr="00506238">
              <w:rPr>
                <w:sz w:val="16"/>
                <w:szCs w:val="16"/>
              </w:rPr>
              <w:t>подп</w:t>
            </w:r>
            <w:r>
              <w:rPr>
                <w:sz w:val="16"/>
                <w:szCs w:val="16"/>
              </w:rPr>
              <w:t>ись              И.О.</w:t>
            </w:r>
            <w:r w:rsidR="007375D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Фамилия</w:t>
            </w: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</w:p>
          <w:p w:rsidR="00AE1189" w:rsidRPr="00506238" w:rsidRDefault="00AE1189" w:rsidP="007375DE">
            <w:pPr>
              <w:jc w:val="both"/>
              <w:rPr>
                <w:sz w:val="16"/>
                <w:szCs w:val="16"/>
              </w:rPr>
            </w:pPr>
            <w:r w:rsidRPr="00506238">
              <w:rPr>
                <w:sz w:val="16"/>
                <w:szCs w:val="16"/>
              </w:rPr>
              <w:t>«__»_________201_г.</w:t>
            </w:r>
          </w:p>
        </w:tc>
      </w:tr>
    </w:tbl>
    <w:p w:rsidR="002A66D6" w:rsidRDefault="002A66D6" w:rsidP="002A66D6">
      <w:pPr>
        <w:rPr>
          <w:sz w:val="28"/>
          <w:szCs w:val="28"/>
        </w:rPr>
      </w:pPr>
    </w:p>
    <w:p w:rsidR="002A66D6" w:rsidRDefault="002A66D6" w:rsidP="002A66D6">
      <w:pPr>
        <w:rPr>
          <w:sz w:val="28"/>
          <w:szCs w:val="28"/>
        </w:rPr>
      </w:pPr>
    </w:p>
    <w:p w:rsidR="002A66D6" w:rsidRDefault="002A66D6" w:rsidP="002A66D6">
      <w:pPr>
        <w:rPr>
          <w:sz w:val="28"/>
          <w:szCs w:val="28"/>
        </w:rPr>
      </w:pPr>
    </w:p>
    <w:p w:rsidR="002A66D6" w:rsidRDefault="002A66D6" w:rsidP="002A66D6">
      <w:pPr>
        <w:rPr>
          <w:sz w:val="28"/>
          <w:szCs w:val="28"/>
        </w:rPr>
      </w:pPr>
    </w:p>
    <w:p w:rsidR="002A66D6" w:rsidRDefault="002A66D6" w:rsidP="002A66D6">
      <w:pPr>
        <w:rPr>
          <w:sz w:val="28"/>
          <w:szCs w:val="28"/>
        </w:rPr>
      </w:pPr>
    </w:p>
    <w:p w:rsidR="002A66D6" w:rsidRDefault="002A66D6" w:rsidP="002A66D6">
      <w:pPr>
        <w:rPr>
          <w:sz w:val="28"/>
          <w:szCs w:val="28"/>
        </w:rPr>
      </w:pPr>
    </w:p>
    <w:p w:rsidR="002A66D6" w:rsidRDefault="002A66D6" w:rsidP="002A66D6">
      <w:pPr>
        <w:rPr>
          <w:sz w:val="28"/>
          <w:szCs w:val="28"/>
        </w:rPr>
      </w:pPr>
    </w:p>
    <w:p w:rsidR="00AE1189" w:rsidRDefault="00AE1189" w:rsidP="002A66D6">
      <w:pPr>
        <w:rPr>
          <w:sz w:val="28"/>
          <w:szCs w:val="28"/>
        </w:rPr>
      </w:pPr>
    </w:p>
    <w:p w:rsidR="00AE1189" w:rsidRDefault="00AE1189" w:rsidP="002A66D6">
      <w:pPr>
        <w:rPr>
          <w:sz w:val="28"/>
          <w:szCs w:val="28"/>
        </w:rPr>
      </w:pPr>
    </w:p>
    <w:p w:rsidR="00AE1189" w:rsidRDefault="00AE1189" w:rsidP="002A66D6">
      <w:pPr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580"/>
        <w:gridCol w:w="1032"/>
      </w:tblGrid>
      <w:tr w:rsidR="002A66D6" w:rsidTr="002A66D6">
        <w:tc>
          <w:tcPr>
            <w:tcW w:w="959" w:type="dxa"/>
          </w:tcPr>
          <w:p w:rsidR="002A66D6" w:rsidRDefault="002A66D6" w:rsidP="0050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7580" w:type="dxa"/>
          </w:tcPr>
          <w:p w:rsidR="002A66D6" w:rsidRDefault="002A66D6" w:rsidP="0050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Оглавление</w:t>
            </w:r>
          </w:p>
        </w:tc>
        <w:tc>
          <w:tcPr>
            <w:tcW w:w="1032" w:type="dxa"/>
          </w:tcPr>
          <w:p w:rsidR="002A66D6" w:rsidRDefault="002A66D6" w:rsidP="0050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</w:t>
            </w:r>
          </w:p>
        </w:tc>
      </w:tr>
      <w:tr w:rsidR="002A66D6" w:rsidTr="002A66D6">
        <w:tc>
          <w:tcPr>
            <w:tcW w:w="959" w:type="dxa"/>
            <w:vAlign w:val="center"/>
          </w:tcPr>
          <w:p w:rsidR="002A66D6" w:rsidRDefault="002A66D6" w:rsidP="002A6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580" w:type="dxa"/>
          </w:tcPr>
          <w:p w:rsidR="002A66D6" w:rsidRPr="002A66D6" w:rsidRDefault="002A66D6" w:rsidP="002A66D6">
            <w:pPr>
              <w:jc w:val="both"/>
              <w:rPr>
                <w:sz w:val="28"/>
                <w:szCs w:val="28"/>
              </w:rPr>
            </w:pPr>
            <w:r w:rsidRPr="002A66D6">
              <w:rPr>
                <w:sz w:val="28"/>
                <w:szCs w:val="28"/>
              </w:rPr>
              <w:t>Цель и задачи освоения дисциплины</w:t>
            </w:r>
          </w:p>
        </w:tc>
        <w:tc>
          <w:tcPr>
            <w:tcW w:w="1032" w:type="dxa"/>
          </w:tcPr>
          <w:p w:rsidR="002A66D6" w:rsidRDefault="000A309D" w:rsidP="0050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A66D6" w:rsidTr="002A66D6">
        <w:tc>
          <w:tcPr>
            <w:tcW w:w="959" w:type="dxa"/>
            <w:vAlign w:val="center"/>
          </w:tcPr>
          <w:p w:rsidR="002A66D6" w:rsidRDefault="002A66D6" w:rsidP="002A6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580" w:type="dxa"/>
          </w:tcPr>
          <w:p w:rsidR="002A66D6" w:rsidRPr="002A66D6" w:rsidRDefault="002A66D6" w:rsidP="002A66D6">
            <w:pPr>
              <w:jc w:val="both"/>
              <w:rPr>
                <w:sz w:val="28"/>
                <w:szCs w:val="28"/>
              </w:rPr>
            </w:pPr>
            <w:r w:rsidRPr="002A66D6">
              <w:rPr>
                <w:sz w:val="28"/>
                <w:szCs w:val="28"/>
              </w:rPr>
              <w:t>Место дисциплины в структуре ООП ВПО</w:t>
            </w:r>
          </w:p>
        </w:tc>
        <w:tc>
          <w:tcPr>
            <w:tcW w:w="1032" w:type="dxa"/>
          </w:tcPr>
          <w:p w:rsidR="002A66D6" w:rsidRDefault="000A309D" w:rsidP="0050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A66D6" w:rsidTr="002A66D6">
        <w:tc>
          <w:tcPr>
            <w:tcW w:w="959" w:type="dxa"/>
            <w:vAlign w:val="center"/>
          </w:tcPr>
          <w:p w:rsidR="002A66D6" w:rsidRDefault="002A66D6" w:rsidP="002A6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580" w:type="dxa"/>
          </w:tcPr>
          <w:p w:rsidR="002A66D6" w:rsidRPr="002A66D6" w:rsidRDefault="002A66D6" w:rsidP="002A66D6">
            <w:pPr>
              <w:jc w:val="both"/>
              <w:rPr>
                <w:sz w:val="28"/>
                <w:szCs w:val="28"/>
              </w:rPr>
            </w:pPr>
            <w:r w:rsidRPr="002A66D6">
              <w:rPr>
                <w:sz w:val="28"/>
                <w:szCs w:val="28"/>
              </w:rPr>
              <w:t>Требования к результатам освоения содержания дисциплины</w:t>
            </w:r>
          </w:p>
        </w:tc>
        <w:tc>
          <w:tcPr>
            <w:tcW w:w="1032" w:type="dxa"/>
          </w:tcPr>
          <w:p w:rsidR="002A66D6" w:rsidRDefault="000A309D" w:rsidP="0050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A66D6" w:rsidTr="002A66D6">
        <w:tc>
          <w:tcPr>
            <w:tcW w:w="959" w:type="dxa"/>
            <w:vAlign w:val="center"/>
          </w:tcPr>
          <w:p w:rsidR="002A66D6" w:rsidRDefault="002A66D6" w:rsidP="002A6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580" w:type="dxa"/>
          </w:tcPr>
          <w:p w:rsidR="002A66D6" w:rsidRPr="002A66D6" w:rsidRDefault="002A66D6" w:rsidP="002A66D6">
            <w:pPr>
              <w:jc w:val="both"/>
              <w:rPr>
                <w:sz w:val="28"/>
                <w:szCs w:val="28"/>
              </w:rPr>
            </w:pPr>
            <w:r w:rsidRPr="002A66D6">
              <w:rPr>
                <w:sz w:val="28"/>
                <w:szCs w:val="28"/>
              </w:rPr>
              <w:t>Распределение трудоемкости дисциплины по видам занятий</w:t>
            </w:r>
          </w:p>
        </w:tc>
        <w:tc>
          <w:tcPr>
            <w:tcW w:w="1032" w:type="dxa"/>
          </w:tcPr>
          <w:p w:rsidR="002A66D6" w:rsidRDefault="000A309D" w:rsidP="0050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2A66D6" w:rsidTr="002A66D6">
        <w:tc>
          <w:tcPr>
            <w:tcW w:w="959" w:type="dxa"/>
            <w:vAlign w:val="center"/>
          </w:tcPr>
          <w:p w:rsidR="002A66D6" w:rsidRDefault="002A66D6" w:rsidP="002A6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7580" w:type="dxa"/>
          </w:tcPr>
          <w:p w:rsidR="002A66D6" w:rsidRPr="002A66D6" w:rsidRDefault="002A66D6" w:rsidP="002A66D6">
            <w:pPr>
              <w:jc w:val="both"/>
              <w:rPr>
                <w:sz w:val="28"/>
                <w:szCs w:val="28"/>
              </w:rPr>
            </w:pPr>
            <w:r w:rsidRPr="002A66D6">
              <w:rPr>
                <w:sz w:val="28"/>
                <w:szCs w:val="28"/>
              </w:rPr>
              <w:t>Тематический план изучения дисциплины</w:t>
            </w:r>
          </w:p>
        </w:tc>
        <w:tc>
          <w:tcPr>
            <w:tcW w:w="1032" w:type="dxa"/>
          </w:tcPr>
          <w:p w:rsidR="002A66D6" w:rsidRDefault="001B1999" w:rsidP="0050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7E3E5C" w:rsidTr="002A66D6">
        <w:tc>
          <w:tcPr>
            <w:tcW w:w="959" w:type="dxa"/>
            <w:vAlign w:val="center"/>
          </w:tcPr>
          <w:p w:rsidR="007E3E5C" w:rsidRDefault="007E3E5C" w:rsidP="002A6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</w:t>
            </w:r>
          </w:p>
        </w:tc>
        <w:tc>
          <w:tcPr>
            <w:tcW w:w="7580" w:type="dxa"/>
          </w:tcPr>
          <w:p w:rsidR="007E3E5C" w:rsidRPr="002A66D6" w:rsidRDefault="007E3E5C" w:rsidP="002A66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и методическое обеспечение самостоятельной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боты студентов</w:t>
            </w:r>
          </w:p>
        </w:tc>
        <w:tc>
          <w:tcPr>
            <w:tcW w:w="1032" w:type="dxa"/>
          </w:tcPr>
          <w:p w:rsidR="007E3E5C" w:rsidRDefault="00E41026" w:rsidP="0050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A66D6" w:rsidTr="002A66D6">
        <w:tc>
          <w:tcPr>
            <w:tcW w:w="959" w:type="dxa"/>
            <w:vAlign w:val="center"/>
          </w:tcPr>
          <w:p w:rsidR="002A66D6" w:rsidRDefault="002A66D6" w:rsidP="002A6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7580" w:type="dxa"/>
          </w:tcPr>
          <w:p w:rsidR="002A66D6" w:rsidRPr="002A66D6" w:rsidRDefault="002A66D6" w:rsidP="002A66D6">
            <w:pPr>
              <w:jc w:val="both"/>
              <w:rPr>
                <w:sz w:val="28"/>
                <w:szCs w:val="28"/>
              </w:rPr>
            </w:pPr>
            <w:r w:rsidRPr="002A66D6">
              <w:rPr>
                <w:sz w:val="28"/>
                <w:szCs w:val="28"/>
              </w:rPr>
              <w:t>Образовательные технологии</w:t>
            </w:r>
          </w:p>
        </w:tc>
        <w:tc>
          <w:tcPr>
            <w:tcW w:w="1032" w:type="dxa"/>
          </w:tcPr>
          <w:p w:rsidR="002A66D6" w:rsidRDefault="001B1999" w:rsidP="0050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2A66D6" w:rsidTr="002A66D6">
        <w:tc>
          <w:tcPr>
            <w:tcW w:w="959" w:type="dxa"/>
            <w:vAlign w:val="center"/>
          </w:tcPr>
          <w:p w:rsidR="002A66D6" w:rsidRDefault="002A66D6" w:rsidP="002A6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7580" w:type="dxa"/>
          </w:tcPr>
          <w:p w:rsidR="002A66D6" w:rsidRPr="002A66D6" w:rsidRDefault="002A66D6" w:rsidP="002A66D6">
            <w:pPr>
              <w:pStyle w:val="a3"/>
              <w:ind w:right="-1"/>
              <w:jc w:val="both"/>
              <w:rPr>
                <w:szCs w:val="28"/>
              </w:rPr>
            </w:pPr>
            <w:r w:rsidRPr="002A66D6">
              <w:rPr>
                <w:szCs w:val="28"/>
              </w:rPr>
              <w:t>Характеристика фондов оценочных средств для текущего контроля успеваемости и промежуточной аттестации</w:t>
            </w:r>
            <w:r>
              <w:rPr>
                <w:szCs w:val="28"/>
              </w:rPr>
              <w:t>:</w:t>
            </w:r>
          </w:p>
        </w:tc>
        <w:tc>
          <w:tcPr>
            <w:tcW w:w="1032" w:type="dxa"/>
          </w:tcPr>
          <w:p w:rsidR="002A66D6" w:rsidRDefault="002A66D6" w:rsidP="00500FEE">
            <w:pPr>
              <w:jc w:val="center"/>
              <w:rPr>
                <w:sz w:val="28"/>
                <w:szCs w:val="28"/>
              </w:rPr>
            </w:pPr>
          </w:p>
        </w:tc>
      </w:tr>
      <w:tr w:rsidR="002A66D6" w:rsidTr="002A66D6">
        <w:tc>
          <w:tcPr>
            <w:tcW w:w="959" w:type="dxa"/>
            <w:vAlign w:val="center"/>
          </w:tcPr>
          <w:p w:rsidR="002A66D6" w:rsidRDefault="002A66D6" w:rsidP="002A6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7.1.</w:t>
            </w:r>
          </w:p>
        </w:tc>
        <w:tc>
          <w:tcPr>
            <w:tcW w:w="7580" w:type="dxa"/>
          </w:tcPr>
          <w:p w:rsidR="002A66D6" w:rsidRPr="002A66D6" w:rsidRDefault="002A66D6" w:rsidP="002A66D6">
            <w:pPr>
              <w:jc w:val="both"/>
              <w:rPr>
                <w:sz w:val="28"/>
                <w:szCs w:val="28"/>
              </w:rPr>
            </w:pPr>
            <w:r w:rsidRPr="002A66D6">
              <w:rPr>
                <w:rFonts w:ascii="Times New Roman CYR" w:hAnsi="Times New Roman CYR" w:cs="Times New Roman CYR"/>
                <w:sz w:val="28"/>
                <w:szCs w:val="28"/>
              </w:rPr>
              <w:t>Характеристика фондов оценочных средств промежуточной аттестации</w:t>
            </w:r>
          </w:p>
        </w:tc>
        <w:tc>
          <w:tcPr>
            <w:tcW w:w="1032" w:type="dxa"/>
          </w:tcPr>
          <w:p w:rsidR="002A66D6" w:rsidRDefault="001B1999" w:rsidP="0050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2A66D6" w:rsidTr="002A66D6">
        <w:tc>
          <w:tcPr>
            <w:tcW w:w="959" w:type="dxa"/>
            <w:vAlign w:val="center"/>
          </w:tcPr>
          <w:p w:rsidR="002A66D6" w:rsidRDefault="002A66D6" w:rsidP="002A6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7.2.</w:t>
            </w:r>
          </w:p>
        </w:tc>
        <w:tc>
          <w:tcPr>
            <w:tcW w:w="7580" w:type="dxa"/>
          </w:tcPr>
          <w:p w:rsidR="002A66D6" w:rsidRPr="002A66D6" w:rsidRDefault="002A66D6" w:rsidP="002A66D6">
            <w:pPr>
              <w:jc w:val="both"/>
              <w:rPr>
                <w:sz w:val="28"/>
                <w:szCs w:val="28"/>
              </w:rPr>
            </w:pPr>
            <w:r w:rsidRPr="002A66D6">
              <w:rPr>
                <w:rFonts w:ascii="Times New Roman CYR" w:hAnsi="Times New Roman CYR" w:cs="Times New Roman CYR"/>
                <w:sz w:val="28"/>
                <w:szCs w:val="28"/>
              </w:rPr>
              <w:t>Характеристика фондов оценочных средств для текущего контроля успеваемости</w:t>
            </w:r>
          </w:p>
        </w:tc>
        <w:tc>
          <w:tcPr>
            <w:tcW w:w="1032" w:type="dxa"/>
          </w:tcPr>
          <w:p w:rsidR="002A66D6" w:rsidRDefault="001B1999" w:rsidP="0050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2A66D6" w:rsidTr="002A66D6">
        <w:tc>
          <w:tcPr>
            <w:tcW w:w="959" w:type="dxa"/>
            <w:vAlign w:val="center"/>
          </w:tcPr>
          <w:p w:rsidR="002A66D6" w:rsidRDefault="002A66D6" w:rsidP="002A6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7580" w:type="dxa"/>
          </w:tcPr>
          <w:p w:rsidR="002A66D6" w:rsidRPr="002A66D6" w:rsidRDefault="002A66D6" w:rsidP="002A66D6">
            <w:pPr>
              <w:jc w:val="both"/>
              <w:rPr>
                <w:sz w:val="28"/>
                <w:szCs w:val="28"/>
              </w:rPr>
            </w:pPr>
            <w:r w:rsidRPr="002A66D6">
              <w:rPr>
                <w:sz w:val="28"/>
                <w:szCs w:val="28"/>
              </w:rPr>
              <w:t>Учебно-методическое обеспечение дисциплины</w:t>
            </w:r>
          </w:p>
        </w:tc>
        <w:tc>
          <w:tcPr>
            <w:tcW w:w="1032" w:type="dxa"/>
          </w:tcPr>
          <w:p w:rsidR="002A66D6" w:rsidRDefault="001B1999" w:rsidP="0050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2A66D6" w:rsidTr="002A66D6">
        <w:tc>
          <w:tcPr>
            <w:tcW w:w="959" w:type="dxa"/>
            <w:vAlign w:val="center"/>
          </w:tcPr>
          <w:p w:rsidR="002A66D6" w:rsidRDefault="002A66D6" w:rsidP="002A6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7580" w:type="dxa"/>
          </w:tcPr>
          <w:p w:rsidR="002A66D6" w:rsidRPr="002A66D6" w:rsidRDefault="002A66D6" w:rsidP="002A66D6">
            <w:pPr>
              <w:jc w:val="both"/>
              <w:rPr>
                <w:sz w:val="28"/>
                <w:szCs w:val="28"/>
              </w:rPr>
            </w:pPr>
            <w:r w:rsidRPr="002A66D6">
              <w:rPr>
                <w:color w:val="000000"/>
                <w:sz w:val="28"/>
                <w:szCs w:val="28"/>
              </w:rPr>
              <w:t>Материально-техническое обеспе</w:t>
            </w:r>
            <w:r w:rsidRPr="002A66D6">
              <w:rPr>
                <w:color w:val="000000"/>
                <w:spacing w:val="-3"/>
                <w:sz w:val="28"/>
                <w:szCs w:val="28"/>
              </w:rPr>
              <w:t>чение дисциплины</w:t>
            </w:r>
          </w:p>
        </w:tc>
        <w:tc>
          <w:tcPr>
            <w:tcW w:w="1032" w:type="dxa"/>
          </w:tcPr>
          <w:p w:rsidR="002A66D6" w:rsidRDefault="001B1999" w:rsidP="0050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2A66D6" w:rsidTr="002A66D6">
        <w:tc>
          <w:tcPr>
            <w:tcW w:w="959" w:type="dxa"/>
            <w:vAlign w:val="center"/>
          </w:tcPr>
          <w:p w:rsidR="002A66D6" w:rsidRDefault="002A66D6" w:rsidP="002A6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7580" w:type="dxa"/>
          </w:tcPr>
          <w:p w:rsidR="002A66D6" w:rsidRPr="002A66D6" w:rsidRDefault="002A66D6" w:rsidP="002A66D6">
            <w:pPr>
              <w:jc w:val="both"/>
              <w:rPr>
                <w:color w:val="000000"/>
                <w:sz w:val="28"/>
                <w:szCs w:val="28"/>
              </w:rPr>
            </w:pPr>
            <w:r w:rsidRPr="002A66D6">
              <w:rPr>
                <w:sz w:val="28"/>
                <w:szCs w:val="28"/>
              </w:rPr>
              <w:t>Приложение</w:t>
            </w:r>
          </w:p>
        </w:tc>
        <w:tc>
          <w:tcPr>
            <w:tcW w:w="1032" w:type="dxa"/>
          </w:tcPr>
          <w:p w:rsidR="002A66D6" w:rsidRDefault="00E41026" w:rsidP="0050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B1999">
              <w:rPr>
                <w:sz w:val="28"/>
                <w:szCs w:val="28"/>
              </w:rPr>
              <w:t>0</w:t>
            </w:r>
          </w:p>
        </w:tc>
      </w:tr>
    </w:tbl>
    <w:p w:rsidR="001B7ECC" w:rsidRDefault="001B7ECC" w:rsidP="009F4650">
      <w:pPr>
        <w:spacing w:line="360" w:lineRule="auto"/>
        <w:rPr>
          <w:sz w:val="28"/>
          <w:szCs w:val="28"/>
        </w:rPr>
      </w:pPr>
    </w:p>
    <w:p w:rsidR="002A66D6" w:rsidRDefault="002A66D6" w:rsidP="009F4650">
      <w:pPr>
        <w:spacing w:line="360" w:lineRule="auto"/>
        <w:rPr>
          <w:sz w:val="28"/>
          <w:szCs w:val="28"/>
        </w:rPr>
      </w:pPr>
    </w:p>
    <w:p w:rsidR="002A66D6" w:rsidRDefault="002A66D6" w:rsidP="009F4650">
      <w:pPr>
        <w:spacing w:line="360" w:lineRule="auto"/>
        <w:rPr>
          <w:sz w:val="28"/>
          <w:szCs w:val="28"/>
        </w:rPr>
      </w:pPr>
    </w:p>
    <w:p w:rsidR="002A66D6" w:rsidRDefault="002A66D6" w:rsidP="009F4650">
      <w:pPr>
        <w:spacing w:line="360" w:lineRule="auto"/>
        <w:rPr>
          <w:sz w:val="28"/>
          <w:szCs w:val="28"/>
        </w:rPr>
      </w:pPr>
    </w:p>
    <w:p w:rsidR="002A66D6" w:rsidRDefault="002A66D6" w:rsidP="009F4650">
      <w:pPr>
        <w:spacing w:line="360" w:lineRule="auto"/>
        <w:rPr>
          <w:sz w:val="28"/>
          <w:szCs w:val="28"/>
        </w:rPr>
      </w:pPr>
    </w:p>
    <w:p w:rsidR="002A66D6" w:rsidRDefault="002A66D6" w:rsidP="009F4650">
      <w:pPr>
        <w:spacing w:line="360" w:lineRule="auto"/>
        <w:rPr>
          <w:sz w:val="28"/>
          <w:szCs w:val="28"/>
        </w:rPr>
      </w:pPr>
    </w:p>
    <w:p w:rsidR="002A66D6" w:rsidRDefault="002A66D6" w:rsidP="009F4650">
      <w:pPr>
        <w:spacing w:line="360" w:lineRule="auto"/>
        <w:rPr>
          <w:sz w:val="28"/>
          <w:szCs w:val="28"/>
        </w:rPr>
      </w:pPr>
    </w:p>
    <w:p w:rsidR="002A66D6" w:rsidRDefault="002A66D6" w:rsidP="009F4650">
      <w:pPr>
        <w:spacing w:line="360" w:lineRule="auto"/>
        <w:rPr>
          <w:sz w:val="28"/>
          <w:szCs w:val="28"/>
        </w:rPr>
      </w:pPr>
    </w:p>
    <w:p w:rsidR="002A66D6" w:rsidRDefault="002A66D6" w:rsidP="009F4650">
      <w:pPr>
        <w:spacing w:line="360" w:lineRule="auto"/>
        <w:rPr>
          <w:sz w:val="28"/>
          <w:szCs w:val="28"/>
        </w:rPr>
      </w:pPr>
    </w:p>
    <w:p w:rsidR="002A66D6" w:rsidRDefault="002A66D6" w:rsidP="009F4650">
      <w:pPr>
        <w:spacing w:line="360" w:lineRule="auto"/>
        <w:rPr>
          <w:sz w:val="28"/>
          <w:szCs w:val="28"/>
        </w:rPr>
      </w:pPr>
    </w:p>
    <w:p w:rsidR="002A66D6" w:rsidRDefault="002A66D6" w:rsidP="009F4650">
      <w:pPr>
        <w:spacing w:line="360" w:lineRule="auto"/>
        <w:rPr>
          <w:sz w:val="28"/>
          <w:szCs w:val="28"/>
        </w:rPr>
      </w:pPr>
    </w:p>
    <w:p w:rsidR="002A66D6" w:rsidRDefault="002A66D6" w:rsidP="009F4650">
      <w:pPr>
        <w:spacing w:line="360" w:lineRule="auto"/>
        <w:rPr>
          <w:sz w:val="28"/>
          <w:szCs w:val="28"/>
        </w:rPr>
      </w:pPr>
    </w:p>
    <w:p w:rsidR="002A66D6" w:rsidRDefault="002A66D6" w:rsidP="009F4650">
      <w:pPr>
        <w:spacing w:line="360" w:lineRule="auto"/>
        <w:rPr>
          <w:sz w:val="28"/>
          <w:szCs w:val="28"/>
        </w:rPr>
      </w:pPr>
    </w:p>
    <w:p w:rsidR="002A66D6" w:rsidRDefault="002A66D6" w:rsidP="009F4650">
      <w:pPr>
        <w:spacing w:line="360" w:lineRule="auto"/>
        <w:rPr>
          <w:sz w:val="28"/>
          <w:szCs w:val="28"/>
        </w:rPr>
      </w:pPr>
    </w:p>
    <w:p w:rsidR="002A66D6" w:rsidRDefault="002A66D6" w:rsidP="009F4650">
      <w:pPr>
        <w:spacing w:line="360" w:lineRule="auto"/>
        <w:rPr>
          <w:sz w:val="28"/>
          <w:szCs w:val="28"/>
        </w:rPr>
      </w:pPr>
    </w:p>
    <w:p w:rsidR="002A66D6" w:rsidRDefault="002A66D6" w:rsidP="009F4650">
      <w:pPr>
        <w:spacing w:line="360" w:lineRule="auto"/>
        <w:rPr>
          <w:sz w:val="28"/>
          <w:szCs w:val="28"/>
        </w:rPr>
      </w:pPr>
    </w:p>
    <w:p w:rsidR="002A66D6" w:rsidRDefault="002A66D6" w:rsidP="009F4650">
      <w:pPr>
        <w:spacing w:line="360" w:lineRule="auto"/>
        <w:rPr>
          <w:sz w:val="28"/>
          <w:szCs w:val="28"/>
        </w:rPr>
      </w:pPr>
    </w:p>
    <w:p w:rsidR="002A66D6" w:rsidRDefault="002A66D6" w:rsidP="009F4650">
      <w:pPr>
        <w:spacing w:line="360" w:lineRule="auto"/>
        <w:rPr>
          <w:sz w:val="28"/>
          <w:szCs w:val="28"/>
        </w:rPr>
      </w:pPr>
    </w:p>
    <w:p w:rsidR="00332BBF" w:rsidRPr="00567404" w:rsidRDefault="002A66D6" w:rsidP="007E3E5C">
      <w:pPr>
        <w:pStyle w:val="ac"/>
        <w:numPr>
          <w:ilvl w:val="0"/>
          <w:numId w:val="3"/>
        </w:numPr>
        <w:spacing w:line="360" w:lineRule="auto"/>
        <w:ind w:left="0" w:firstLine="0"/>
        <w:jc w:val="center"/>
        <w:rPr>
          <w:b/>
          <w:sz w:val="28"/>
          <w:szCs w:val="28"/>
        </w:rPr>
      </w:pPr>
      <w:r w:rsidRPr="00332BBF">
        <w:rPr>
          <w:b/>
          <w:sz w:val="28"/>
          <w:szCs w:val="28"/>
        </w:rPr>
        <w:lastRenderedPageBreak/>
        <w:t>Цель и задачи дисциплины</w:t>
      </w:r>
    </w:p>
    <w:p w:rsidR="002A66D6" w:rsidRPr="00A85DA4" w:rsidRDefault="002A66D6" w:rsidP="002A66D6">
      <w:pPr>
        <w:pStyle w:val="aa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 w:rsidRPr="00A85DA4">
        <w:rPr>
          <w:b/>
          <w:sz w:val="28"/>
          <w:szCs w:val="28"/>
        </w:rPr>
        <w:t xml:space="preserve">Цель дисциплины – </w:t>
      </w:r>
      <w:r w:rsidRPr="00A85DA4">
        <w:rPr>
          <w:sz w:val="28"/>
          <w:szCs w:val="28"/>
        </w:rPr>
        <w:t>закрепление у студентов морфологического п</w:t>
      </w:r>
      <w:r w:rsidRPr="00A85DA4">
        <w:rPr>
          <w:sz w:val="28"/>
          <w:szCs w:val="28"/>
        </w:rPr>
        <w:t>о</w:t>
      </w:r>
      <w:r w:rsidRPr="00A85DA4">
        <w:rPr>
          <w:sz w:val="28"/>
          <w:szCs w:val="28"/>
        </w:rPr>
        <w:t>нимания сущности строения организмов домашних животных; изучение т</w:t>
      </w:r>
      <w:r w:rsidRPr="00A85DA4">
        <w:rPr>
          <w:sz w:val="28"/>
          <w:szCs w:val="28"/>
        </w:rPr>
        <w:t>о</w:t>
      </w:r>
      <w:r w:rsidRPr="00A85DA4">
        <w:rPr>
          <w:sz w:val="28"/>
          <w:szCs w:val="28"/>
        </w:rPr>
        <w:t>пографии внутренних органов, систем организма и проекции их на повер</w:t>
      </w:r>
      <w:r w:rsidRPr="00A85DA4">
        <w:rPr>
          <w:sz w:val="28"/>
          <w:szCs w:val="28"/>
        </w:rPr>
        <w:t>х</w:t>
      </w:r>
      <w:r w:rsidRPr="00A85DA4">
        <w:rPr>
          <w:sz w:val="28"/>
          <w:szCs w:val="28"/>
        </w:rPr>
        <w:t>ность кожи с учетом общих закономерностей и видовых особенностей живых животных в возрастном аспекте.</w:t>
      </w:r>
    </w:p>
    <w:p w:rsidR="002A66D6" w:rsidRDefault="002A66D6" w:rsidP="002A66D6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Задачи дисциплины:</w:t>
      </w:r>
    </w:p>
    <w:p w:rsidR="002A66D6" w:rsidRDefault="002A66D6" w:rsidP="002A66D6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общеобразовательная задача заключается в выяснении общих морф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логических закономерностей строения и развития различных органов и 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</w:t>
      </w:r>
      <w:r w:rsidR="00AE1189">
        <w:rPr>
          <w:sz w:val="28"/>
          <w:szCs w:val="28"/>
        </w:rPr>
        <w:t>тем организма животных;</w:t>
      </w:r>
    </w:p>
    <w:p w:rsidR="002A66D6" w:rsidRDefault="002A66D6" w:rsidP="002A66D6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прикладная задача состоит в том, чтобы с позиции морфологического и топографического строения организма дать возможность студентам успе</w:t>
      </w:r>
      <w:r>
        <w:rPr>
          <w:sz w:val="28"/>
          <w:szCs w:val="28"/>
        </w:rPr>
        <w:t>ш</w:t>
      </w:r>
      <w:r>
        <w:rPr>
          <w:sz w:val="28"/>
          <w:szCs w:val="28"/>
        </w:rPr>
        <w:t>но усваивать клинические дисциплины, грамотно разбираться в воп</w:t>
      </w:r>
      <w:r w:rsidR="00AE1189">
        <w:rPr>
          <w:sz w:val="28"/>
          <w:szCs w:val="28"/>
        </w:rPr>
        <w:t>росах практической ветеринарии;</w:t>
      </w:r>
    </w:p>
    <w:p w:rsidR="002A66D6" w:rsidRDefault="002A66D6" w:rsidP="002A66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специальная задача предусматривает формирование у студентов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следовательского и методологического мировоззрения в решении проблем биологии и ветеринарии.</w:t>
      </w:r>
    </w:p>
    <w:p w:rsidR="00E30966" w:rsidRPr="001E7984" w:rsidRDefault="00E30966" w:rsidP="00332BBF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332BBF" w:rsidRPr="00567404" w:rsidRDefault="00E30966" w:rsidP="00567404">
      <w:pPr>
        <w:pStyle w:val="a3"/>
        <w:numPr>
          <w:ilvl w:val="0"/>
          <w:numId w:val="3"/>
        </w:numPr>
        <w:spacing w:line="360" w:lineRule="auto"/>
        <w:ind w:left="0" w:firstLine="0"/>
        <w:rPr>
          <w:b/>
          <w:color w:val="000000" w:themeColor="text1"/>
        </w:rPr>
      </w:pPr>
      <w:r w:rsidRPr="001E7984">
        <w:rPr>
          <w:b/>
          <w:color w:val="000000" w:themeColor="text1"/>
        </w:rPr>
        <w:t>Место дисциплины в структуре ООП ВПО</w:t>
      </w:r>
    </w:p>
    <w:p w:rsidR="00E30966" w:rsidRDefault="00E30966" w:rsidP="003E4F8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«Клиническая анатомия» относится к вариативной части профессионального цикла к дисциплинам по </w:t>
      </w:r>
      <w:r w:rsidRPr="004B5933">
        <w:rPr>
          <w:sz w:val="28"/>
          <w:szCs w:val="28"/>
        </w:rPr>
        <w:t xml:space="preserve">выбору </w:t>
      </w:r>
      <w:r w:rsidR="004B5933" w:rsidRPr="004B5933">
        <w:rPr>
          <w:sz w:val="28"/>
          <w:szCs w:val="28"/>
        </w:rPr>
        <w:t>С3.ДВ.3</w:t>
      </w:r>
      <w:r w:rsidRPr="004B5933">
        <w:rPr>
          <w:sz w:val="28"/>
          <w:szCs w:val="28"/>
        </w:rPr>
        <w:t>. На</w:t>
      </w:r>
      <w:r>
        <w:rPr>
          <w:sz w:val="28"/>
          <w:szCs w:val="28"/>
        </w:rPr>
        <w:t xml:space="preserve"> основе зн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ний, морфофункциональной организации организма животных, умения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водить сравнительный анализ наблюдаемых структурных изменений, пол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ченных при изучении таких дисциплин, как анатомия животных, патологич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ская анатомия и судебная ветеринарно-санитарная экспертиза, внутренние незаразные болезни, общая и частная хирургия, оперативная хирургия с 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новами топографической анатомией, физиология и этология животных 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денты должны компетентно формулировать выводы и переносить морфол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гические знания на живой объект.</w:t>
      </w:r>
    </w:p>
    <w:p w:rsidR="00332BBF" w:rsidRDefault="00332BBF" w:rsidP="00332BBF">
      <w:pPr>
        <w:spacing w:line="360" w:lineRule="auto"/>
        <w:jc w:val="both"/>
        <w:rPr>
          <w:sz w:val="28"/>
          <w:szCs w:val="28"/>
        </w:rPr>
      </w:pPr>
    </w:p>
    <w:p w:rsidR="003E4F87" w:rsidRDefault="00E30966" w:rsidP="00C463E5">
      <w:pPr>
        <w:pStyle w:val="a3"/>
        <w:numPr>
          <w:ilvl w:val="0"/>
          <w:numId w:val="3"/>
        </w:numPr>
        <w:spacing w:line="360" w:lineRule="auto"/>
        <w:ind w:left="0" w:firstLine="0"/>
        <w:rPr>
          <w:b/>
        </w:rPr>
      </w:pPr>
      <w:r>
        <w:rPr>
          <w:b/>
        </w:rPr>
        <w:lastRenderedPageBreak/>
        <w:t>Требования к результатам освоения содержания дисциплины</w:t>
      </w:r>
    </w:p>
    <w:p w:rsidR="00C463E5" w:rsidRPr="00C463E5" w:rsidRDefault="00C463E5" w:rsidP="00C463E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3E4F87">
        <w:rPr>
          <w:sz w:val="28"/>
          <w:szCs w:val="28"/>
        </w:rPr>
        <w:t>Процесс изучения дисциплины направлен на формирование следу</w:t>
      </w:r>
      <w:r w:rsidRPr="003E4F87">
        <w:rPr>
          <w:sz w:val="28"/>
          <w:szCs w:val="28"/>
        </w:rPr>
        <w:t>ю</w:t>
      </w:r>
      <w:r w:rsidRPr="003E4F87">
        <w:rPr>
          <w:sz w:val="28"/>
          <w:szCs w:val="28"/>
        </w:rPr>
        <w:t>щих компетенций:</w:t>
      </w:r>
    </w:p>
    <w:p w:rsidR="00C463E5" w:rsidRDefault="00C463E5" w:rsidP="00567404">
      <w:pPr>
        <w:autoSpaceDE w:val="0"/>
        <w:autoSpaceDN w:val="0"/>
        <w:adjustRightInd w:val="0"/>
        <w:jc w:val="right"/>
        <w:rPr>
          <w:bCs/>
          <w:iCs/>
          <w:sz w:val="28"/>
          <w:szCs w:val="28"/>
        </w:rPr>
      </w:pPr>
      <w:r w:rsidRPr="00C463E5">
        <w:rPr>
          <w:bCs/>
          <w:iCs/>
          <w:sz w:val="28"/>
          <w:szCs w:val="28"/>
        </w:rPr>
        <w:t xml:space="preserve">Таблица </w:t>
      </w:r>
      <w:r w:rsidR="00CB6A5A">
        <w:rPr>
          <w:bCs/>
          <w:iCs/>
          <w:sz w:val="28"/>
          <w:szCs w:val="28"/>
        </w:rPr>
        <w:t>3.1.</w:t>
      </w:r>
    </w:p>
    <w:p w:rsidR="00C463E5" w:rsidRPr="00C463E5" w:rsidRDefault="00C463E5" w:rsidP="00567404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  <w:r w:rsidRPr="00C463E5">
        <w:rPr>
          <w:bCs/>
          <w:iCs/>
          <w:sz w:val="28"/>
          <w:szCs w:val="28"/>
        </w:rPr>
        <w:t>Сведения о компетенциях и результатах обучения, формируемых данной дисциплиной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1512"/>
        <w:gridCol w:w="1277"/>
        <w:gridCol w:w="1418"/>
        <w:gridCol w:w="2800"/>
      </w:tblGrid>
      <w:tr w:rsidR="00C463E5" w:rsidRPr="00C463E5" w:rsidTr="007611C4">
        <w:trPr>
          <w:trHeight w:val="278"/>
        </w:trPr>
        <w:tc>
          <w:tcPr>
            <w:tcW w:w="2564" w:type="dxa"/>
            <w:vMerge w:val="restart"/>
            <w:vAlign w:val="center"/>
          </w:tcPr>
          <w:p w:rsidR="00C463E5" w:rsidRPr="007611C4" w:rsidRDefault="00C463E5" w:rsidP="00C463E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7611C4">
              <w:rPr>
                <w:bCs/>
                <w:iCs/>
              </w:rPr>
              <w:t>Содержание комп</w:t>
            </w:r>
            <w:r w:rsidRPr="007611C4">
              <w:rPr>
                <w:bCs/>
                <w:iCs/>
              </w:rPr>
              <w:t>е</w:t>
            </w:r>
            <w:r w:rsidRPr="007611C4">
              <w:rPr>
                <w:bCs/>
                <w:iCs/>
              </w:rPr>
              <w:t>тенций, формируемых полностью или ч</w:t>
            </w:r>
            <w:r w:rsidRPr="007611C4">
              <w:rPr>
                <w:bCs/>
                <w:iCs/>
              </w:rPr>
              <w:t>а</w:t>
            </w:r>
            <w:r w:rsidRPr="007611C4">
              <w:rPr>
                <w:bCs/>
                <w:iCs/>
              </w:rPr>
              <w:t>стично данной дисц</w:t>
            </w:r>
            <w:r w:rsidRPr="007611C4">
              <w:rPr>
                <w:bCs/>
                <w:iCs/>
              </w:rPr>
              <w:t>и</w:t>
            </w:r>
            <w:r w:rsidRPr="007611C4">
              <w:rPr>
                <w:bCs/>
                <w:iCs/>
              </w:rPr>
              <w:t>плиной</w:t>
            </w:r>
          </w:p>
        </w:tc>
        <w:tc>
          <w:tcPr>
            <w:tcW w:w="1512" w:type="dxa"/>
            <w:vMerge w:val="restart"/>
            <w:vAlign w:val="center"/>
          </w:tcPr>
          <w:p w:rsidR="00C463E5" w:rsidRPr="007611C4" w:rsidRDefault="00C463E5" w:rsidP="00C463E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7611C4">
              <w:rPr>
                <w:bCs/>
                <w:iCs/>
              </w:rPr>
              <w:t>Коды ко</w:t>
            </w:r>
            <w:r w:rsidRPr="007611C4">
              <w:rPr>
                <w:bCs/>
                <w:iCs/>
              </w:rPr>
              <w:t>м</w:t>
            </w:r>
            <w:r w:rsidRPr="007611C4">
              <w:rPr>
                <w:bCs/>
                <w:iCs/>
              </w:rPr>
              <w:t>петенций в соотве</w:t>
            </w:r>
            <w:r w:rsidRPr="007611C4">
              <w:rPr>
                <w:bCs/>
                <w:iCs/>
              </w:rPr>
              <w:t>т</w:t>
            </w:r>
            <w:r w:rsidRPr="007611C4">
              <w:rPr>
                <w:bCs/>
                <w:iCs/>
              </w:rPr>
              <w:t>ствии с ФГОС ВПО</w:t>
            </w:r>
          </w:p>
        </w:tc>
        <w:tc>
          <w:tcPr>
            <w:tcW w:w="5495" w:type="dxa"/>
            <w:gridSpan w:val="3"/>
            <w:vAlign w:val="center"/>
          </w:tcPr>
          <w:p w:rsidR="00C463E5" w:rsidRPr="007611C4" w:rsidRDefault="00C463E5" w:rsidP="00C463E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7611C4">
              <w:rPr>
                <w:bCs/>
                <w:iCs/>
              </w:rPr>
              <w:t>Перечень результатов обучения, формируемых дисциплиной</w:t>
            </w:r>
          </w:p>
        </w:tc>
      </w:tr>
      <w:tr w:rsidR="00C463E5" w:rsidRPr="00C463E5" w:rsidTr="007611C4">
        <w:trPr>
          <w:trHeight w:val="277"/>
        </w:trPr>
        <w:tc>
          <w:tcPr>
            <w:tcW w:w="2564" w:type="dxa"/>
            <w:vMerge/>
            <w:vAlign w:val="center"/>
          </w:tcPr>
          <w:p w:rsidR="00C463E5" w:rsidRPr="007611C4" w:rsidRDefault="00C463E5" w:rsidP="00C463E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  <w:tc>
          <w:tcPr>
            <w:tcW w:w="1512" w:type="dxa"/>
            <w:vMerge/>
            <w:vAlign w:val="center"/>
          </w:tcPr>
          <w:p w:rsidR="00C463E5" w:rsidRPr="007611C4" w:rsidRDefault="00C463E5" w:rsidP="00C463E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  <w:tc>
          <w:tcPr>
            <w:tcW w:w="5495" w:type="dxa"/>
            <w:gridSpan w:val="3"/>
            <w:vAlign w:val="center"/>
          </w:tcPr>
          <w:p w:rsidR="00C463E5" w:rsidRPr="007611C4" w:rsidRDefault="00C463E5" w:rsidP="00C463E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7611C4">
              <w:rPr>
                <w:bCs/>
                <w:iCs/>
              </w:rPr>
              <w:t>По завершении изучения данной дисциплины в</w:t>
            </w:r>
            <w:r w:rsidRPr="007611C4">
              <w:rPr>
                <w:bCs/>
                <w:iCs/>
              </w:rPr>
              <w:t>ы</w:t>
            </w:r>
            <w:r w:rsidRPr="007611C4">
              <w:rPr>
                <w:bCs/>
                <w:iCs/>
              </w:rPr>
              <w:t>пускник должен</w:t>
            </w:r>
          </w:p>
        </w:tc>
      </w:tr>
      <w:tr w:rsidR="00C463E5" w:rsidRPr="00C463E5" w:rsidTr="007611C4">
        <w:tc>
          <w:tcPr>
            <w:tcW w:w="2564" w:type="dxa"/>
            <w:vMerge/>
            <w:vAlign w:val="center"/>
          </w:tcPr>
          <w:p w:rsidR="00C463E5" w:rsidRPr="007611C4" w:rsidRDefault="00C463E5" w:rsidP="00C463E5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</w:p>
        </w:tc>
        <w:tc>
          <w:tcPr>
            <w:tcW w:w="1512" w:type="dxa"/>
            <w:vMerge/>
            <w:vAlign w:val="center"/>
          </w:tcPr>
          <w:p w:rsidR="00C463E5" w:rsidRPr="007611C4" w:rsidRDefault="00C463E5" w:rsidP="00C463E5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</w:p>
        </w:tc>
        <w:tc>
          <w:tcPr>
            <w:tcW w:w="1277" w:type="dxa"/>
            <w:vAlign w:val="center"/>
          </w:tcPr>
          <w:p w:rsidR="00C463E5" w:rsidRPr="007611C4" w:rsidRDefault="00C463E5" w:rsidP="001115E1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7611C4">
              <w:rPr>
                <w:bCs/>
                <w:iCs/>
              </w:rPr>
              <w:t>знать</w:t>
            </w:r>
          </w:p>
        </w:tc>
        <w:tc>
          <w:tcPr>
            <w:tcW w:w="1418" w:type="dxa"/>
            <w:vAlign w:val="center"/>
          </w:tcPr>
          <w:p w:rsidR="00C463E5" w:rsidRPr="007611C4" w:rsidRDefault="00C463E5" w:rsidP="001115E1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7611C4">
              <w:rPr>
                <w:bCs/>
                <w:iCs/>
              </w:rPr>
              <w:t>уметь</w:t>
            </w:r>
          </w:p>
        </w:tc>
        <w:tc>
          <w:tcPr>
            <w:tcW w:w="2800" w:type="dxa"/>
            <w:vAlign w:val="center"/>
          </w:tcPr>
          <w:p w:rsidR="00C463E5" w:rsidRPr="007611C4" w:rsidRDefault="00C463E5" w:rsidP="001115E1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7611C4">
              <w:rPr>
                <w:bCs/>
                <w:iCs/>
              </w:rPr>
              <w:t>владеть</w:t>
            </w:r>
          </w:p>
        </w:tc>
      </w:tr>
      <w:tr w:rsidR="00290355" w:rsidRPr="00C463E5" w:rsidTr="007375DE">
        <w:trPr>
          <w:trHeight w:val="6071"/>
        </w:trPr>
        <w:tc>
          <w:tcPr>
            <w:tcW w:w="2564" w:type="dxa"/>
          </w:tcPr>
          <w:p w:rsidR="00290355" w:rsidRPr="00C463E5" w:rsidRDefault="00290355" w:rsidP="00C463E5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  <w:r>
              <w:t>С</w:t>
            </w:r>
            <w:r w:rsidRPr="00C463E5">
              <w:t>пособностью и г</w:t>
            </w:r>
            <w:r w:rsidRPr="00C463E5">
              <w:t>о</w:t>
            </w:r>
            <w:r w:rsidRPr="00C463E5">
              <w:t>товностью анализир</w:t>
            </w:r>
            <w:r w:rsidRPr="00C463E5">
              <w:t>о</w:t>
            </w:r>
            <w:r w:rsidRPr="00C463E5">
              <w:t>вать закономерности функционирования органов и систем о</w:t>
            </w:r>
            <w:r w:rsidRPr="00C463E5">
              <w:t>р</w:t>
            </w:r>
            <w:r w:rsidRPr="00C463E5">
              <w:t>ганизма, использовать знания морфофизи</w:t>
            </w:r>
            <w:r w:rsidRPr="00C463E5">
              <w:t>о</w:t>
            </w:r>
            <w:r w:rsidRPr="00C463E5">
              <w:t>логических основ, о</w:t>
            </w:r>
            <w:r w:rsidRPr="00C463E5">
              <w:t>с</w:t>
            </w:r>
            <w:r w:rsidRPr="00C463E5">
              <w:t>новные методики клинико-иммунологического исследования и оце</w:t>
            </w:r>
            <w:r w:rsidRPr="00C463E5">
              <w:t>н</w:t>
            </w:r>
            <w:r w:rsidRPr="00C463E5">
              <w:t>ки функционального состояния организма животного для сво</w:t>
            </w:r>
            <w:r w:rsidRPr="00C463E5">
              <w:t>е</w:t>
            </w:r>
            <w:r w:rsidRPr="00C463E5">
              <w:t>временной диагност</w:t>
            </w:r>
            <w:r w:rsidRPr="00C463E5">
              <w:t>и</w:t>
            </w:r>
            <w:r w:rsidRPr="00C463E5">
              <w:t>ки заболеваний</w:t>
            </w:r>
            <w:r>
              <w:t>, и</w:t>
            </w:r>
            <w:r>
              <w:t>н</w:t>
            </w:r>
            <w:r>
              <w:t>терпретировать р</w:t>
            </w:r>
            <w:r>
              <w:t>е</w:t>
            </w:r>
            <w:r>
              <w:t>зультаты современных диагностических те</w:t>
            </w:r>
            <w:r>
              <w:t>х</w:t>
            </w:r>
            <w:r>
              <w:t>нологий по возрастно-половым группам ж</w:t>
            </w:r>
            <w:r>
              <w:t>и</w:t>
            </w:r>
            <w:r>
              <w:t>вотных с учетом их физиологических ос</w:t>
            </w:r>
            <w:r>
              <w:t>о</w:t>
            </w:r>
            <w:r>
              <w:t>бенностей для успе</w:t>
            </w:r>
            <w:r>
              <w:t>ш</w:t>
            </w:r>
            <w:r>
              <w:t>ной лечебно-профилактической д</w:t>
            </w:r>
            <w:r>
              <w:t>е</w:t>
            </w:r>
            <w:r>
              <w:t>ятельности.</w:t>
            </w:r>
          </w:p>
        </w:tc>
        <w:tc>
          <w:tcPr>
            <w:tcW w:w="1512" w:type="dxa"/>
            <w:vAlign w:val="center"/>
          </w:tcPr>
          <w:p w:rsidR="00290355" w:rsidRPr="00C463E5" w:rsidRDefault="00290355" w:rsidP="00C463E5">
            <w:pPr>
              <w:autoSpaceDE w:val="0"/>
              <w:autoSpaceDN w:val="0"/>
              <w:adjustRightInd w:val="0"/>
              <w:jc w:val="center"/>
              <w:rPr>
                <w:bCs/>
                <w:iCs/>
                <w:highlight w:val="yellow"/>
              </w:rPr>
            </w:pPr>
            <w:r w:rsidRPr="00C463E5">
              <w:t>ПК-</w:t>
            </w:r>
            <w:r>
              <w:t>4</w:t>
            </w:r>
          </w:p>
        </w:tc>
        <w:tc>
          <w:tcPr>
            <w:tcW w:w="1277" w:type="dxa"/>
          </w:tcPr>
          <w:p w:rsidR="00290355" w:rsidRPr="001115E1" w:rsidRDefault="00290355" w:rsidP="001115E1">
            <w:pPr>
              <w:pStyle w:val="Default"/>
              <w:jc w:val="both"/>
            </w:pPr>
            <w:r>
              <w:t>О</w:t>
            </w:r>
            <w:r w:rsidRPr="001115E1">
              <w:t>бщие закон</w:t>
            </w:r>
            <w:r w:rsidRPr="001115E1">
              <w:t>о</w:t>
            </w:r>
            <w:r w:rsidRPr="001115E1">
              <w:t>мерности и видовые особенн</w:t>
            </w:r>
            <w:r w:rsidRPr="001115E1">
              <w:t>о</w:t>
            </w:r>
            <w:r w:rsidRPr="001115E1">
              <w:t>сти стр</w:t>
            </w:r>
            <w:r w:rsidRPr="001115E1">
              <w:t>о</w:t>
            </w:r>
            <w:r w:rsidRPr="001115E1">
              <w:t>ения ж</w:t>
            </w:r>
            <w:r w:rsidRPr="001115E1">
              <w:t>и</w:t>
            </w:r>
            <w:r w:rsidRPr="001115E1">
              <w:t>вотных в возрас</w:t>
            </w:r>
            <w:r w:rsidRPr="001115E1">
              <w:t>т</w:t>
            </w:r>
            <w:r w:rsidRPr="001115E1">
              <w:t>ном а</w:t>
            </w:r>
            <w:r w:rsidRPr="001115E1">
              <w:t>с</w:t>
            </w:r>
            <w:r w:rsidRPr="001115E1">
              <w:t>пекте</w:t>
            </w:r>
            <w:r>
              <w:t>.</w:t>
            </w:r>
          </w:p>
        </w:tc>
        <w:tc>
          <w:tcPr>
            <w:tcW w:w="1418" w:type="dxa"/>
          </w:tcPr>
          <w:p w:rsidR="00290355" w:rsidRPr="001115E1" w:rsidRDefault="00290355" w:rsidP="001115E1">
            <w:pPr>
              <w:pStyle w:val="Default"/>
              <w:jc w:val="both"/>
            </w:pPr>
            <w:r>
              <w:t>О</w:t>
            </w:r>
            <w:r w:rsidRPr="001115E1">
              <w:t>пределять видовую прина</w:t>
            </w:r>
            <w:r w:rsidRPr="001115E1">
              <w:t>д</w:t>
            </w:r>
            <w:r w:rsidRPr="001115E1">
              <w:t>лежность животных по анат</w:t>
            </w:r>
            <w:r w:rsidRPr="001115E1">
              <w:t>о</w:t>
            </w:r>
            <w:r w:rsidRPr="001115E1">
              <w:t>мическим признакам</w:t>
            </w:r>
            <w:r>
              <w:t>.</w:t>
            </w:r>
          </w:p>
        </w:tc>
        <w:tc>
          <w:tcPr>
            <w:tcW w:w="2800" w:type="dxa"/>
          </w:tcPr>
          <w:p w:rsidR="00290355" w:rsidRPr="001115E1" w:rsidRDefault="00290355" w:rsidP="007611C4">
            <w:pPr>
              <w:pStyle w:val="Default"/>
              <w:jc w:val="both"/>
            </w:pPr>
            <w:r>
              <w:t>О</w:t>
            </w:r>
            <w:r w:rsidRPr="001115E1">
              <w:t>сновными методами оценки топографии о</w:t>
            </w:r>
            <w:r w:rsidRPr="001115E1">
              <w:t>р</w:t>
            </w:r>
            <w:r w:rsidRPr="001115E1">
              <w:t>ганов и систем органи</w:t>
            </w:r>
            <w:r w:rsidRPr="001115E1">
              <w:t>з</w:t>
            </w:r>
            <w:r w:rsidRPr="001115E1">
              <w:t>ма</w:t>
            </w:r>
            <w:r>
              <w:t xml:space="preserve">: </w:t>
            </w:r>
            <w:r w:rsidRPr="001115E1">
              <w:t>1) правильно пол</w:t>
            </w:r>
            <w:r w:rsidRPr="001115E1">
              <w:t>ь</w:t>
            </w:r>
            <w:r w:rsidRPr="001115E1">
              <w:t>зоваться анатомическ</w:t>
            </w:r>
            <w:r w:rsidRPr="001115E1">
              <w:t>и</w:t>
            </w:r>
            <w:r w:rsidRPr="001115E1">
              <w:t>ми инструментами при препарировании трупов домашних животных;</w:t>
            </w:r>
            <w:r>
              <w:t xml:space="preserve"> </w:t>
            </w:r>
            <w:r w:rsidRPr="001115E1">
              <w:t>2) ориентироваться на теле животного, определять расположение органов и границ областей;</w:t>
            </w:r>
            <w:r>
              <w:t xml:space="preserve"> </w:t>
            </w:r>
            <w:r w:rsidRPr="001115E1">
              <w:t>3) определять по особенн</w:t>
            </w:r>
            <w:r w:rsidRPr="001115E1">
              <w:t>о</w:t>
            </w:r>
            <w:r w:rsidRPr="001115E1">
              <w:t>стям строения видовую и возрастную прина</w:t>
            </w:r>
            <w:r w:rsidRPr="001115E1">
              <w:t>д</w:t>
            </w:r>
            <w:r w:rsidRPr="001115E1">
              <w:t>лежность органов;</w:t>
            </w:r>
            <w:r>
              <w:t xml:space="preserve"> </w:t>
            </w:r>
            <w:r w:rsidRPr="001115E1">
              <w:t>4) проводить сравнител</w:t>
            </w:r>
            <w:r w:rsidRPr="001115E1">
              <w:t>ь</w:t>
            </w:r>
            <w:r w:rsidRPr="001115E1">
              <w:t>ный анализ видовых или возрастных особенн</w:t>
            </w:r>
            <w:r w:rsidRPr="001115E1">
              <w:t>о</w:t>
            </w:r>
            <w:r w:rsidRPr="001115E1">
              <w:t>стей органов, формул</w:t>
            </w:r>
            <w:r w:rsidRPr="001115E1">
              <w:t>и</w:t>
            </w:r>
            <w:r w:rsidRPr="001115E1">
              <w:t>ровать и обосновывать выводы.</w:t>
            </w:r>
          </w:p>
        </w:tc>
      </w:tr>
    </w:tbl>
    <w:p w:rsidR="00332BBF" w:rsidRDefault="00332BBF" w:rsidP="00332BBF">
      <w:pPr>
        <w:spacing w:line="360" w:lineRule="auto"/>
        <w:jc w:val="both"/>
        <w:rPr>
          <w:sz w:val="28"/>
          <w:szCs w:val="28"/>
        </w:rPr>
      </w:pPr>
    </w:p>
    <w:p w:rsidR="00290355" w:rsidRDefault="00290355" w:rsidP="00332BBF">
      <w:pPr>
        <w:spacing w:line="360" w:lineRule="auto"/>
        <w:jc w:val="both"/>
        <w:rPr>
          <w:sz w:val="28"/>
          <w:szCs w:val="28"/>
        </w:rPr>
      </w:pPr>
    </w:p>
    <w:p w:rsidR="00290355" w:rsidRDefault="00290355" w:rsidP="00332BBF">
      <w:pPr>
        <w:spacing w:line="360" w:lineRule="auto"/>
        <w:jc w:val="both"/>
        <w:rPr>
          <w:sz w:val="28"/>
          <w:szCs w:val="28"/>
        </w:rPr>
      </w:pPr>
    </w:p>
    <w:p w:rsidR="00290355" w:rsidRDefault="00290355" w:rsidP="00332BBF">
      <w:pPr>
        <w:spacing w:line="360" w:lineRule="auto"/>
        <w:jc w:val="both"/>
        <w:rPr>
          <w:sz w:val="28"/>
          <w:szCs w:val="28"/>
        </w:rPr>
      </w:pPr>
    </w:p>
    <w:p w:rsidR="00290355" w:rsidRDefault="00290355" w:rsidP="00332BBF">
      <w:pPr>
        <w:spacing w:line="360" w:lineRule="auto"/>
        <w:jc w:val="both"/>
        <w:rPr>
          <w:sz w:val="28"/>
          <w:szCs w:val="28"/>
        </w:rPr>
      </w:pPr>
    </w:p>
    <w:p w:rsidR="00290355" w:rsidRDefault="00290355" w:rsidP="00332BBF">
      <w:pPr>
        <w:spacing w:line="360" w:lineRule="auto"/>
        <w:jc w:val="both"/>
        <w:rPr>
          <w:sz w:val="28"/>
          <w:szCs w:val="28"/>
        </w:rPr>
      </w:pPr>
    </w:p>
    <w:p w:rsidR="00332BBF" w:rsidRPr="00567404" w:rsidRDefault="00332BBF" w:rsidP="00332BBF">
      <w:pPr>
        <w:pStyle w:val="a3"/>
        <w:numPr>
          <w:ilvl w:val="0"/>
          <w:numId w:val="3"/>
        </w:numPr>
        <w:spacing w:line="360" w:lineRule="auto"/>
        <w:jc w:val="left"/>
        <w:rPr>
          <w:b/>
        </w:rPr>
      </w:pPr>
      <w:r>
        <w:rPr>
          <w:b/>
        </w:rPr>
        <w:lastRenderedPageBreak/>
        <w:t>Распределение трудоемкости дисциплины по видам занятий</w:t>
      </w:r>
    </w:p>
    <w:p w:rsidR="00332BBF" w:rsidRPr="00332BBF" w:rsidRDefault="001438AA" w:rsidP="00332BBF">
      <w:pPr>
        <w:pStyle w:val="a3"/>
        <w:spacing w:line="360" w:lineRule="auto"/>
        <w:ind w:firstLine="709"/>
        <w:jc w:val="both"/>
      </w:pPr>
      <w:r>
        <w:rPr>
          <w:szCs w:val="28"/>
        </w:rPr>
        <w:t xml:space="preserve">Таблица 4.1. </w:t>
      </w:r>
      <w:r w:rsidR="00332BBF" w:rsidRPr="008D5AF4">
        <w:rPr>
          <w:szCs w:val="28"/>
        </w:rPr>
        <w:t>Распределение трудоемкости дисциплины по видам зан</w:t>
      </w:r>
      <w:r w:rsidR="00332BBF" w:rsidRPr="008D5AF4">
        <w:rPr>
          <w:szCs w:val="28"/>
        </w:rPr>
        <w:t>я</w:t>
      </w:r>
      <w:r w:rsidR="00332BBF" w:rsidRPr="008D5AF4">
        <w:rPr>
          <w:szCs w:val="28"/>
        </w:rPr>
        <w:t>тий, реа</w:t>
      </w:r>
      <w:r w:rsidR="00332BBF">
        <w:rPr>
          <w:szCs w:val="28"/>
        </w:rPr>
        <w:t xml:space="preserve">лизуемой по учебному </w:t>
      </w:r>
      <w:r w:rsidR="00332BBF" w:rsidRPr="00332BBF">
        <w:rPr>
          <w:szCs w:val="28"/>
        </w:rPr>
        <w:t>плану</w:t>
      </w:r>
      <w:r w:rsidR="00332BBF">
        <w:rPr>
          <w:szCs w:val="28"/>
        </w:rPr>
        <w:t>:</w:t>
      </w:r>
    </w:p>
    <w:p w:rsidR="00332BBF" w:rsidRPr="00332BBF" w:rsidRDefault="00332BBF" w:rsidP="00332BB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08351C">
        <w:rPr>
          <w:bCs/>
          <w:sz w:val="28"/>
          <w:szCs w:val="28"/>
        </w:rPr>
        <w:t>Общая трудоемкость дисциплины</w:t>
      </w:r>
      <w:r>
        <w:rPr>
          <w:bCs/>
          <w:sz w:val="28"/>
          <w:szCs w:val="28"/>
        </w:rPr>
        <w:t xml:space="preserve"> составляет 3 зачетные единицы, 108 </w:t>
      </w:r>
      <w:r w:rsidRPr="0008351C">
        <w:rPr>
          <w:bCs/>
          <w:sz w:val="28"/>
          <w:szCs w:val="28"/>
        </w:rPr>
        <w:t>ча</w:t>
      </w:r>
      <w:r>
        <w:rPr>
          <w:bCs/>
          <w:sz w:val="28"/>
          <w:szCs w:val="28"/>
        </w:rPr>
        <w:t>сов</w:t>
      </w:r>
      <w:r w:rsidRPr="0008351C">
        <w:rPr>
          <w:bCs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1559"/>
        <w:gridCol w:w="2410"/>
      </w:tblGrid>
      <w:tr w:rsidR="00332BBF" w:rsidRPr="008663AE" w:rsidTr="005C1B4A">
        <w:trPr>
          <w:trHeight w:val="319"/>
        </w:trPr>
        <w:tc>
          <w:tcPr>
            <w:tcW w:w="5353" w:type="dxa"/>
            <w:vMerge w:val="restart"/>
            <w:vAlign w:val="center"/>
          </w:tcPr>
          <w:p w:rsidR="00332BBF" w:rsidRPr="008663AE" w:rsidRDefault="00332BBF" w:rsidP="005C1B4A">
            <w:pPr>
              <w:jc w:val="center"/>
            </w:pPr>
            <w:r w:rsidRPr="008663AE">
              <w:t>Вид занятий</w:t>
            </w:r>
          </w:p>
        </w:tc>
        <w:tc>
          <w:tcPr>
            <w:tcW w:w="1559" w:type="dxa"/>
            <w:vMerge w:val="restart"/>
            <w:vAlign w:val="center"/>
          </w:tcPr>
          <w:p w:rsidR="00332BBF" w:rsidRPr="008663AE" w:rsidRDefault="00332BBF" w:rsidP="005C1B4A">
            <w:pPr>
              <w:jc w:val="center"/>
            </w:pPr>
            <w:r w:rsidRPr="008663AE">
              <w:t>Всего</w:t>
            </w:r>
          </w:p>
        </w:tc>
        <w:tc>
          <w:tcPr>
            <w:tcW w:w="2410" w:type="dxa"/>
            <w:vAlign w:val="center"/>
          </w:tcPr>
          <w:p w:rsidR="00332BBF" w:rsidRPr="008663AE" w:rsidRDefault="00332BBF" w:rsidP="005C1B4A">
            <w:pPr>
              <w:jc w:val="center"/>
            </w:pPr>
            <w:r w:rsidRPr="008663AE">
              <w:t>В т.ч. по семестрам</w:t>
            </w:r>
          </w:p>
        </w:tc>
      </w:tr>
      <w:tr w:rsidR="00567404" w:rsidRPr="008663AE" w:rsidTr="00567404">
        <w:trPr>
          <w:trHeight w:val="234"/>
        </w:trPr>
        <w:tc>
          <w:tcPr>
            <w:tcW w:w="5353" w:type="dxa"/>
            <w:vMerge/>
          </w:tcPr>
          <w:p w:rsidR="00567404" w:rsidRPr="008663AE" w:rsidRDefault="00567404" w:rsidP="00762AD3"/>
        </w:tc>
        <w:tc>
          <w:tcPr>
            <w:tcW w:w="1559" w:type="dxa"/>
            <w:vMerge/>
          </w:tcPr>
          <w:p w:rsidR="00567404" w:rsidRPr="008663AE" w:rsidRDefault="00567404" w:rsidP="00762AD3"/>
        </w:tc>
        <w:tc>
          <w:tcPr>
            <w:tcW w:w="2410" w:type="dxa"/>
          </w:tcPr>
          <w:p w:rsidR="00567404" w:rsidRPr="008663AE" w:rsidRDefault="00567404" w:rsidP="00567404">
            <w:pPr>
              <w:jc w:val="center"/>
            </w:pPr>
            <w:r w:rsidRPr="008663AE">
              <w:t>2</w:t>
            </w:r>
          </w:p>
        </w:tc>
      </w:tr>
      <w:tr w:rsidR="00567404" w:rsidRPr="008663AE" w:rsidTr="00567404">
        <w:tc>
          <w:tcPr>
            <w:tcW w:w="5353" w:type="dxa"/>
          </w:tcPr>
          <w:p w:rsidR="00567404" w:rsidRPr="008663AE" w:rsidRDefault="00567404" w:rsidP="00762AD3">
            <w:r w:rsidRPr="008663AE">
              <w:t>1. Аудиторные занятия, часов, всего</w:t>
            </w:r>
          </w:p>
        </w:tc>
        <w:tc>
          <w:tcPr>
            <w:tcW w:w="1559" w:type="dxa"/>
          </w:tcPr>
          <w:p w:rsidR="00567404" w:rsidRPr="008663AE" w:rsidRDefault="00567404" w:rsidP="005C1B4A">
            <w:pPr>
              <w:jc w:val="center"/>
            </w:pPr>
            <w:r w:rsidRPr="008663AE">
              <w:t>48</w:t>
            </w:r>
          </w:p>
        </w:tc>
        <w:tc>
          <w:tcPr>
            <w:tcW w:w="2410" w:type="dxa"/>
          </w:tcPr>
          <w:p w:rsidR="00567404" w:rsidRPr="008663AE" w:rsidRDefault="00567404" w:rsidP="00567404">
            <w:pPr>
              <w:jc w:val="center"/>
            </w:pPr>
            <w:r w:rsidRPr="008663AE">
              <w:t>48</w:t>
            </w:r>
          </w:p>
        </w:tc>
      </w:tr>
      <w:tr w:rsidR="00567404" w:rsidRPr="008663AE" w:rsidTr="00567404">
        <w:tc>
          <w:tcPr>
            <w:tcW w:w="5353" w:type="dxa"/>
          </w:tcPr>
          <w:p w:rsidR="00567404" w:rsidRPr="008663AE" w:rsidRDefault="00567404" w:rsidP="00694F94">
            <w:pPr>
              <w:jc w:val="both"/>
            </w:pPr>
            <w:r w:rsidRPr="008663AE">
              <w:t>В том числе:</w:t>
            </w:r>
          </w:p>
          <w:p w:rsidR="00567404" w:rsidRPr="008663AE" w:rsidRDefault="00567404" w:rsidP="00762AD3">
            <w:r w:rsidRPr="008663AE">
              <w:t>1.1. Лекции</w:t>
            </w:r>
          </w:p>
        </w:tc>
        <w:tc>
          <w:tcPr>
            <w:tcW w:w="1559" w:type="dxa"/>
          </w:tcPr>
          <w:p w:rsidR="00567404" w:rsidRPr="008663AE" w:rsidRDefault="00567404" w:rsidP="005C1B4A">
            <w:pPr>
              <w:jc w:val="center"/>
            </w:pPr>
          </w:p>
          <w:p w:rsidR="00567404" w:rsidRPr="008663AE" w:rsidRDefault="00567404" w:rsidP="005C1B4A">
            <w:pPr>
              <w:jc w:val="center"/>
            </w:pPr>
            <w:r w:rsidRPr="008663AE">
              <w:t>16</w:t>
            </w:r>
          </w:p>
        </w:tc>
        <w:tc>
          <w:tcPr>
            <w:tcW w:w="2410" w:type="dxa"/>
          </w:tcPr>
          <w:p w:rsidR="00567404" w:rsidRPr="008663AE" w:rsidRDefault="00567404" w:rsidP="00567404">
            <w:pPr>
              <w:jc w:val="center"/>
            </w:pPr>
          </w:p>
          <w:p w:rsidR="00567404" w:rsidRPr="008663AE" w:rsidRDefault="00567404" w:rsidP="00567404">
            <w:pPr>
              <w:jc w:val="center"/>
            </w:pPr>
            <w:r w:rsidRPr="008663AE">
              <w:t>16</w:t>
            </w:r>
          </w:p>
        </w:tc>
      </w:tr>
      <w:tr w:rsidR="00567404" w:rsidRPr="008663AE" w:rsidTr="00567404">
        <w:tc>
          <w:tcPr>
            <w:tcW w:w="5353" w:type="dxa"/>
          </w:tcPr>
          <w:p w:rsidR="00567404" w:rsidRPr="008663AE" w:rsidRDefault="00567404" w:rsidP="00762AD3">
            <w:r w:rsidRPr="008663AE">
              <w:t>1.2. Лабораторные работы</w:t>
            </w:r>
          </w:p>
        </w:tc>
        <w:tc>
          <w:tcPr>
            <w:tcW w:w="1559" w:type="dxa"/>
          </w:tcPr>
          <w:p w:rsidR="00567404" w:rsidRPr="008663AE" w:rsidRDefault="00567404" w:rsidP="005C1B4A">
            <w:pPr>
              <w:jc w:val="center"/>
            </w:pPr>
            <w:r w:rsidRPr="008663AE">
              <w:t>32</w:t>
            </w:r>
          </w:p>
        </w:tc>
        <w:tc>
          <w:tcPr>
            <w:tcW w:w="2410" w:type="dxa"/>
          </w:tcPr>
          <w:p w:rsidR="00567404" w:rsidRPr="008663AE" w:rsidRDefault="00567404" w:rsidP="00567404">
            <w:pPr>
              <w:jc w:val="center"/>
            </w:pPr>
            <w:r w:rsidRPr="008663AE">
              <w:t>32</w:t>
            </w:r>
          </w:p>
        </w:tc>
      </w:tr>
      <w:tr w:rsidR="00567404" w:rsidRPr="008663AE" w:rsidTr="00567404">
        <w:tc>
          <w:tcPr>
            <w:tcW w:w="5353" w:type="dxa"/>
          </w:tcPr>
          <w:p w:rsidR="00567404" w:rsidRPr="008663AE" w:rsidRDefault="00567404" w:rsidP="00762AD3">
            <w:r w:rsidRPr="008663AE">
              <w:t>1.3. Практические (семинарские) занятия</w:t>
            </w:r>
          </w:p>
        </w:tc>
        <w:tc>
          <w:tcPr>
            <w:tcW w:w="1559" w:type="dxa"/>
          </w:tcPr>
          <w:p w:rsidR="00567404" w:rsidRPr="008663AE" w:rsidRDefault="00567404" w:rsidP="005C1B4A">
            <w:pPr>
              <w:jc w:val="center"/>
            </w:pPr>
            <w:r>
              <w:t>-</w:t>
            </w:r>
          </w:p>
        </w:tc>
        <w:tc>
          <w:tcPr>
            <w:tcW w:w="2410" w:type="dxa"/>
          </w:tcPr>
          <w:p w:rsidR="00567404" w:rsidRPr="008663AE" w:rsidRDefault="00567404" w:rsidP="00567404">
            <w:pPr>
              <w:jc w:val="center"/>
            </w:pPr>
            <w:r>
              <w:t>-</w:t>
            </w:r>
          </w:p>
        </w:tc>
      </w:tr>
      <w:tr w:rsidR="00567404" w:rsidRPr="008663AE" w:rsidTr="00567404">
        <w:tc>
          <w:tcPr>
            <w:tcW w:w="5353" w:type="dxa"/>
          </w:tcPr>
          <w:p w:rsidR="00567404" w:rsidRPr="008663AE" w:rsidRDefault="00567404" w:rsidP="00762AD3">
            <w:r w:rsidRPr="008663AE">
              <w:t>2. Самостоятельная работа, часов, всего</w:t>
            </w:r>
          </w:p>
        </w:tc>
        <w:tc>
          <w:tcPr>
            <w:tcW w:w="1559" w:type="dxa"/>
          </w:tcPr>
          <w:p w:rsidR="00567404" w:rsidRPr="008663AE" w:rsidRDefault="00567404" w:rsidP="005C1B4A">
            <w:pPr>
              <w:jc w:val="center"/>
            </w:pPr>
            <w:r>
              <w:t>48</w:t>
            </w:r>
          </w:p>
        </w:tc>
        <w:tc>
          <w:tcPr>
            <w:tcW w:w="2410" w:type="dxa"/>
          </w:tcPr>
          <w:p w:rsidR="00567404" w:rsidRPr="008663AE" w:rsidRDefault="00567404" w:rsidP="00567404">
            <w:pPr>
              <w:jc w:val="center"/>
            </w:pPr>
            <w:r>
              <w:t>48</w:t>
            </w:r>
          </w:p>
        </w:tc>
      </w:tr>
      <w:tr w:rsidR="00567404" w:rsidRPr="008663AE" w:rsidTr="00567404">
        <w:tc>
          <w:tcPr>
            <w:tcW w:w="5353" w:type="dxa"/>
          </w:tcPr>
          <w:p w:rsidR="00567404" w:rsidRPr="008663AE" w:rsidRDefault="00567404" w:rsidP="00694F94">
            <w:pPr>
              <w:jc w:val="both"/>
            </w:pPr>
            <w:r w:rsidRPr="008663AE">
              <w:t>В том числе:</w:t>
            </w:r>
          </w:p>
          <w:p w:rsidR="00567404" w:rsidRPr="008663AE" w:rsidRDefault="00567404" w:rsidP="00762AD3">
            <w:r w:rsidRPr="008663AE">
              <w:t>2.1. Курсовой проект (КП), курсовая рабо</w:t>
            </w:r>
            <w:r>
              <w:t xml:space="preserve">та </w:t>
            </w:r>
            <w:r w:rsidRPr="008663AE">
              <w:t>(КР)</w:t>
            </w:r>
          </w:p>
        </w:tc>
        <w:tc>
          <w:tcPr>
            <w:tcW w:w="1559" w:type="dxa"/>
          </w:tcPr>
          <w:p w:rsidR="00567404" w:rsidRPr="008663AE" w:rsidRDefault="00567404" w:rsidP="005C1B4A">
            <w:pPr>
              <w:jc w:val="center"/>
            </w:pPr>
          </w:p>
          <w:p w:rsidR="00567404" w:rsidRPr="008663AE" w:rsidRDefault="00567404" w:rsidP="005C1B4A">
            <w:pPr>
              <w:jc w:val="center"/>
            </w:pPr>
            <w:r w:rsidRPr="008663AE">
              <w:t>-</w:t>
            </w:r>
          </w:p>
        </w:tc>
        <w:tc>
          <w:tcPr>
            <w:tcW w:w="2410" w:type="dxa"/>
          </w:tcPr>
          <w:p w:rsidR="00567404" w:rsidRPr="008663AE" w:rsidRDefault="00567404" w:rsidP="00567404">
            <w:pPr>
              <w:jc w:val="center"/>
            </w:pPr>
          </w:p>
          <w:p w:rsidR="00567404" w:rsidRPr="008663AE" w:rsidRDefault="00567404" w:rsidP="00567404">
            <w:pPr>
              <w:jc w:val="center"/>
            </w:pPr>
            <w:r w:rsidRPr="008663AE">
              <w:t>-</w:t>
            </w:r>
          </w:p>
        </w:tc>
      </w:tr>
      <w:tr w:rsidR="00567404" w:rsidRPr="008663AE" w:rsidTr="00567404">
        <w:tc>
          <w:tcPr>
            <w:tcW w:w="5353" w:type="dxa"/>
          </w:tcPr>
          <w:p w:rsidR="00567404" w:rsidRPr="008663AE" w:rsidRDefault="00567404" w:rsidP="00762AD3">
            <w:r w:rsidRPr="008663AE">
              <w:t>2.2. Расчетно – графическое задание (РГР)</w:t>
            </w:r>
          </w:p>
        </w:tc>
        <w:tc>
          <w:tcPr>
            <w:tcW w:w="1559" w:type="dxa"/>
          </w:tcPr>
          <w:p w:rsidR="00567404" w:rsidRPr="008663AE" w:rsidRDefault="00567404" w:rsidP="005C1B4A">
            <w:pPr>
              <w:jc w:val="center"/>
            </w:pPr>
            <w:r w:rsidRPr="008663AE">
              <w:t>-</w:t>
            </w:r>
          </w:p>
        </w:tc>
        <w:tc>
          <w:tcPr>
            <w:tcW w:w="2410" w:type="dxa"/>
          </w:tcPr>
          <w:p w:rsidR="00567404" w:rsidRPr="008663AE" w:rsidRDefault="00567404" w:rsidP="00567404">
            <w:pPr>
              <w:jc w:val="center"/>
            </w:pPr>
            <w:r w:rsidRPr="008663AE">
              <w:t>-</w:t>
            </w:r>
          </w:p>
        </w:tc>
      </w:tr>
      <w:tr w:rsidR="00567404" w:rsidRPr="008663AE" w:rsidTr="00567404">
        <w:tc>
          <w:tcPr>
            <w:tcW w:w="5353" w:type="dxa"/>
          </w:tcPr>
          <w:p w:rsidR="00567404" w:rsidRPr="008663AE" w:rsidRDefault="00567404" w:rsidP="00762AD3">
            <w:r w:rsidRPr="008663AE">
              <w:t>2.3. Самостоятельное изучение разделов</w:t>
            </w:r>
          </w:p>
        </w:tc>
        <w:tc>
          <w:tcPr>
            <w:tcW w:w="1559" w:type="dxa"/>
          </w:tcPr>
          <w:p w:rsidR="00567404" w:rsidRPr="008663AE" w:rsidRDefault="00567404" w:rsidP="005C1B4A">
            <w:pPr>
              <w:jc w:val="center"/>
            </w:pPr>
            <w:r w:rsidRPr="008663AE">
              <w:t>-</w:t>
            </w:r>
          </w:p>
        </w:tc>
        <w:tc>
          <w:tcPr>
            <w:tcW w:w="2410" w:type="dxa"/>
          </w:tcPr>
          <w:p w:rsidR="00567404" w:rsidRPr="008663AE" w:rsidRDefault="00567404" w:rsidP="00567404">
            <w:pPr>
              <w:jc w:val="center"/>
            </w:pPr>
            <w:r w:rsidRPr="008663AE">
              <w:t>-</w:t>
            </w:r>
          </w:p>
        </w:tc>
      </w:tr>
      <w:tr w:rsidR="00567404" w:rsidRPr="008663AE" w:rsidTr="00567404">
        <w:tc>
          <w:tcPr>
            <w:tcW w:w="5353" w:type="dxa"/>
          </w:tcPr>
          <w:p w:rsidR="00567404" w:rsidRPr="008663AE" w:rsidRDefault="00567404" w:rsidP="00762AD3">
            <w:r w:rsidRPr="008663AE">
              <w:t>2.4. Текущая самоподготовка</w:t>
            </w:r>
          </w:p>
        </w:tc>
        <w:tc>
          <w:tcPr>
            <w:tcW w:w="1559" w:type="dxa"/>
          </w:tcPr>
          <w:p w:rsidR="00567404" w:rsidRPr="008663AE" w:rsidRDefault="00567404" w:rsidP="005C1B4A">
            <w:pPr>
              <w:jc w:val="center"/>
            </w:pPr>
            <w:r w:rsidRPr="008663AE">
              <w:t>-</w:t>
            </w:r>
          </w:p>
        </w:tc>
        <w:tc>
          <w:tcPr>
            <w:tcW w:w="2410" w:type="dxa"/>
          </w:tcPr>
          <w:p w:rsidR="00567404" w:rsidRPr="008663AE" w:rsidRDefault="00567404" w:rsidP="00567404">
            <w:pPr>
              <w:jc w:val="center"/>
            </w:pPr>
            <w:r w:rsidRPr="008663AE">
              <w:t>-</w:t>
            </w:r>
          </w:p>
        </w:tc>
      </w:tr>
      <w:tr w:rsidR="00567404" w:rsidRPr="008663AE" w:rsidTr="00567404">
        <w:tc>
          <w:tcPr>
            <w:tcW w:w="5353" w:type="dxa"/>
          </w:tcPr>
          <w:p w:rsidR="00567404" w:rsidRPr="001E7984" w:rsidRDefault="00567404" w:rsidP="00762AD3">
            <w:pPr>
              <w:rPr>
                <w:color w:val="000000" w:themeColor="text1"/>
              </w:rPr>
            </w:pPr>
            <w:r w:rsidRPr="001E7984">
              <w:rPr>
                <w:color w:val="000000" w:themeColor="text1"/>
              </w:rPr>
              <w:t>2.5 Подготовка и сдача зачета</w:t>
            </w:r>
          </w:p>
        </w:tc>
        <w:tc>
          <w:tcPr>
            <w:tcW w:w="1559" w:type="dxa"/>
          </w:tcPr>
          <w:p w:rsidR="00567404" w:rsidRPr="008663AE" w:rsidRDefault="00567404" w:rsidP="005C1B4A">
            <w:pPr>
              <w:jc w:val="center"/>
            </w:pPr>
            <w:r>
              <w:t>12</w:t>
            </w:r>
          </w:p>
        </w:tc>
        <w:tc>
          <w:tcPr>
            <w:tcW w:w="2410" w:type="dxa"/>
          </w:tcPr>
          <w:p w:rsidR="00567404" w:rsidRPr="008663AE" w:rsidRDefault="00567404" w:rsidP="00567404">
            <w:pPr>
              <w:jc w:val="center"/>
            </w:pPr>
            <w:r>
              <w:t>12</w:t>
            </w:r>
          </w:p>
        </w:tc>
      </w:tr>
      <w:tr w:rsidR="00567404" w:rsidRPr="008663AE" w:rsidTr="00567404">
        <w:tc>
          <w:tcPr>
            <w:tcW w:w="5353" w:type="dxa"/>
          </w:tcPr>
          <w:p w:rsidR="00567404" w:rsidRPr="008663AE" w:rsidRDefault="00567404" w:rsidP="00762AD3">
            <w:r w:rsidRPr="008663AE">
              <w:t>2.6. Контрольная работа (К) 2</w:t>
            </w:r>
          </w:p>
        </w:tc>
        <w:tc>
          <w:tcPr>
            <w:tcW w:w="1559" w:type="dxa"/>
          </w:tcPr>
          <w:p w:rsidR="00567404" w:rsidRPr="008663AE" w:rsidRDefault="00567404" w:rsidP="005C1B4A">
            <w:pPr>
              <w:jc w:val="center"/>
            </w:pPr>
            <w:r>
              <w:t>-</w:t>
            </w:r>
          </w:p>
        </w:tc>
        <w:tc>
          <w:tcPr>
            <w:tcW w:w="2410" w:type="dxa"/>
          </w:tcPr>
          <w:p w:rsidR="00567404" w:rsidRPr="008663AE" w:rsidRDefault="00567404" w:rsidP="00567404">
            <w:pPr>
              <w:jc w:val="center"/>
            </w:pPr>
            <w:r>
              <w:t>-</w:t>
            </w:r>
          </w:p>
        </w:tc>
      </w:tr>
      <w:tr w:rsidR="00567404" w:rsidRPr="008663AE" w:rsidTr="00567404">
        <w:tc>
          <w:tcPr>
            <w:tcW w:w="5353" w:type="dxa"/>
          </w:tcPr>
          <w:p w:rsidR="00567404" w:rsidRPr="008663AE" w:rsidRDefault="00567404" w:rsidP="00762AD3">
            <w:r w:rsidRPr="008663AE">
              <w:t>Итого часов (стр.1+стр.2)</w:t>
            </w:r>
          </w:p>
        </w:tc>
        <w:tc>
          <w:tcPr>
            <w:tcW w:w="1559" w:type="dxa"/>
          </w:tcPr>
          <w:p w:rsidR="00567404" w:rsidRPr="008663AE" w:rsidRDefault="00567404" w:rsidP="005C1B4A">
            <w:pPr>
              <w:jc w:val="center"/>
            </w:pPr>
            <w:r w:rsidRPr="008663AE">
              <w:t>108</w:t>
            </w:r>
          </w:p>
        </w:tc>
        <w:tc>
          <w:tcPr>
            <w:tcW w:w="2410" w:type="dxa"/>
          </w:tcPr>
          <w:p w:rsidR="00567404" w:rsidRPr="008663AE" w:rsidRDefault="00567404" w:rsidP="00567404">
            <w:pPr>
              <w:jc w:val="center"/>
            </w:pPr>
            <w:r w:rsidRPr="008663AE">
              <w:t>108</w:t>
            </w:r>
          </w:p>
        </w:tc>
      </w:tr>
      <w:tr w:rsidR="00567404" w:rsidRPr="008663AE" w:rsidTr="00567404">
        <w:tc>
          <w:tcPr>
            <w:tcW w:w="5353" w:type="dxa"/>
          </w:tcPr>
          <w:p w:rsidR="00567404" w:rsidRPr="008663AE" w:rsidRDefault="00567404" w:rsidP="00762AD3">
            <w:r w:rsidRPr="008663AE">
              <w:t>Форма промежуточной аттестации</w:t>
            </w:r>
          </w:p>
        </w:tc>
        <w:tc>
          <w:tcPr>
            <w:tcW w:w="1559" w:type="dxa"/>
          </w:tcPr>
          <w:p w:rsidR="00567404" w:rsidRPr="008663AE" w:rsidRDefault="00567404" w:rsidP="005C1B4A">
            <w:pPr>
              <w:jc w:val="center"/>
            </w:pPr>
            <w:r w:rsidRPr="008663AE">
              <w:t>З</w:t>
            </w:r>
          </w:p>
        </w:tc>
        <w:tc>
          <w:tcPr>
            <w:tcW w:w="2410" w:type="dxa"/>
          </w:tcPr>
          <w:p w:rsidR="00567404" w:rsidRPr="008663AE" w:rsidRDefault="00567404" w:rsidP="00567404">
            <w:pPr>
              <w:jc w:val="center"/>
            </w:pPr>
            <w:r w:rsidRPr="008663AE">
              <w:t>З</w:t>
            </w:r>
          </w:p>
        </w:tc>
      </w:tr>
      <w:tr w:rsidR="00567404" w:rsidRPr="008663AE" w:rsidTr="00567404">
        <w:tc>
          <w:tcPr>
            <w:tcW w:w="5353" w:type="dxa"/>
          </w:tcPr>
          <w:p w:rsidR="00567404" w:rsidRPr="008663AE" w:rsidRDefault="00567404" w:rsidP="00762AD3">
            <w:r w:rsidRPr="008663AE">
              <w:t>Общая трудоемкость, зачетных единиц</w:t>
            </w:r>
          </w:p>
        </w:tc>
        <w:tc>
          <w:tcPr>
            <w:tcW w:w="1559" w:type="dxa"/>
          </w:tcPr>
          <w:p w:rsidR="00567404" w:rsidRPr="008663AE" w:rsidRDefault="00567404" w:rsidP="005C1B4A">
            <w:pPr>
              <w:jc w:val="center"/>
            </w:pPr>
            <w:r w:rsidRPr="008663AE">
              <w:t>3</w:t>
            </w:r>
          </w:p>
        </w:tc>
        <w:tc>
          <w:tcPr>
            <w:tcW w:w="2410" w:type="dxa"/>
          </w:tcPr>
          <w:p w:rsidR="00567404" w:rsidRPr="008663AE" w:rsidRDefault="00567404" w:rsidP="00567404">
            <w:pPr>
              <w:jc w:val="center"/>
            </w:pPr>
            <w:r w:rsidRPr="008663AE">
              <w:t>3</w:t>
            </w:r>
          </w:p>
        </w:tc>
      </w:tr>
    </w:tbl>
    <w:p w:rsidR="003E4F87" w:rsidRDefault="003E4F87" w:rsidP="00762AD3">
      <w:pPr>
        <w:spacing w:line="360" w:lineRule="auto"/>
        <w:jc w:val="both"/>
        <w:rPr>
          <w:sz w:val="28"/>
          <w:szCs w:val="28"/>
        </w:rPr>
      </w:pPr>
    </w:p>
    <w:p w:rsidR="00762AD3" w:rsidRPr="00567404" w:rsidRDefault="00762AD3" w:rsidP="00762AD3">
      <w:pPr>
        <w:pStyle w:val="ac"/>
        <w:numPr>
          <w:ilvl w:val="0"/>
          <w:numId w:val="3"/>
        </w:numPr>
        <w:spacing w:line="360" w:lineRule="auto"/>
        <w:ind w:left="0" w:firstLine="0"/>
        <w:jc w:val="center"/>
        <w:rPr>
          <w:b/>
          <w:sz w:val="28"/>
          <w:szCs w:val="28"/>
        </w:rPr>
      </w:pPr>
      <w:r w:rsidRPr="00762AD3">
        <w:rPr>
          <w:b/>
          <w:sz w:val="28"/>
          <w:szCs w:val="28"/>
        </w:rPr>
        <w:t>Тематический план изучения дисциплины</w:t>
      </w:r>
    </w:p>
    <w:p w:rsidR="00762AD3" w:rsidRPr="008D5AF4" w:rsidRDefault="00762AD3" w:rsidP="00762AD3">
      <w:pPr>
        <w:pBdr>
          <w:bottom w:val="single" w:sz="12" w:space="1" w:color="auto"/>
        </w:pBdr>
        <w:spacing w:line="360" w:lineRule="auto"/>
        <w:ind w:firstLine="709"/>
        <w:jc w:val="both"/>
        <w:rPr>
          <w:sz w:val="28"/>
          <w:szCs w:val="28"/>
        </w:rPr>
      </w:pPr>
      <w:r w:rsidRPr="008D5AF4">
        <w:rPr>
          <w:sz w:val="28"/>
          <w:szCs w:val="28"/>
        </w:rPr>
        <w:t>Та</w:t>
      </w:r>
      <w:r>
        <w:rPr>
          <w:sz w:val="28"/>
          <w:szCs w:val="28"/>
        </w:rPr>
        <w:t>блица 5.1</w:t>
      </w:r>
      <w:r w:rsidR="008E3CEF">
        <w:rPr>
          <w:sz w:val="28"/>
          <w:szCs w:val="28"/>
        </w:rPr>
        <w:t>.</w:t>
      </w:r>
      <w:r w:rsidR="00567404">
        <w:rPr>
          <w:sz w:val="28"/>
          <w:szCs w:val="28"/>
        </w:rPr>
        <w:t xml:space="preserve"> </w:t>
      </w:r>
      <w:r w:rsidRPr="008D5AF4">
        <w:rPr>
          <w:sz w:val="28"/>
          <w:szCs w:val="28"/>
        </w:rPr>
        <w:t>Тематический план изучен</w:t>
      </w:r>
      <w:r>
        <w:rPr>
          <w:sz w:val="28"/>
          <w:szCs w:val="28"/>
        </w:rPr>
        <w:t>ия дисциплины по учебному плану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331"/>
        <w:gridCol w:w="642"/>
        <w:gridCol w:w="642"/>
        <w:gridCol w:w="637"/>
        <w:gridCol w:w="701"/>
        <w:gridCol w:w="1134"/>
      </w:tblGrid>
      <w:tr w:rsidR="00762AD3" w:rsidRPr="008663AE" w:rsidTr="00567404">
        <w:trPr>
          <w:trHeight w:val="285"/>
        </w:trPr>
        <w:tc>
          <w:tcPr>
            <w:tcW w:w="2235" w:type="dxa"/>
            <w:vMerge w:val="restart"/>
          </w:tcPr>
          <w:p w:rsidR="00762AD3" w:rsidRPr="008663AE" w:rsidRDefault="00762AD3" w:rsidP="002D3447">
            <w:r w:rsidRPr="008663AE">
              <w:t>Наименование т</w:t>
            </w:r>
            <w:r w:rsidRPr="008663AE">
              <w:t>е</w:t>
            </w:r>
            <w:r w:rsidRPr="008663AE">
              <w:t>мы</w:t>
            </w:r>
          </w:p>
        </w:tc>
        <w:tc>
          <w:tcPr>
            <w:tcW w:w="3331" w:type="dxa"/>
            <w:vMerge w:val="restart"/>
          </w:tcPr>
          <w:p w:rsidR="00762AD3" w:rsidRPr="008663AE" w:rsidRDefault="00762AD3" w:rsidP="002D3447">
            <w:pPr>
              <w:jc w:val="center"/>
            </w:pPr>
            <w:r w:rsidRPr="008663AE">
              <w:t>Изучаемые вопросы</w:t>
            </w:r>
          </w:p>
        </w:tc>
        <w:tc>
          <w:tcPr>
            <w:tcW w:w="2622" w:type="dxa"/>
            <w:gridSpan w:val="4"/>
          </w:tcPr>
          <w:p w:rsidR="00762AD3" w:rsidRPr="008663AE" w:rsidRDefault="00762AD3" w:rsidP="002D3447">
            <w:pPr>
              <w:jc w:val="center"/>
            </w:pPr>
            <w:r w:rsidRPr="008663AE">
              <w:t>Объем часов</w:t>
            </w:r>
          </w:p>
        </w:tc>
        <w:tc>
          <w:tcPr>
            <w:tcW w:w="1134" w:type="dxa"/>
            <w:vMerge w:val="restart"/>
          </w:tcPr>
          <w:p w:rsidR="00762AD3" w:rsidRPr="008663AE" w:rsidRDefault="00762AD3" w:rsidP="002D3447">
            <w:r w:rsidRPr="008663AE">
              <w:t>Форма текущ</w:t>
            </w:r>
            <w:r w:rsidRPr="008663AE">
              <w:t>е</w:t>
            </w:r>
            <w:r w:rsidRPr="008663AE">
              <w:t>го ко</w:t>
            </w:r>
            <w:r w:rsidRPr="008663AE">
              <w:t>н</w:t>
            </w:r>
            <w:r w:rsidRPr="008663AE">
              <w:t>троля</w:t>
            </w:r>
          </w:p>
        </w:tc>
      </w:tr>
      <w:tr w:rsidR="00762AD3" w:rsidRPr="008663AE" w:rsidTr="00567404">
        <w:trPr>
          <w:cantSplit/>
          <w:trHeight w:val="2142"/>
        </w:trPr>
        <w:tc>
          <w:tcPr>
            <w:tcW w:w="2235" w:type="dxa"/>
            <w:vMerge/>
          </w:tcPr>
          <w:p w:rsidR="00762AD3" w:rsidRPr="008663AE" w:rsidRDefault="00762AD3" w:rsidP="002D3447"/>
        </w:tc>
        <w:tc>
          <w:tcPr>
            <w:tcW w:w="3331" w:type="dxa"/>
            <w:vMerge/>
          </w:tcPr>
          <w:p w:rsidR="00762AD3" w:rsidRPr="008663AE" w:rsidRDefault="00762AD3" w:rsidP="002D3447"/>
        </w:tc>
        <w:tc>
          <w:tcPr>
            <w:tcW w:w="642" w:type="dxa"/>
            <w:textDirection w:val="btLr"/>
          </w:tcPr>
          <w:p w:rsidR="00762AD3" w:rsidRPr="008663AE" w:rsidRDefault="00762AD3" w:rsidP="002D3447">
            <w:r w:rsidRPr="008663AE">
              <w:t xml:space="preserve">Лекции </w:t>
            </w:r>
          </w:p>
        </w:tc>
        <w:tc>
          <w:tcPr>
            <w:tcW w:w="642" w:type="dxa"/>
            <w:textDirection w:val="btLr"/>
          </w:tcPr>
          <w:p w:rsidR="00762AD3" w:rsidRPr="008663AE" w:rsidRDefault="00762AD3" w:rsidP="002D3447">
            <w:r w:rsidRPr="008663AE">
              <w:t>Лабораторные раб</w:t>
            </w:r>
            <w:r w:rsidRPr="008663AE">
              <w:t>о</w:t>
            </w:r>
            <w:r w:rsidRPr="008663AE">
              <w:t>ты</w:t>
            </w:r>
          </w:p>
          <w:p w:rsidR="00762AD3" w:rsidRPr="008663AE" w:rsidRDefault="00762AD3" w:rsidP="002D3447"/>
        </w:tc>
        <w:tc>
          <w:tcPr>
            <w:tcW w:w="637" w:type="dxa"/>
            <w:textDirection w:val="btLr"/>
          </w:tcPr>
          <w:p w:rsidR="00762AD3" w:rsidRPr="008663AE" w:rsidRDefault="00762AD3" w:rsidP="002D3447">
            <w:r w:rsidRPr="008663AE">
              <w:t>Практические (с</w:t>
            </w:r>
            <w:r w:rsidRPr="008663AE">
              <w:t>е</w:t>
            </w:r>
            <w:r w:rsidRPr="008663AE">
              <w:t>минары)</w:t>
            </w:r>
          </w:p>
          <w:p w:rsidR="00762AD3" w:rsidRPr="008663AE" w:rsidRDefault="00762AD3" w:rsidP="002D3447"/>
        </w:tc>
        <w:tc>
          <w:tcPr>
            <w:tcW w:w="701" w:type="dxa"/>
            <w:textDirection w:val="btLr"/>
          </w:tcPr>
          <w:p w:rsidR="00762AD3" w:rsidRPr="008663AE" w:rsidRDefault="00762AD3" w:rsidP="002D3447">
            <w:r w:rsidRPr="008663AE">
              <w:t>Самостоятельная работа</w:t>
            </w:r>
          </w:p>
        </w:tc>
        <w:tc>
          <w:tcPr>
            <w:tcW w:w="1134" w:type="dxa"/>
            <w:vMerge/>
          </w:tcPr>
          <w:p w:rsidR="00762AD3" w:rsidRPr="008663AE" w:rsidRDefault="00762AD3" w:rsidP="002D3447"/>
        </w:tc>
      </w:tr>
      <w:tr w:rsidR="00762AD3" w:rsidRPr="008663AE" w:rsidTr="00762AD3">
        <w:tc>
          <w:tcPr>
            <w:tcW w:w="9322" w:type="dxa"/>
            <w:gridSpan w:val="7"/>
          </w:tcPr>
          <w:p w:rsidR="00762AD3" w:rsidRPr="008663AE" w:rsidRDefault="00762AD3" w:rsidP="002D3447">
            <w:pPr>
              <w:jc w:val="center"/>
            </w:pPr>
            <w:r w:rsidRPr="008663AE">
              <w:t>Наименование раздела</w:t>
            </w:r>
          </w:p>
        </w:tc>
      </w:tr>
      <w:tr w:rsidR="00762AD3" w:rsidRPr="008663AE" w:rsidTr="00567404">
        <w:tc>
          <w:tcPr>
            <w:tcW w:w="2235" w:type="dxa"/>
          </w:tcPr>
          <w:p w:rsidR="00762AD3" w:rsidRPr="008663AE" w:rsidRDefault="00D6672C" w:rsidP="002D3447">
            <w:pPr>
              <w:jc w:val="both"/>
            </w:pPr>
            <w:r w:rsidRPr="008663AE">
              <w:t>Введение в клин</w:t>
            </w:r>
            <w:r w:rsidRPr="008663AE">
              <w:t>и</w:t>
            </w:r>
            <w:r w:rsidRPr="008663AE">
              <w:t>ческую анатомию. Основы клинич</w:t>
            </w:r>
            <w:r w:rsidRPr="008663AE">
              <w:t>е</w:t>
            </w:r>
            <w:r w:rsidRPr="008663AE">
              <w:t>ской анатомии.</w:t>
            </w:r>
          </w:p>
        </w:tc>
        <w:tc>
          <w:tcPr>
            <w:tcW w:w="3331" w:type="dxa"/>
          </w:tcPr>
          <w:p w:rsidR="00D6672C" w:rsidRPr="008663AE" w:rsidRDefault="00D6672C" w:rsidP="002D3447">
            <w:pPr>
              <w:pStyle w:val="Default"/>
              <w:jc w:val="both"/>
            </w:pPr>
            <w:r w:rsidRPr="008663AE">
              <w:t>1. Методы исследования, о</w:t>
            </w:r>
            <w:r w:rsidRPr="008663AE">
              <w:t>б</w:t>
            </w:r>
            <w:r w:rsidRPr="008663AE">
              <w:t>ласти тела, правила.</w:t>
            </w:r>
          </w:p>
          <w:p w:rsidR="00D6672C" w:rsidRPr="008663AE" w:rsidRDefault="00D6672C" w:rsidP="002D3447">
            <w:pPr>
              <w:pStyle w:val="Default"/>
              <w:jc w:val="both"/>
            </w:pPr>
            <w:r w:rsidRPr="008663AE">
              <w:t>2. Некоторые прижизненные методы исследования орг</w:t>
            </w:r>
            <w:r w:rsidRPr="008663AE">
              <w:t>а</w:t>
            </w:r>
            <w:r w:rsidRPr="008663AE">
              <w:t>нов.</w:t>
            </w:r>
          </w:p>
          <w:p w:rsidR="00762AD3" w:rsidRPr="008663AE" w:rsidRDefault="00D6672C" w:rsidP="002D3447">
            <w:pPr>
              <w:pStyle w:val="Default"/>
              <w:jc w:val="both"/>
            </w:pPr>
            <w:r w:rsidRPr="008663AE">
              <w:t>3. Области тела животного.</w:t>
            </w:r>
          </w:p>
        </w:tc>
        <w:tc>
          <w:tcPr>
            <w:tcW w:w="642" w:type="dxa"/>
          </w:tcPr>
          <w:p w:rsidR="00762AD3" w:rsidRPr="008663AE" w:rsidRDefault="00E659AD" w:rsidP="002D3447">
            <w:r w:rsidRPr="008663AE">
              <w:t>2</w:t>
            </w:r>
          </w:p>
        </w:tc>
        <w:tc>
          <w:tcPr>
            <w:tcW w:w="642" w:type="dxa"/>
          </w:tcPr>
          <w:p w:rsidR="00762AD3" w:rsidRPr="008663AE" w:rsidRDefault="002D3447" w:rsidP="002D3447">
            <w:r w:rsidRPr="008663AE">
              <w:t>2</w:t>
            </w:r>
          </w:p>
        </w:tc>
        <w:tc>
          <w:tcPr>
            <w:tcW w:w="637" w:type="dxa"/>
          </w:tcPr>
          <w:p w:rsidR="00762AD3" w:rsidRPr="008663AE" w:rsidRDefault="00762AD3" w:rsidP="002D3447">
            <w:r w:rsidRPr="008663AE">
              <w:t>-</w:t>
            </w:r>
          </w:p>
        </w:tc>
        <w:tc>
          <w:tcPr>
            <w:tcW w:w="701" w:type="dxa"/>
          </w:tcPr>
          <w:p w:rsidR="00762AD3" w:rsidRPr="008663AE" w:rsidRDefault="00CB7DDC" w:rsidP="002D3447">
            <w:r>
              <w:t>6</w:t>
            </w:r>
          </w:p>
        </w:tc>
        <w:tc>
          <w:tcPr>
            <w:tcW w:w="1134" w:type="dxa"/>
          </w:tcPr>
          <w:p w:rsidR="00762AD3" w:rsidRPr="008663AE" w:rsidRDefault="000A309D" w:rsidP="002D3447">
            <w:r w:rsidRPr="008663AE">
              <w:t>Устный опрс</w:t>
            </w:r>
          </w:p>
        </w:tc>
      </w:tr>
      <w:tr w:rsidR="00762AD3" w:rsidRPr="008663AE" w:rsidTr="00567404">
        <w:trPr>
          <w:trHeight w:val="840"/>
        </w:trPr>
        <w:tc>
          <w:tcPr>
            <w:tcW w:w="2235" w:type="dxa"/>
          </w:tcPr>
          <w:p w:rsidR="00762AD3" w:rsidRPr="008663AE" w:rsidRDefault="00D6672C" w:rsidP="00CB7DDC">
            <w:pPr>
              <w:jc w:val="both"/>
            </w:pPr>
            <w:r w:rsidRPr="008663AE">
              <w:lastRenderedPageBreak/>
              <w:t>Исследование ск</w:t>
            </w:r>
            <w:r w:rsidRPr="008663AE">
              <w:t>е</w:t>
            </w:r>
            <w:r w:rsidRPr="008663AE">
              <w:t>лета животных.</w:t>
            </w:r>
          </w:p>
        </w:tc>
        <w:tc>
          <w:tcPr>
            <w:tcW w:w="3331" w:type="dxa"/>
          </w:tcPr>
          <w:p w:rsidR="00D6672C" w:rsidRPr="008663AE" w:rsidRDefault="00D6672C" w:rsidP="002D3447">
            <w:pPr>
              <w:pStyle w:val="Default"/>
              <w:jc w:val="both"/>
            </w:pPr>
            <w:r w:rsidRPr="008663AE">
              <w:t>1. Общая характеристика ск</w:t>
            </w:r>
            <w:r w:rsidRPr="008663AE">
              <w:t>е</w:t>
            </w:r>
            <w:r w:rsidRPr="008663AE">
              <w:t>лета, принципы его строения и деления на отделы. Фун</w:t>
            </w:r>
            <w:r w:rsidRPr="008663AE">
              <w:t>к</w:t>
            </w:r>
            <w:r w:rsidRPr="008663AE">
              <w:t>ции.</w:t>
            </w:r>
          </w:p>
          <w:p w:rsidR="00D6672C" w:rsidRPr="008663AE" w:rsidRDefault="00D6672C" w:rsidP="002D3447">
            <w:pPr>
              <w:pStyle w:val="Default"/>
              <w:jc w:val="both"/>
            </w:pPr>
            <w:r w:rsidRPr="008663AE">
              <w:t>2. Типы костей по форме, строению, функции и пол</w:t>
            </w:r>
            <w:r w:rsidRPr="008663AE">
              <w:t>о</w:t>
            </w:r>
            <w:r w:rsidRPr="008663AE">
              <w:t>жению в скелете.</w:t>
            </w:r>
          </w:p>
          <w:p w:rsidR="00D6672C" w:rsidRPr="008663AE" w:rsidRDefault="00D6672C" w:rsidP="002D3447">
            <w:pPr>
              <w:pStyle w:val="Default"/>
              <w:jc w:val="both"/>
            </w:pPr>
            <w:r w:rsidRPr="008663AE">
              <w:t>3. Кости осевого и перифер</w:t>
            </w:r>
            <w:r w:rsidRPr="008663AE">
              <w:t>и</w:t>
            </w:r>
            <w:r w:rsidRPr="008663AE">
              <w:t>ческого скелета.</w:t>
            </w:r>
          </w:p>
          <w:p w:rsidR="00762AD3" w:rsidRPr="008663AE" w:rsidRDefault="00D6672C" w:rsidP="002D3447">
            <w:pPr>
              <w:pStyle w:val="Default"/>
              <w:jc w:val="both"/>
            </w:pPr>
            <w:r w:rsidRPr="008663AE">
              <w:t>4. Соединение костей осевого скелета и периферического.</w:t>
            </w:r>
          </w:p>
        </w:tc>
        <w:tc>
          <w:tcPr>
            <w:tcW w:w="642" w:type="dxa"/>
          </w:tcPr>
          <w:p w:rsidR="00762AD3" w:rsidRPr="008663AE" w:rsidRDefault="00E659AD" w:rsidP="002D3447">
            <w:r w:rsidRPr="008663AE">
              <w:t>2</w:t>
            </w:r>
          </w:p>
        </w:tc>
        <w:tc>
          <w:tcPr>
            <w:tcW w:w="642" w:type="dxa"/>
          </w:tcPr>
          <w:p w:rsidR="00762AD3" w:rsidRPr="008663AE" w:rsidRDefault="002D3447" w:rsidP="002D3447">
            <w:r w:rsidRPr="008663AE">
              <w:t>2</w:t>
            </w:r>
          </w:p>
        </w:tc>
        <w:tc>
          <w:tcPr>
            <w:tcW w:w="637" w:type="dxa"/>
          </w:tcPr>
          <w:p w:rsidR="00762AD3" w:rsidRPr="008663AE" w:rsidRDefault="00762AD3" w:rsidP="002D3447">
            <w:r w:rsidRPr="008663AE">
              <w:t>-</w:t>
            </w:r>
          </w:p>
        </w:tc>
        <w:tc>
          <w:tcPr>
            <w:tcW w:w="701" w:type="dxa"/>
          </w:tcPr>
          <w:p w:rsidR="00762AD3" w:rsidRPr="008663AE" w:rsidRDefault="00CB7DDC" w:rsidP="002D3447">
            <w:r>
              <w:t>6</w:t>
            </w:r>
          </w:p>
        </w:tc>
        <w:tc>
          <w:tcPr>
            <w:tcW w:w="1134" w:type="dxa"/>
          </w:tcPr>
          <w:p w:rsidR="00762AD3" w:rsidRPr="008663AE" w:rsidRDefault="00A50A01" w:rsidP="002D3447">
            <w:r w:rsidRPr="008663AE">
              <w:t>Устный опрос</w:t>
            </w:r>
          </w:p>
        </w:tc>
      </w:tr>
      <w:tr w:rsidR="00762AD3" w:rsidRPr="008663AE" w:rsidTr="00567404">
        <w:tc>
          <w:tcPr>
            <w:tcW w:w="2235" w:type="dxa"/>
          </w:tcPr>
          <w:p w:rsidR="00762AD3" w:rsidRPr="008663AE" w:rsidRDefault="00D6672C" w:rsidP="00CB7DDC">
            <w:pPr>
              <w:jc w:val="both"/>
            </w:pPr>
            <w:r w:rsidRPr="008663AE">
              <w:t>Исследование с</w:t>
            </w:r>
            <w:r w:rsidRPr="008663AE">
              <w:t>о</w:t>
            </w:r>
            <w:r w:rsidR="00CB7DDC">
              <w:t xml:space="preserve">единений и </w:t>
            </w:r>
            <w:r w:rsidRPr="008663AE">
              <w:t>суст</w:t>
            </w:r>
            <w:r w:rsidRPr="008663AE">
              <w:t>а</w:t>
            </w:r>
            <w:r w:rsidRPr="008663AE">
              <w:t>вов животных.</w:t>
            </w:r>
          </w:p>
        </w:tc>
        <w:tc>
          <w:tcPr>
            <w:tcW w:w="3331" w:type="dxa"/>
          </w:tcPr>
          <w:p w:rsidR="00D6672C" w:rsidRPr="008663AE" w:rsidRDefault="00D6672C" w:rsidP="002D3447">
            <w:pPr>
              <w:pStyle w:val="Default"/>
              <w:jc w:val="both"/>
            </w:pPr>
            <w:r w:rsidRPr="008663AE">
              <w:t xml:space="preserve">1. </w:t>
            </w:r>
            <w:r w:rsidR="00762AD3" w:rsidRPr="008663AE">
              <w:t>Исследование соединений и суставов на живых живо</w:t>
            </w:r>
            <w:r w:rsidR="00762AD3" w:rsidRPr="008663AE">
              <w:t>т</w:t>
            </w:r>
            <w:r w:rsidR="00762AD3" w:rsidRPr="008663AE">
              <w:t>ных.</w:t>
            </w:r>
          </w:p>
          <w:p w:rsidR="00762AD3" w:rsidRPr="008663AE" w:rsidRDefault="00D6672C" w:rsidP="002D3447">
            <w:pPr>
              <w:pStyle w:val="Default"/>
              <w:jc w:val="both"/>
            </w:pPr>
            <w:r w:rsidRPr="008663AE">
              <w:t xml:space="preserve">2. </w:t>
            </w:r>
            <w:r w:rsidR="00762AD3" w:rsidRPr="008663AE">
              <w:t>Морфология суставов, классификация.</w:t>
            </w:r>
          </w:p>
        </w:tc>
        <w:tc>
          <w:tcPr>
            <w:tcW w:w="642" w:type="dxa"/>
          </w:tcPr>
          <w:p w:rsidR="00762AD3" w:rsidRPr="008663AE" w:rsidRDefault="00E659AD" w:rsidP="002D3447">
            <w:r w:rsidRPr="008663AE">
              <w:t>2</w:t>
            </w:r>
          </w:p>
        </w:tc>
        <w:tc>
          <w:tcPr>
            <w:tcW w:w="642" w:type="dxa"/>
          </w:tcPr>
          <w:p w:rsidR="00762AD3" w:rsidRPr="008663AE" w:rsidRDefault="002D3447" w:rsidP="002D3447">
            <w:r w:rsidRPr="008663AE">
              <w:t>2</w:t>
            </w:r>
          </w:p>
        </w:tc>
        <w:tc>
          <w:tcPr>
            <w:tcW w:w="637" w:type="dxa"/>
          </w:tcPr>
          <w:p w:rsidR="00762AD3" w:rsidRPr="008663AE" w:rsidRDefault="00762AD3" w:rsidP="002D3447">
            <w:r w:rsidRPr="008663AE">
              <w:t>-</w:t>
            </w:r>
          </w:p>
        </w:tc>
        <w:tc>
          <w:tcPr>
            <w:tcW w:w="701" w:type="dxa"/>
          </w:tcPr>
          <w:p w:rsidR="00762AD3" w:rsidRPr="008663AE" w:rsidRDefault="00CB7DDC" w:rsidP="002D3447">
            <w:r>
              <w:t>6</w:t>
            </w:r>
          </w:p>
        </w:tc>
        <w:tc>
          <w:tcPr>
            <w:tcW w:w="1134" w:type="dxa"/>
          </w:tcPr>
          <w:p w:rsidR="00762AD3" w:rsidRPr="008663AE" w:rsidRDefault="00A50A01" w:rsidP="002D3447">
            <w:r w:rsidRPr="008663AE">
              <w:t>Устный опрос</w:t>
            </w:r>
          </w:p>
        </w:tc>
      </w:tr>
      <w:tr w:rsidR="00762AD3" w:rsidRPr="008663AE" w:rsidTr="00567404">
        <w:trPr>
          <w:trHeight w:val="585"/>
        </w:trPr>
        <w:tc>
          <w:tcPr>
            <w:tcW w:w="2235" w:type="dxa"/>
          </w:tcPr>
          <w:p w:rsidR="00762AD3" w:rsidRPr="008663AE" w:rsidRDefault="00D6672C" w:rsidP="002D3447">
            <w:pPr>
              <w:jc w:val="both"/>
            </w:pPr>
            <w:r w:rsidRPr="008663AE">
              <w:t>Исследование мышц на живых животных.</w:t>
            </w:r>
          </w:p>
        </w:tc>
        <w:tc>
          <w:tcPr>
            <w:tcW w:w="3331" w:type="dxa"/>
          </w:tcPr>
          <w:p w:rsidR="00D6672C" w:rsidRPr="008663AE" w:rsidRDefault="00D6672C" w:rsidP="002D3447">
            <w:pPr>
              <w:pStyle w:val="Default"/>
              <w:jc w:val="both"/>
            </w:pPr>
            <w:r w:rsidRPr="008663AE">
              <w:t>1. Общая характеристика и значение мускулатуры.</w:t>
            </w:r>
          </w:p>
          <w:p w:rsidR="00D6672C" w:rsidRPr="008663AE" w:rsidRDefault="00D6672C" w:rsidP="002D3447">
            <w:pPr>
              <w:pStyle w:val="Default"/>
              <w:jc w:val="both"/>
            </w:pPr>
            <w:r w:rsidRPr="008663AE">
              <w:t>2. Классификация скелетных мышц и типы мышц по вну</w:t>
            </w:r>
            <w:r w:rsidRPr="008663AE">
              <w:t>т</w:t>
            </w:r>
            <w:r w:rsidRPr="008663AE">
              <w:t>ренней структуре.</w:t>
            </w:r>
          </w:p>
          <w:p w:rsidR="00D6672C" w:rsidRPr="008663AE" w:rsidRDefault="00D6672C" w:rsidP="002D3447">
            <w:pPr>
              <w:pStyle w:val="Default"/>
              <w:jc w:val="both"/>
            </w:pPr>
            <w:r w:rsidRPr="008663AE">
              <w:t>3. Строение мышц как органа.</w:t>
            </w:r>
          </w:p>
          <w:p w:rsidR="00762AD3" w:rsidRPr="008663AE" w:rsidRDefault="00D6672C" w:rsidP="002D3447">
            <w:pPr>
              <w:pStyle w:val="Default"/>
              <w:jc w:val="both"/>
            </w:pPr>
            <w:r w:rsidRPr="008663AE">
              <w:t>4. Вспомогательные образ</w:t>
            </w:r>
            <w:r w:rsidRPr="008663AE">
              <w:t>о</w:t>
            </w:r>
            <w:r w:rsidRPr="008663AE">
              <w:t>вания мышечной системы.</w:t>
            </w:r>
          </w:p>
        </w:tc>
        <w:tc>
          <w:tcPr>
            <w:tcW w:w="642" w:type="dxa"/>
          </w:tcPr>
          <w:p w:rsidR="00762AD3" w:rsidRPr="008663AE" w:rsidRDefault="00E659AD" w:rsidP="002D3447">
            <w:r w:rsidRPr="008663AE">
              <w:t>2</w:t>
            </w:r>
          </w:p>
        </w:tc>
        <w:tc>
          <w:tcPr>
            <w:tcW w:w="642" w:type="dxa"/>
          </w:tcPr>
          <w:p w:rsidR="00762AD3" w:rsidRPr="008663AE" w:rsidRDefault="002D3447" w:rsidP="002D3447">
            <w:r w:rsidRPr="008663AE">
              <w:t>2</w:t>
            </w:r>
          </w:p>
        </w:tc>
        <w:tc>
          <w:tcPr>
            <w:tcW w:w="637" w:type="dxa"/>
          </w:tcPr>
          <w:p w:rsidR="00762AD3" w:rsidRPr="008663AE" w:rsidRDefault="00762AD3" w:rsidP="002D3447">
            <w:r w:rsidRPr="008663AE">
              <w:t>-</w:t>
            </w:r>
          </w:p>
        </w:tc>
        <w:tc>
          <w:tcPr>
            <w:tcW w:w="701" w:type="dxa"/>
          </w:tcPr>
          <w:p w:rsidR="00762AD3" w:rsidRPr="008663AE" w:rsidRDefault="00CB7DDC" w:rsidP="002D3447">
            <w:r>
              <w:t>6</w:t>
            </w:r>
          </w:p>
        </w:tc>
        <w:tc>
          <w:tcPr>
            <w:tcW w:w="1134" w:type="dxa"/>
          </w:tcPr>
          <w:p w:rsidR="00762AD3" w:rsidRPr="008663AE" w:rsidRDefault="00A50A01" w:rsidP="002D3447">
            <w:r w:rsidRPr="008663AE">
              <w:t>Устный опрос</w:t>
            </w:r>
          </w:p>
        </w:tc>
      </w:tr>
      <w:tr w:rsidR="00762AD3" w:rsidRPr="008663AE" w:rsidTr="00567404">
        <w:trPr>
          <w:trHeight w:val="982"/>
        </w:trPr>
        <w:tc>
          <w:tcPr>
            <w:tcW w:w="2235" w:type="dxa"/>
          </w:tcPr>
          <w:p w:rsidR="00762AD3" w:rsidRPr="008663AE" w:rsidRDefault="00D6672C" w:rsidP="002D3447">
            <w:pPr>
              <w:jc w:val="both"/>
            </w:pPr>
            <w:r w:rsidRPr="008663AE">
              <w:t>Исследование к</w:t>
            </w:r>
            <w:r w:rsidRPr="008663AE">
              <w:t>о</w:t>
            </w:r>
            <w:r w:rsidRPr="008663AE">
              <w:t>жи и ее произво</w:t>
            </w:r>
            <w:r w:rsidRPr="008663AE">
              <w:t>д</w:t>
            </w:r>
            <w:r w:rsidRPr="008663AE">
              <w:t>ных на живых ж</w:t>
            </w:r>
            <w:r w:rsidRPr="008663AE">
              <w:t>и</w:t>
            </w:r>
            <w:r w:rsidRPr="008663AE">
              <w:t>вотных</w:t>
            </w:r>
          </w:p>
        </w:tc>
        <w:tc>
          <w:tcPr>
            <w:tcW w:w="3331" w:type="dxa"/>
          </w:tcPr>
          <w:p w:rsidR="00D6672C" w:rsidRPr="008663AE" w:rsidRDefault="00D6672C" w:rsidP="002D3447">
            <w:pPr>
              <w:pStyle w:val="Default"/>
              <w:jc w:val="both"/>
            </w:pPr>
            <w:r w:rsidRPr="008663AE">
              <w:t>1. Строение кожного покрова и его производных.</w:t>
            </w:r>
          </w:p>
          <w:p w:rsidR="00D6672C" w:rsidRPr="008663AE" w:rsidRDefault="00D6672C" w:rsidP="002D3447">
            <w:pPr>
              <w:pStyle w:val="Default"/>
              <w:jc w:val="both"/>
            </w:pPr>
            <w:r w:rsidRPr="008663AE">
              <w:t>2. Строение молочной жел</w:t>
            </w:r>
            <w:r w:rsidRPr="008663AE">
              <w:t>е</w:t>
            </w:r>
            <w:r w:rsidRPr="008663AE">
              <w:t>зы.</w:t>
            </w:r>
          </w:p>
          <w:p w:rsidR="00762AD3" w:rsidRPr="008663AE" w:rsidRDefault="00D6672C" w:rsidP="002D3447">
            <w:pPr>
              <w:pStyle w:val="Default"/>
              <w:jc w:val="both"/>
            </w:pPr>
            <w:r w:rsidRPr="008663AE">
              <w:t>3. Роговые образования кожи.</w:t>
            </w:r>
          </w:p>
        </w:tc>
        <w:tc>
          <w:tcPr>
            <w:tcW w:w="642" w:type="dxa"/>
          </w:tcPr>
          <w:p w:rsidR="00762AD3" w:rsidRPr="008663AE" w:rsidRDefault="00E659AD" w:rsidP="002D3447">
            <w:r w:rsidRPr="008663AE">
              <w:t>2</w:t>
            </w:r>
          </w:p>
        </w:tc>
        <w:tc>
          <w:tcPr>
            <w:tcW w:w="642" w:type="dxa"/>
          </w:tcPr>
          <w:p w:rsidR="00762AD3" w:rsidRPr="008663AE" w:rsidRDefault="002D3447" w:rsidP="002D3447">
            <w:r w:rsidRPr="008663AE">
              <w:t>2</w:t>
            </w:r>
          </w:p>
        </w:tc>
        <w:tc>
          <w:tcPr>
            <w:tcW w:w="637" w:type="dxa"/>
          </w:tcPr>
          <w:p w:rsidR="00762AD3" w:rsidRPr="008663AE" w:rsidRDefault="00762AD3" w:rsidP="002D3447">
            <w:r w:rsidRPr="008663AE">
              <w:t>-</w:t>
            </w:r>
          </w:p>
        </w:tc>
        <w:tc>
          <w:tcPr>
            <w:tcW w:w="701" w:type="dxa"/>
          </w:tcPr>
          <w:p w:rsidR="00762AD3" w:rsidRPr="008663AE" w:rsidRDefault="00CB7DDC" w:rsidP="002D3447">
            <w:r>
              <w:t>6</w:t>
            </w:r>
          </w:p>
        </w:tc>
        <w:tc>
          <w:tcPr>
            <w:tcW w:w="1134" w:type="dxa"/>
          </w:tcPr>
          <w:p w:rsidR="00762AD3" w:rsidRPr="008663AE" w:rsidRDefault="00A50A01" w:rsidP="002D3447">
            <w:r w:rsidRPr="008663AE">
              <w:t>Устный опрос</w:t>
            </w:r>
          </w:p>
        </w:tc>
      </w:tr>
      <w:tr w:rsidR="00762AD3" w:rsidRPr="008663AE" w:rsidTr="00567404">
        <w:trPr>
          <w:trHeight w:val="527"/>
        </w:trPr>
        <w:tc>
          <w:tcPr>
            <w:tcW w:w="2235" w:type="dxa"/>
          </w:tcPr>
          <w:p w:rsidR="00762AD3" w:rsidRPr="008663AE" w:rsidRDefault="00D6672C" w:rsidP="002D3447">
            <w:r w:rsidRPr="008663AE">
              <w:t>Исследование о</w:t>
            </w:r>
            <w:r w:rsidRPr="008663AE">
              <w:t>р</w:t>
            </w:r>
            <w:r w:rsidRPr="008663AE">
              <w:t>ганов пищевар</w:t>
            </w:r>
            <w:r w:rsidRPr="008663AE">
              <w:t>е</w:t>
            </w:r>
            <w:r w:rsidRPr="008663AE">
              <w:t>ния, дыхания, м</w:t>
            </w:r>
            <w:r w:rsidRPr="008663AE">
              <w:t>о</w:t>
            </w:r>
            <w:r w:rsidRPr="008663AE">
              <w:t>чевыделения и размножения на живых животных.</w:t>
            </w:r>
          </w:p>
        </w:tc>
        <w:tc>
          <w:tcPr>
            <w:tcW w:w="3331" w:type="dxa"/>
          </w:tcPr>
          <w:p w:rsidR="00F653C6" w:rsidRPr="008663AE" w:rsidRDefault="00F653C6" w:rsidP="002D3447">
            <w:pPr>
              <w:pStyle w:val="Default"/>
              <w:jc w:val="both"/>
            </w:pPr>
            <w:r w:rsidRPr="008663AE">
              <w:t>1. Ротоглотка (строение, т</w:t>
            </w:r>
            <w:r w:rsidRPr="008663AE">
              <w:t>о</w:t>
            </w:r>
            <w:r w:rsidRPr="008663AE">
              <w:t>пография, функция).</w:t>
            </w:r>
          </w:p>
          <w:p w:rsidR="00F653C6" w:rsidRPr="008663AE" w:rsidRDefault="00F653C6" w:rsidP="002D3447">
            <w:pPr>
              <w:pStyle w:val="Default"/>
              <w:jc w:val="both"/>
            </w:pPr>
            <w:r w:rsidRPr="008663AE">
              <w:t>2. Пищеводно-желудочный отдел (анатомо-гистологическое строение, топография, функция).</w:t>
            </w:r>
          </w:p>
          <w:p w:rsidR="00F653C6" w:rsidRPr="008663AE" w:rsidRDefault="00F653C6" w:rsidP="002D3447">
            <w:pPr>
              <w:pStyle w:val="Default"/>
              <w:jc w:val="both"/>
            </w:pPr>
            <w:r w:rsidRPr="008663AE">
              <w:t>3. Тонкий кишечник (анат</w:t>
            </w:r>
            <w:r w:rsidRPr="008663AE">
              <w:t>о</w:t>
            </w:r>
            <w:r w:rsidRPr="008663AE">
              <w:t>мо-гистологическое строение, топография, функция).</w:t>
            </w:r>
          </w:p>
          <w:p w:rsidR="00F653C6" w:rsidRPr="008663AE" w:rsidRDefault="00F653C6" w:rsidP="002D3447">
            <w:pPr>
              <w:pStyle w:val="Default"/>
              <w:jc w:val="both"/>
            </w:pPr>
            <w:r w:rsidRPr="008663AE">
              <w:t>4. Застенные пищеварител</w:t>
            </w:r>
            <w:r w:rsidRPr="008663AE">
              <w:t>ь</w:t>
            </w:r>
            <w:r w:rsidRPr="008663AE">
              <w:t>ные железы (анатомо-гистологическое строение, топография, функция).</w:t>
            </w:r>
          </w:p>
          <w:p w:rsidR="00F653C6" w:rsidRPr="008663AE" w:rsidRDefault="00F653C6" w:rsidP="002D3447">
            <w:pPr>
              <w:pStyle w:val="Default"/>
              <w:jc w:val="both"/>
            </w:pPr>
            <w:r w:rsidRPr="008663AE">
              <w:t>5. Толстый кишечник (анат</w:t>
            </w:r>
            <w:r w:rsidRPr="008663AE">
              <w:t>о</w:t>
            </w:r>
            <w:r w:rsidRPr="008663AE">
              <w:t>мо-гистологическое строение, топография, функция).</w:t>
            </w:r>
          </w:p>
          <w:p w:rsidR="00F653C6" w:rsidRPr="008663AE" w:rsidRDefault="00F653C6" w:rsidP="002D3447">
            <w:pPr>
              <w:pStyle w:val="Default"/>
              <w:jc w:val="both"/>
            </w:pPr>
            <w:r w:rsidRPr="008663AE">
              <w:t>6. Строение, функциональное значение органов дыхания.</w:t>
            </w:r>
          </w:p>
          <w:p w:rsidR="00F653C6" w:rsidRPr="008663AE" w:rsidRDefault="00F653C6" w:rsidP="002D3447">
            <w:pPr>
              <w:pStyle w:val="Default"/>
              <w:jc w:val="both"/>
            </w:pPr>
            <w:r w:rsidRPr="008663AE">
              <w:t>7. Легкие (анатомо-гистологическое строение, функция). Плевра.</w:t>
            </w:r>
          </w:p>
          <w:p w:rsidR="00F653C6" w:rsidRPr="008663AE" w:rsidRDefault="00F653C6" w:rsidP="002D3447">
            <w:pPr>
              <w:pStyle w:val="Default"/>
              <w:jc w:val="both"/>
            </w:pPr>
            <w:r w:rsidRPr="008663AE">
              <w:t>8. Общая морфофункци</w:t>
            </w:r>
            <w:r w:rsidRPr="008663AE">
              <w:t>о</w:t>
            </w:r>
            <w:r w:rsidRPr="008663AE">
              <w:t>нальная характеристика орг</w:t>
            </w:r>
            <w:r w:rsidRPr="008663AE">
              <w:t>а</w:t>
            </w:r>
            <w:r w:rsidRPr="008663AE">
              <w:lastRenderedPageBreak/>
              <w:t>нов мочевыделения.</w:t>
            </w:r>
          </w:p>
          <w:p w:rsidR="00F653C6" w:rsidRPr="008663AE" w:rsidRDefault="00F653C6" w:rsidP="002D3447">
            <w:pPr>
              <w:pStyle w:val="Default"/>
              <w:jc w:val="both"/>
            </w:pPr>
            <w:r w:rsidRPr="008663AE">
              <w:t>9. Типы почек и функции (анатомо-гистологическое строение).</w:t>
            </w:r>
          </w:p>
          <w:p w:rsidR="00F653C6" w:rsidRPr="008663AE" w:rsidRDefault="00F653C6" w:rsidP="002D3447">
            <w:pPr>
              <w:pStyle w:val="Default"/>
              <w:jc w:val="both"/>
            </w:pPr>
            <w:r w:rsidRPr="008663AE">
              <w:t>10. Мочеотводящие пути.</w:t>
            </w:r>
          </w:p>
          <w:p w:rsidR="00F653C6" w:rsidRPr="008663AE" w:rsidRDefault="00F653C6" w:rsidP="002D3447">
            <w:pPr>
              <w:pStyle w:val="Default"/>
              <w:jc w:val="both"/>
            </w:pPr>
            <w:r w:rsidRPr="008663AE">
              <w:t>11. Общая характеристика и функциональное значение самцов и самок.</w:t>
            </w:r>
          </w:p>
          <w:p w:rsidR="00F653C6" w:rsidRPr="008663AE" w:rsidRDefault="00F653C6" w:rsidP="002D3447">
            <w:pPr>
              <w:pStyle w:val="Default"/>
              <w:jc w:val="both"/>
            </w:pPr>
            <w:r w:rsidRPr="008663AE">
              <w:t>12. Половая система самцов (строение, функция и топ</w:t>
            </w:r>
            <w:r w:rsidRPr="008663AE">
              <w:t>о</w:t>
            </w:r>
            <w:r w:rsidRPr="008663AE">
              <w:t>графия).</w:t>
            </w:r>
          </w:p>
          <w:p w:rsidR="00F653C6" w:rsidRPr="008663AE" w:rsidRDefault="00F653C6" w:rsidP="002D3447">
            <w:pPr>
              <w:pStyle w:val="Default"/>
              <w:jc w:val="both"/>
            </w:pPr>
            <w:r w:rsidRPr="008663AE">
              <w:t>13. Анатомо-гистологическое строение семенника.</w:t>
            </w:r>
          </w:p>
          <w:p w:rsidR="00762AD3" w:rsidRPr="008663AE" w:rsidRDefault="00F653C6" w:rsidP="002D3447">
            <w:pPr>
              <w:pStyle w:val="Default"/>
              <w:jc w:val="both"/>
            </w:pPr>
            <w:r w:rsidRPr="008663AE">
              <w:t>14. Строение половой сист</w:t>
            </w:r>
            <w:r w:rsidRPr="008663AE">
              <w:t>е</w:t>
            </w:r>
            <w:r w:rsidRPr="008663AE">
              <w:t>мы самок (яичник, яйцевод, матка, влагалище, мочепол</w:t>
            </w:r>
            <w:r w:rsidRPr="008663AE">
              <w:t>о</w:t>
            </w:r>
            <w:r w:rsidRPr="008663AE">
              <w:t>вой синус, вульва).</w:t>
            </w:r>
          </w:p>
        </w:tc>
        <w:tc>
          <w:tcPr>
            <w:tcW w:w="642" w:type="dxa"/>
          </w:tcPr>
          <w:p w:rsidR="00762AD3" w:rsidRPr="008663AE" w:rsidRDefault="00E659AD" w:rsidP="002D3447">
            <w:r w:rsidRPr="008663AE">
              <w:lastRenderedPageBreak/>
              <w:t>2</w:t>
            </w:r>
          </w:p>
        </w:tc>
        <w:tc>
          <w:tcPr>
            <w:tcW w:w="642" w:type="dxa"/>
          </w:tcPr>
          <w:p w:rsidR="00762AD3" w:rsidRPr="008663AE" w:rsidRDefault="002D3447" w:rsidP="002D3447">
            <w:r w:rsidRPr="008663AE">
              <w:t>10</w:t>
            </w:r>
          </w:p>
        </w:tc>
        <w:tc>
          <w:tcPr>
            <w:tcW w:w="637" w:type="dxa"/>
          </w:tcPr>
          <w:p w:rsidR="00762AD3" w:rsidRPr="008663AE" w:rsidRDefault="00762AD3" w:rsidP="002D3447">
            <w:r w:rsidRPr="008663AE">
              <w:t>-</w:t>
            </w:r>
          </w:p>
        </w:tc>
        <w:tc>
          <w:tcPr>
            <w:tcW w:w="701" w:type="dxa"/>
          </w:tcPr>
          <w:p w:rsidR="00762AD3" w:rsidRPr="008663AE" w:rsidRDefault="00CB7DDC" w:rsidP="002D3447">
            <w:r>
              <w:t>6</w:t>
            </w:r>
          </w:p>
        </w:tc>
        <w:tc>
          <w:tcPr>
            <w:tcW w:w="1134" w:type="dxa"/>
          </w:tcPr>
          <w:p w:rsidR="00762AD3" w:rsidRPr="008663AE" w:rsidRDefault="00A50A01" w:rsidP="002D3447">
            <w:r w:rsidRPr="008663AE">
              <w:t>Устный опрос</w:t>
            </w:r>
          </w:p>
        </w:tc>
      </w:tr>
      <w:tr w:rsidR="00762AD3" w:rsidRPr="008663AE" w:rsidTr="00567404">
        <w:trPr>
          <w:trHeight w:val="390"/>
        </w:trPr>
        <w:tc>
          <w:tcPr>
            <w:tcW w:w="2235" w:type="dxa"/>
          </w:tcPr>
          <w:p w:rsidR="00762AD3" w:rsidRPr="008663AE" w:rsidRDefault="00F653C6" w:rsidP="002D3447">
            <w:pPr>
              <w:jc w:val="both"/>
            </w:pPr>
            <w:r w:rsidRPr="008663AE">
              <w:lastRenderedPageBreak/>
              <w:t>Исследование се</w:t>
            </w:r>
            <w:r w:rsidRPr="008663AE">
              <w:t>р</w:t>
            </w:r>
            <w:r w:rsidRPr="008663AE">
              <w:t>дечно-сосудистой системы, органов кровообразования и внутренней се</w:t>
            </w:r>
            <w:r w:rsidRPr="008663AE">
              <w:t>к</w:t>
            </w:r>
            <w:r w:rsidRPr="008663AE">
              <w:t>реции на живых животных</w:t>
            </w:r>
            <w:r w:rsidR="002D3447" w:rsidRPr="008663AE">
              <w:t>.</w:t>
            </w:r>
          </w:p>
        </w:tc>
        <w:tc>
          <w:tcPr>
            <w:tcW w:w="3331" w:type="dxa"/>
          </w:tcPr>
          <w:p w:rsidR="002D3447" w:rsidRPr="008663AE" w:rsidRDefault="002D3447" w:rsidP="002D3447">
            <w:pPr>
              <w:pStyle w:val="Default"/>
              <w:jc w:val="both"/>
            </w:pPr>
            <w:r w:rsidRPr="008663AE">
              <w:t>1. Основные функции, состав, классификация сердечно-сосудистой системы.</w:t>
            </w:r>
          </w:p>
          <w:p w:rsidR="002D3447" w:rsidRPr="008663AE" w:rsidRDefault="002D3447" w:rsidP="002D3447">
            <w:pPr>
              <w:pStyle w:val="Default"/>
              <w:jc w:val="both"/>
            </w:pPr>
            <w:r w:rsidRPr="008663AE">
              <w:t>2. Круги кровообращения.</w:t>
            </w:r>
          </w:p>
          <w:p w:rsidR="002D3447" w:rsidRPr="008663AE" w:rsidRDefault="002D3447" w:rsidP="002D3447">
            <w:pPr>
              <w:pStyle w:val="Default"/>
              <w:jc w:val="both"/>
            </w:pPr>
            <w:r w:rsidRPr="008663AE">
              <w:t>3. Дуга аорты.</w:t>
            </w:r>
          </w:p>
          <w:p w:rsidR="002D3447" w:rsidRPr="008663AE" w:rsidRDefault="002D3447" w:rsidP="002D3447">
            <w:pPr>
              <w:pStyle w:val="Default"/>
              <w:jc w:val="both"/>
            </w:pPr>
            <w:r w:rsidRPr="008663AE">
              <w:t>4. Закономерности хода и ветвление сосудов.</w:t>
            </w:r>
          </w:p>
          <w:p w:rsidR="002D3447" w:rsidRPr="008663AE" w:rsidRDefault="002D3447" w:rsidP="002D3447">
            <w:pPr>
              <w:pStyle w:val="Default"/>
              <w:jc w:val="both"/>
            </w:pPr>
            <w:r w:rsidRPr="008663AE">
              <w:t>5. Строение сердца и сосудов (артерий и вен).</w:t>
            </w:r>
          </w:p>
          <w:p w:rsidR="002D3447" w:rsidRPr="008663AE" w:rsidRDefault="002D3447" w:rsidP="002D3447">
            <w:pPr>
              <w:pStyle w:val="Default"/>
              <w:jc w:val="both"/>
            </w:pPr>
            <w:r w:rsidRPr="008663AE">
              <w:t>6. Система органов лимфоо</w:t>
            </w:r>
            <w:r w:rsidRPr="008663AE">
              <w:t>б</w:t>
            </w:r>
            <w:r w:rsidRPr="008663AE">
              <w:t>ращения.</w:t>
            </w:r>
          </w:p>
          <w:p w:rsidR="002D3447" w:rsidRPr="008663AE" w:rsidRDefault="002D3447" w:rsidP="002D3447">
            <w:pPr>
              <w:pStyle w:val="Default"/>
              <w:jc w:val="both"/>
            </w:pPr>
            <w:r w:rsidRPr="008663AE">
              <w:t>7. Органы кроветворения и</w:t>
            </w:r>
            <w:r w:rsidRPr="008663AE">
              <w:t>м</w:t>
            </w:r>
            <w:r w:rsidRPr="008663AE">
              <w:t>муногенеза.</w:t>
            </w:r>
          </w:p>
          <w:p w:rsidR="00762AD3" w:rsidRPr="008663AE" w:rsidRDefault="002D3447" w:rsidP="002D3447">
            <w:pPr>
              <w:pStyle w:val="Default"/>
              <w:jc w:val="both"/>
            </w:pPr>
            <w:r w:rsidRPr="008663AE">
              <w:t>8. Значение и строение желез внутренней секреции.</w:t>
            </w:r>
          </w:p>
        </w:tc>
        <w:tc>
          <w:tcPr>
            <w:tcW w:w="642" w:type="dxa"/>
          </w:tcPr>
          <w:p w:rsidR="00762AD3" w:rsidRPr="008663AE" w:rsidRDefault="00E659AD" w:rsidP="002D3447">
            <w:r w:rsidRPr="008663AE">
              <w:t>2</w:t>
            </w:r>
          </w:p>
        </w:tc>
        <w:tc>
          <w:tcPr>
            <w:tcW w:w="642" w:type="dxa"/>
          </w:tcPr>
          <w:p w:rsidR="00762AD3" w:rsidRPr="008663AE" w:rsidRDefault="002D3447" w:rsidP="002D3447">
            <w:r w:rsidRPr="008663AE">
              <w:t>6</w:t>
            </w:r>
          </w:p>
        </w:tc>
        <w:tc>
          <w:tcPr>
            <w:tcW w:w="637" w:type="dxa"/>
          </w:tcPr>
          <w:p w:rsidR="00762AD3" w:rsidRPr="008663AE" w:rsidRDefault="00762AD3" w:rsidP="002D3447">
            <w:r w:rsidRPr="008663AE">
              <w:t>-</w:t>
            </w:r>
          </w:p>
        </w:tc>
        <w:tc>
          <w:tcPr>
            <w:tcW w:w="701" w:type="dxa"/>
          </w:tcPr>
          <w:p w:rsidR="00762AD3" w:rsidRPr="008663AE" w:rsidRDefault="00CB7DDC" w:rsidP="002D3447">
            <w:r>
              <w:t>6</w:t>
            </w:r>
          </w:p>
        </w:tc>
        <w:tc>
          <w:tcPr>
            <w:tcW w:w="1134" w:type="dxa"/>
          </w:tcPr>
          <w:p w:rsidR="00762AD3" w:rsidRPr="008663AE" w:rsidRDefault="00A50A01" w:rsidP="002D3447">
            <w:r w:rsidRPr="008663AE">
              <w:t>Устный опрос</w:t>
            </w:r>
          </w:p>
        </w:tc>
      </w:tr>
      <w:tr w:rsidR="00762AD3" w:rsidRPr="008663AE" w:rsidTr="00567404">
        <w:trPr>
          <w:trHeight w:val="570"/>
        </w:trPr>
        <w:tc>
          <w:tcPr>
            <w:tcW w:w="2235" w:type="dxa"/>
          </w:tcPr>
          <w:p w:rsidR="00762AD3" w:rsidRPr="008663AE" w:rsidRDefault="002D3447" w:rsidP="002D3447">
            <w:pPr>
              <w:jc w:val="both"/>
            </w:pPr>
            <w:r w:rsidRPr="008663AE">
              <w:t>Исследование нервной системы и анализаторов на живых животных.</w:t>
            </w:r>
          </w:p>
        </w:tc>
        <w:tc>
          <w:tcPr>
            <w:tcW w:w="3331" w:type="dxa"/>
          </w:tcPr>
          <w:p w:rsidR="002D3447" w:rsidRPr="008663AE" w:rsidRDefault="002D3447" w:rsidP="002D3447">
            <w:pPr>
              <w:pStyle w:val="Default"/>
              <w:jc w:val="both"/>
            </w:pPr>
            <w:r w:rsidRPr="008663AE">
              <w:t>1. Центральный отдел нер</w:t>
            </w:r>
            <w:r w:rsidRPr="008663AE">
              <w:t>в</w:t>
            </w:r>
            <w:r w:rsidRPr="008663AE">
              <w:t>ной системы</w:t>
            </w:r>
          </w:p>
          <w:p w:rsidR="002D3447" w:rsidRPr="008663AE" w:rsidRDefault="002D3447" w:rsidP="002D3447">
            <w:pPr>
              <w:pStyle w:val="Default"/>
              <w:jc w:val="both"/>
            </w:pPr>
            <w:r w:rsidRPr="008663AE">
              <w:t>2. Спинной мозг (анатомо-гистологическое строение и функции, оболочки).</w:t>
            </w:r>
          </w:p>
          <w:p w:rsidR="002D3447" w:rsidRPr="008663AE" w:rsidRDefault="002D3447" w:rsidP="002D3447">
            <w:pPr>
              <w:pStyle w:val="Default"/>
              <w:jc w:val="both"/>
            </w:pPr>
            <w:r w:rsidRPr="008663AE">
              <w:t>3. Головной мозг (анатомо-гистологическое строение, отделы, функции, оболочки).</w:t>
            </w:r>
          </w:p>
          <w:p w:rsidR="002D3447" w:rsidRPr="008663AE" w:rsidRDefault="002D3447" w:rsidP="002D3447">
            <w:pPr>
              <w:pStyle w:val="Default"/>
              <w:jc w:val="both"/>
            </w:pPr>
            <w:r w:rsidRPr="008663AE">
              <w:t>4. Вегетативная нервная с</w:t>
            </w:r>
            <w:r w:rsidRPr="008663AE">
              <w:t>и</w:t>
            </w:r>
            <w:r w:rsidRPr="008663AE">
              <w:t>стема</w:t>
            </w:r>
          </w:p>
          <w:p w:rsidR="00762AD3" w:rsidRPr="008663AE" w:rsidRDefault="002D3447" w:rsidP="002D3447">
            <w:pPr>
              <w:pStyle w:val="Default"/>
              <w:jc w:val="both"/>
            </w:pPr>
            <w:r w:rsidRPr="008663AE">
              <w:t>5. Анализаторы.</w:t>
            </w:r>
          </w:p>
        </w:tc>
        <w:tc>
          <w:tcPr>
            <w:tcW w:w="642" w:type="dxa"/>
          </w:tcPr>
          <w:p w:rsidR="00762AD3" w:rsidRPr="008663AE" w:rsidRDefault="00E659AD" w:rsidP="002D3447">
            <w:r w:rsidRPr="008663AE">
              <w:t>2</w:t>
            </w:r>
          </w:p>
        </w:tc>
        <w:tc>
          <w:tcPr>
            <w:tcW w:w="642" w:type="dxa"/>
          </w:tcPr>
          <w:p w:rsidR="00762AD3" w:rsidRPr="008663AE" w:rsidRDefault="002D3447" w:rsidP="002D3447">
            <w:r w:rsidRPr="008663AE">
              <w:t>6</w:t>
            </w:r>
          </w:p>
        </w:tc>
        <w:tc>
          <w:tcPr>
            <w:tcW w:w="637" w:type="dxa"/>
          </w:tcPr>
          <w:p w:rsidR="00762AD3" w:rsidRPr="008663AE" w:rsidRDefault="00762AD3" w:rsidP="002D3447">
            <w:r w:rsidRPr="008663AE">
              <w:t>-</w:t>
            </w:r>
          </w:p>
        </w:tc>
        <w:tc>
          <w:tcPr>
            <w:tcW w:w="701" w:type="dxa"/>
          </w:tcPr>
          <w:p w:rsidR="00762AD3" w:rsidRPr="008663AE" w:rsidRDefault="00CB7DDC" w:rsidP="002D3447">
            <w:r>
              <w:t>6</w:t>
            </w:r>
          </w:p>
        </w:tc>
        <w:tc>
          <w:tcPr>
            <w:tcW w:w="1134" w:type="dxa"/>
          </w:tcPr>
          <w:p w:rsidR="00762AD3" w:rsidRPr="008663AE" w:rsidRDefault="00A50A01" w:rsidP="002D3447">
            <w:r w:rsidRPr="008663AE">
              <w:t>Устный опрос</w:t>
            </w:r>
          </w:p>
        </w:tc>
      </w:tr>
      <w:tr w:rsidR="00762AD3" w:rsidRPr="008663AE" w:rsidTr="00567404">
        <w:tc>
          <w:tcPr>
            <w:tcW w:w="2235" w:type="dxa"/>
          </w:tcPr>
          <w:p w:rsidR="00762AD3" w:rsidRPr="008663AE" w:rsidRDefault="00762AD3" w:rsidP="002D3447"/>
        </w:tc>
        <w:tc>
          <w:tcPr>
            <w:tcW w:w="3331" w:type="dxa"/>
          </w:tcPr>
          <w:p w:rsidR="00762AD3" w:rsidRPr="008663AE" w:rsidRDefault="00762AD3" w:rsidP="002D3447">
            <w:r w:rsidRPr="008663AE">
              <w:t>Выполнение контрольной р</w:t>
            </w:r>
            <w:r w:rsidRPr="008663AE">
              <w:t>а</w:t>
            </w:r>
            <w:r w:rsidRPr="008663AE">
              <w:t>боты (для заочной формы обучения)</w:t>
            </w:r>
          </w:p>
        </w:tc>
        <w:tc>
          <w:tcPr>
            <w:tcW w:w="642" w:type="dxa"/>
          </w:tcPr>
          <w:p w:rsidR="00762AD3" w:rsidRPr="008663AE" w:rsidRDefault="00762AD3" w:rsidP="002D3447">
            <w:r w:rsidRPr="008663AE">
              <w:t>-</w:t>
            </w:r>
          </w:p>
        </w:tc>
        <w:tc>
          <w:tcPr>
            <w:tcW w:w="642" w:type="dxa"/>
          </w:tcPr>
          <w:p w:rsidR="00762AD3" w:rsidRPr="008663AE" w:rsidRDefault="00762AD3" w:rsidP="002D3447">
            <w:r w:rsidRPr="008663AE">
              <w:t>-</w:t>
            </w:r>
          </w:p>
        </w:tc>
        <w:tc>
          <w:tcPr>
            <w:tcW w:w="637" w:type="dxa"/>
          </w:tcPr>
          <w:p w:rsidR="00762AD3" w:rsidRPr="008663AE" w:rsidRDefault="00762AD3" w:rsidP="002D3447">
            <w:r w:rsidRPr="008663AE">
              <w:t>-</w:t>
            </w:r>
          </w:p>
        </w:tc>
        <w:tc>
          <w:tcPr>
            <w:tcW w:w="701" w:type="dxa"/>
          </w:tcPr>
          <w:p w:rsidR="00762AD3" w:rsidRPr="008663AE" w:rsidRDefault="00762AD3" w:rsidP="002D3447">
            <w:r w:rsidRPr="008663AE">
              <w:t>-</w:t>
            </w:r>
          </w:p>
        </w:tc>
        <w:tc>
          <w:tcPr>
            <w:tcW w:w="1134" w:type="dxa"/>
          </w:tcPr>
          <w:p w:rsidR="00762AD3" w:rsidRPr="008663AE" w:rsidRDefault="00762AD3" w:rsidP="002D3447">
            <w:r w:rsidRPr="008663AE">
              <w:t>-</w:t>
            </w:r>
          </w:p>
        </w:tc>
      </w:tr>
      <w:tr w:rsidR="00762AD3" w:rsidRPr="008663AE" w:rsidTr="00567404">
        <w:tc>
          <w:tcPr>
            <w:tcW w:w="2235" w:type="dxa"/>
          </w:tcPr>
          <w:p w:rsidR="00762AD3" w:rsidRPr="008663AE" w:rsidRDefault="00762AD3" w:rsidP="002D3447"/>
        </w:tc>
        <w:tc>
          <w:tcPr>
            <w:tcW w:w="3331" w:type="dxa"/>
          </w:tcPr>
          <w:p w:rsidR="00762AD3" w:rsidRPr="008663AE" w:rsidRDefault="00762AD3" w:rsidP="002D3447">
            <w:r w:rsidRPr="008663AE">
              <w:t>Выполнение курсовой работы (проекта)</w:t>
            </w:r>
          </w:p>
        </w:tc>
        <w:tc>
          <w:tcPr>
            <w:tcW w:w="642" w:type="dxa"/>
          </w:tcPr>
          <w:p w:rsidR="00762AD3" w:rsidRPr="008663AE" w:rsidRDefault="00762AD3" w:rsidP="002D3447">
            <w:r w:rsidRPr="008663AE">
              <w:t>-</w:t>
            </w:r>
          </w:p>
        </w:tc>
        <w:tc>
          <w:tcPr>
            <w:tcW w:w="642" w:type="dxa"/>
          </w:tcPr>
          <w:p w:rsidR="00762AD3" w:rsidRPr="008663AE" w:rsidRDefault="00762AD3" w:rsidP="002D3447">
            <w:r w:rsidRPr="008663AE">
              <w:t>-</w:t>
            </w:r>
          </w:p>
        </w:tc>
        <w:tc>
          <w:tcPr>
            <w:tcW w:w="637" w:type="dxa"/>
          </w:tcPr>
          <w:p w:rsidR="00762AD3" w:rsidRPr="008663AE" w:rsidRDefault="00762AD3" w:rsidP="002D3447">
            <w:r w:rsidRPr="008663AE">
              <w:t>-</w:t>
            </w:r>
          </w:p>
        </w:tc>
        <w:tc>
          <w:tcPr>
            <w:tcW w:w="701" w:type="dxa"/>
          </w:tcPr>
          <w:p w:rsidR="00762AD3" w:rsidRPr="008663AE" w:rsidRDefault="00762AD3" w:rsidP="002D3447">
            <w:r w:rsidRPr="008663AE">
              <w:t>-</w:t>
            </w:r>
          </w:p>
        </w:tc>
        <w:tc>
          <w:tcPr>
            <w:tcW w:w="1134" w:type="dxa"/>
          </w:tcPr>
          <w:p w:rsidR="00762AD3" w:rsidRPr="008663AE" w:rsidRDefault="00762AD3" w:rsidP="002D3447">
            <w:r w:rsidRPr="008663AE">
              <w:t>-</w:t>
            </w:r>
          </w:p>
        </w:tc>
      </w:tr>
      <w:tr w:rsidR="00762AD3" w:rsidRPr="008663AE" w:rsidTr="00567404">
        <w:tc>
          <w:tcPr>
            <w:tcW w:w="2235" w:type="dxa"/>
          </w:tcPr>
          <w:p w:rsidR="00762AD3" w:rsidRPr="008663AE" w:rsidRDefault="00762AD3" w:rsidP="002D3447"/>
        </w:tc>
        <w:tc>
          <w:tcPr>
            <w:tcW w:w="3331" w:type="dxa"/>
          </w:tcPr>
          <w:p w:rsidR="00762AD3" w:rsidRPr="008663AE" w:rsidRDefault="00762AD3" w:rsidP="002D3447">
            <w:r w:rsidRPr="008663AE">
              <w:t>Всего</w:t>
            </w:r>
          </w:p>
        </w:tc>
        <w:tc>
          <w:tcPr>
            <w:tcW w:w="642" w:type="dxa"/>
          </w:tcPr>
          <w:p w:rsidR="00762AD3" w:rsidRPr="008663AE" w:rsidRDefault="00762AD3" w:rsidP="002D3447">
            <w:r w:rsidRPr="008663AE">
              <w:t>16</w:t>
            </w:r>
          </w:p>
        </w:tc>
        <w:tc>
          <w:tcPr>
            <w:tcW w:w="642" w:type="dxa"/>
          </w:tcPr>
          <w:p w:rsidR="00762AD3" w:rsidRPr="008663AE" w:rsidRDefault="00762AD3" w:rsidP="002D3447">
            <w:r w:rsidRPr="008663AE">
              <w:t>32</w:t>
            </w:r>
          </w:p>
        </w:tc>
        <w:tc>
          <w:tcPr>
            <w:tcW w:w="637" w:type="dxa"/>
          </w:tcPr>
          <w:p w:rsidR="00762AD3" w:rsidRPr="008663AE" w:rsidRDefault="00762AD3" w:rsidP="002D3447">
            <w:r w:rsidRPr="008663AE">
              <w:t>-</w:t>
            </w:r>
          </w:p>
        </w:tc>
        <w:tc>
          <w:tcPr>
            <w:tcW w:w="701" w:type="dxa"/>
          </w:tcPr>
          <w:p w:rsidR="00762AD3" w:rsidRPr="008663AE" w:rsidRDefault="00CB7DDC" w:rsidP="002D3447">
            <w:r>
              <w:t>48</w:t>
            </w:r>
          </w:p>
        </w:tc>
        <w:tc>
          <w:tcPr>
            <w:tcW w:w="1134" w:type="dxa"/>
          </w:tcPr>
          <w:p w:rsidR="00762AD3" w:rsidRPr="008663AE" w:rsidRDefault="00E659AD" w:rsidP="002D3447">
            <w:r w:rsidRPr="008663AE">
              <w:t>Один зачет во 2 с</w:t>
            </w:r>
            <w:r w:rsidRPr="008663AE">
              <w:t>е</w:t>
            </w:r>
            <w:r w:rsidRPr="008663AE">
              <w:t>местре</w:t>
            </w:r>
          </w:p>
        </w:tc>
      </w:tr>
    </w:tbl>
    <w:p w:rsidR="007E3E5C" w:rsidRPr="00567404" w:rsidRDefault="007E3E5C" w:rsidP="00567404">
      <w:pPr>
        <w:pStyle w:val="ac"/>
        <w:numPr>
          <w:ilvl w:val="1"/>
          <w:numId w:val="16"/>
        </w:numPr>
        <w:spacing w:line="360" w:lineRule="auto"/>
        <w:ind w:left="0" w:firstLine="0"/>
        <w:jc w:val="center"/>
        <w:rPr>
          <w:b/>
          <w:sz w:val="28"/>
          <w:szCs w:val="28"/>
        </w:rPr>
      </w:pPr>
      <w:r w:rsidRPr="00567404">
        <w:rPr>
          <w:b/>
          <w:sz w:val="28"/>
          <w:szCs w:val="28"/>
        </w:rPr>
        <w:lastRenderedPageBreak/>
        <w:t>Контроль и методическое обеспечение самостоятельной работы студентов</w:t>
      </w:r>
    </w:p>
    <w:p w:rsidR="007E3E5C" w:rsidRDefault="007E3E5C" w:rsidP="007E3E5C">
      <w:pPr>
        <w:pStyle w:val="ac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5.1.1. Контроль и методическое обеспечение самостоятельной работы студентов: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058"/>
        <w:gridCol w:w="1689"/>
        <w:gridCol w:w="1824"/>
      </w:tblGrid>
      <w:tr w:rsidR="007E3E5C" w:rsidRPr="008663AE" w:rsidTr="00567404">
        <w:tc>
          <w:tcPr>
            <w:tcW w:w="6058" w:type="dxa"/>
            <w:vAlign w:val="center"/>
          </w:tcPr>
          <w:p w:rsidR="007E3E5C" w:rsidRPr="008663AE" w:rsidRDefault="007E3E5C" w:rsidP="007E3E5C">
            <w:pPr>
              <w:jc w:val="center"/>
              <w:rPr>
                <w:sz w:val="24"/>
                <w:szCs w:val="24"/>
              </w:rPr>
            </w:pPr>
            <w:r w:rsidRPr="008663AE">
              <w:rPr>
                <w:sz w:val="24"/>
                <w:szCs w:val="24"/>
              </w:rPr>
              <w:t>Вид СРС</w:t>
            </w:r>
          </w:p>
        </w:tc>
        <w:tc>
          <w:tcPr>
            <w:tcW w:w="1689" w:type="dxa"/>
            <w:vAlign w:val="center"/>
          </w:tcPr>
          <w:p w:rsidR="007E3E5C" w:rsidRPr="008663AE" w:rsidRDefault="007E3E5C" w:rsidP="007E3E5C">
            <w:pPr>
              <w:jc w:val="center"/>
              <w:rPr>
                <w:sz w:val="24"/>
                <w:szCs w:val="24"/>
              </w:rPr>
            </w:pPr>
            <w:r w:rsidRPr="008663AE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1824" w:type="dxa"/>
            <w:vAlign w:val="center"/>
          </w:tcPr>
          <w:p w:rsidR="007E3E5C" w:rsidRPr="008663AE" w:rsidRDefault="007E3E5C" w:rsidP="007E3E5C">
            <w:pPr>
              <w:jc w:val="center"/>
              <w:rPr>
                <w:sz w:val="24"/>
                <w:szCs w:val="24"/>
              </w:rPr>
            </w:pPr>
            <w:r w:rsidRPr="008663AE">
              <w:rPr>
                <w:sz w:val="24"/>
                <w:szCs w:val="24"/>
              </w:rPr>
              <w:t>Форма ко</w:t>
            </w:r>
            <w:r w:rsidRPr="008663AE">
              <w:rPr>
                <w:sz w:val="24"/>
                <w:szCs w:val="24"/>
              </w:rPr>
              <w:t>н</w:t>
            </w:r>
            <w:r w:rsidRPr="008663AE">
              <w:rPr>
                <w:sz w:val="24"/>
                <w:szCs w:val="24"/>
              </w:rPr>
              <w:t>троля</w:t>
            </w:r>
          </w:p>
        </w:tc>
      </w:tr>
      <w:tr w:rsidR="007E3E5C" w:rsidRPr="008663AE" w:rsidTr="00567404">
        <w:tc>
          <w:tcPr>
            <w:tcW w:w="6058" w:type="dxa"/>
            <w:vAlign w:val="center"/>
          </w:tcPr>
          <w:p w:rsidR="007E3E5C" w:rsidRPr="008663AE" w:rsidRDefault="007E3E5C" w:rsidP="007E3E5C">
            <w:pPr>
              <w:jc w:val="both"/>
              <w:rPr>
                <w:b/>
                <w:sz w:val="24"/>
                <w:szCs w:val="24"/>
              </w:rPr>
            </w:pPr>
            <w:r w:rsidRPr="008663AE">
              <w:rPr>
                <w:b/>
                <w:sz w:val="24"/>
                <w:szCs w:val="24"/>
              </w:rPr>
              <w:t>Самостоятельное изучение отдельных тем и вопр</w:t>
            </w:r>
            <w:r w:rsidRPr="008663AE">
              <w:rPr>
                <w:b/>
                <w:sz w:val="24"/>
                <w:szCs w:val="24"/>
              </w:rPr>
              <w:t>о</w:t>
            </w:r>
            <w:r w:rsidRPr="008663AE">
              <w:rPr>
                <w:b/>
                <w:sz w:val="24"/>
                <w:szCs w:val="24"/>
              </w:rPr>
              <w:t>сов:</w:t>
            </w:r>
          </w:p>
          <w:p w:rsidR="007E3E5C" w:rsidRPr="008663AE" w:rsidRDefault="007E3E5C" w:rsidP="007E3E5C">
            <w:pPr>
              <w:pStyle w:val="Default"/>
              <w:jc w:val="both"/>
            </w:pPr>
            <w:r w:rsidRPr="008663AE">
              <w:t>1. Общая характеристика костей осевого и периферич</w:t>
            </w:r>
            <w:r w:rsidRPr="008663AE">
              <w:t>е</w:t>
            </w:r>
            <w:r w:rsidRPr="008663AE">
              <w:t>ского скелета.</w:t>
            </w:r>
          </w:p>
          <w:p w:rsidR="007E3E5C" w:rsidRPr="008663AE" w:rsidRDefault="007E3E5C" w:rsidP="007E3E5C">
            <w:pPr>
              <w:pStyle w:val="Default"/>
              <w:jc w:val="both"/>
            </w:pPr>
            <w:r w:rsidRPr="008663AE">
              <w:t>2. Кости лицевого и мозгового отдела черепа.</w:t>
            </w:r>
          </w:p>
          <w:p w:rsidR="007E3E5C" w:rsidRPr="008663AE" w:rsidRDefault="007E3E5C" w:rsidP="007E3E5C">
            <w:pPr>
              <w:pStyle w:val="Default"/>
              <w:jc w:val="both"/>
            </w:pPr>
            <w:r w:rsidRPr="008663AE">
              <w:t>3. Виды соединения костей.</w:t>
            </w:r>
          </w:p>
          <w:p w:rsidR="007E3E5C" w:rsidRPr="008663AE" w:rsidRDefault="007E3E5C" w:rsidP="007E3E5C">
            <w:pPr>
              <w:pStyle w:val="Default"/>
              <w:jc w:val="both"/>
            </w:pPr>
            <w:r w:rsidRPr="008663AE">
              <w:t>4. Классификация суставов по строению и по способу движения.</w:t>
            </w:r>
          </w:p>
          <w:p w:rsidR="007E3E5C" w:rsidRPr="008663AE" w:rsidRDefault="007E3E5C" w:rsidP="007E3E5C">
            <w:pPr>
              <w:pStyle w:val="Default"/>
              <w:jc w:val="both"/>
            </w:pPr>
            <w:r w:rsidRPr="008663AE">
              <w:t>5. Строение, функции и значение скелетной мускулат</w:t>
            </w:r>
            <w:r w:rsidRPr="008663AE">
              <w:t>у</w:t>
            </w:r>
            <w:r w:rsidRPr="008663AE">
              <w:t>ры.</w:t>
            </w:r>
          </w:p>
          <w:p w:rsidR="007E3E5C" w:rsidRPr="008663AE" w:rsidRDefault="007E3E5C" w:rsidP="007E3E5C">
            <w:pPr>
              <w:pStyle w:val="Default"/>
              <w:jc w:val="both"/>
            </w:pPr>
            <w:r w:rsidRPr="008663AE">
              <w:t>6. Морфофункциональная характеристика мышц.</w:t>
            </w:r>
          </w:p>
          <w:p w:rsidR="007E3E5C" w:rsidRPr="008663AE" w:rsidRDefault="007E3E5C" w:rsidP="007E3E5C">
            <w:pPr>
              <w:pStyle w:val="Default"/>
              <w:jc w:val="both"/>
            </w:pPr>
            <w:r w:rsidRPr="008663AE">
              <w:t>7. Кожный покров и его производные.</w:t>
            </w:r>
          </w:p>
          <w:p w:rsidR="007E3E5C" w:rsidRPr="008663AE" w:rsidRDefault="007E3E5C" w:rsidP="007E3E5C">
            <w:pPr>
              <w:pStyle w:val="Default"/>
              <w:jc w:val="both"/>
            </w:pPr>
            <w:r w:rsidRPr="008663AE">
              <w:t>8. Строение вымени, его возрастные и видовые особе</w:t>
            </w:r>
            <w:r w:rsidRPr="008663AE">
              <w:t>н</w:t>
            </w:r>
            <w:r w:rsidRPr="008663AE">
              <w:t>ности.</w:t>
            </w:r>
          </w:p>
          <w:p w:rsidR="007E3E5C" w:rsidRPr="008663AE" w:rsidRDefault="007E3E5C" w:rsidP="007E3E5C">
            <w:pPr>
              <w:pStyle w:val="Default"/>
              <w:jc w:val="both"/>
            </w:pPr>
            <w:r w:rsidRPr="008663AE">
              <w:t>9. Железы кожи (потовые, сальные).</w:t>
            </w:r>
          </w:p>
          <w:p w:rsidR="007E3E5C" w:rsidRPr="008663AE" w:rsidRDefault="007E3E5C" w:rsidP="007E3E5C">
            <w:pPr>
              <w:pStyle w:val="Default"/>
              <w:jc w:val="both"/>
            </w:pPr>
            <w:r w:rsidRPr="008663AE">
              <w:t>10. Трубкооб</w:t>
            </w:r>
            <w:r w:rsidR="00943E85" w:rsidRPr="008663AE">
              <w:t>разные и паренхиматозные органы.</w:t>
            </w:r>
          </w:p>
          <w:p w:rsidR="007E3E5C" w:rsidRPr="008663AE" w:rsidRDefault="007E3E5C" w:rsidP="007E3E5C">
            <w:pPr>
              <w:pStyle w:val="Default"/>
              <w:jc w:val="both"/>
            </w:pPr>
            <w:r w:rsidRPr="008663AE">
              <w:t>11. Органы ротовой полости (губы, щеки, зубы, язык, твердое и мягкое небо, слюнные железы).</w:t>
            </w:r>
          </w:p>
          <w:p w:rsidR="007E3E5C" w:rsidRPr="008663AE" w:rsidRDefault="007E3E5C" w:rsidP="007E3E5C">
            <w:pPr>
              <w:pStyle w:val="Default"/>
              <w:jc w:val="both"/>
            </w:pPr>
            <w:r w:rsidRPr="008663AE">
              <w:t xml:space="preserve">12. </w:t>
            </w:r>
            <w:r w:rsidR="00943E85" w:rsidRPr="008663AE">
              <w:t>Строение и топография глотки</w:t>
            </w:r>
            <w:r w:rsidRPr="008663AE">
              <w:t>.</w:t>
            </w:r>
          </w:p>
          <w:p w:rsidR="007E3E5C" w:rsidRPr="008663AE" w:rsidRDefault="00943E85" w:rsidP="007E3E5C">
            <w:pPr>
              <w:pStyle w:val="Default"/>
              <w:jc w:val="both"/>
            </w:pPr>
            <w:r w:rsidRPr="008663AE">
              <w:t>13. Топография и строение пищевода</w:t>
            </w:r>
            <w:r w:rsidR="007E3E5C" w:rsidRPr="008663AE">
              <w:t>.</w:t>
            </w:r>
          </w:p>
          <w:p w:rsidR="007E3E5C" w:rsidRPr="008663AE" w:rsidRDefault="007E3E5C" w:rsidP="007E3E5C">
            <w:pPr>
              <w:pStyle w:val="Default"/>
              <w:jc w:val="both"/>
            </w:pPr>
            <w:r w:rsidRPr="008663AE">
              <w:t>14. Анатомия однокамерного и многокамерного желу</w:t>
            </w:r>
            <w:r w:rsidRPr="008663AE">
              <w:t>д</w:t>
            </w:r>
            <w:r w:rsidRPr="008663AE">
              <w:t>ков домашних животных.</w:t>
            </w:r>
          </w:p>
          <w:p w:rsidR="007E3E5C" w:rsidRPr="008663AE" w:rsidRDefault="007E3E5C" w:rsidP="007E3E5C">
            <w:pPr>
              <w:pStyle w:val="Default"/>
              <w:jc w:val="both"/>
            </w:pPr>
            <w:r w:rsidRPr="008663AE">
              <w:t>15. Тонкий отдел кишечника</w:t>
            </w:r>
            <w:r w:rsidR="00943E85" w:rsidRPr="008663AE">
              <w:t xml:space="preserve"> КРС</w:t>
            </w:r>
            <w:r w:rsidRPr="008663AE">
              <w:t>.</w:t>
            </w:r>
          </w:p>
          <w:p w:rsidR="007E3E5C" w:rsidRPr="008663AE" w:rsidRDefault="007E3E5C" w:rsidP="007E3E5C">
            <w:pPr>
              <w:pStyle w:val="Default"/>
              <w:jc w:val="both"/>
            </w:pPr>
            <w:r w:rsidRPr="008663AE">
              <w:t>16. Застенные пищеварительные железы.</w:t>
            </w:r>
          </w:p>
          <w:p w:rsidR="007E3E5C" w:rsidRPr="008663AE" w:rsidRDefault="007E3E5C" w:rsidP="007E3E5C">
            <w:pPr>
              <w:pStyle w:val="Default"/>
              <w:jc w:val="both"/>
            </w:pPr>
            <w:r w:rsidRPr="008663AE">
              <w:t xml:space="preserve">17. </w:t>
            </w:r>
            <w:r w:rsidR="00943E85" w:rsidRPr="008663AE">
              <w:t>Видовые особенности толстого</w:t>
            </w:r>
            <w:r w:rsidRPr="008663AE">
              <w:t xml:space="preserve"> отдел</w:t>
            </w:r>
            <w:r w:rsidR="00943E85" w:rsidRPr="008663AE">
              <w:t>а</w:t>
            </w:r>
            <w:r w:rsidRPr="008663AE">
              <w:t xml:space="preserve"> кишечника.</w:t>
            </w:r>
          </w:p>
          <w:p w:rsidR="007E3E5C" w:rsidRPr="008663AE" w:rsidRDefault="007E3E5C" w:rsidP="00943E85">
            <w:pPr>
              <w:pStyle w:val="Default"/>
              <w:jc w:val="both"/>
            </w:pPr>
            <w:r w:rsidRPr="008663AE">
              <w:t xml:space="preserve">18. </w:t>
            </w:r>
            <w:r w:rsidR="00943E85" w:rsidRPr="008663AE">
              <w:t xml:space="preserve">Видовые особенности </w:t>
            </w:r>
            <w:r w:rsidRPr="008663AE">
              <w:t>тра</w:t>
            </w:r>
            <w:r w:rsidR="00943E85" w:rsidRPr="008663AE">
              <w:t>хеи и легких</w:t>
            </w:r>
            <w:r w:rsidRPr="008663AE">
              <w:t>.</w:t>
            </w:r>
          </w:p>
        </w:tc>
        <w:tc>
          <w:tcPr>
            <w:tcW w:w="1689" w:type="dxa"/>
          </w:tcPr>
          <w:p w:rsidR="007E3E5C" w:rsidRPr="008663AE" w:rsidRDefault="00033EFA" w:rsidP="007E3E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824" w:type="dxa"/>
          </w:tcPr>
          <w:p w:rsidR="007E3E5C" w:rsidRPr="008663AE" w:rsidRDefault="007E3E5C" w:rsidP="007E3E5C">
            <w:pPr>
              <w:jc w:val="both"/>
              <w:rPr>
                <w:sz w:val="24"/>
                <w:szCs w:val="24"/>
              </w:rPr>
            </w:pPr>
            <w:r w:rsidRPr="008663AE">
              <w:rPr>
                <w:sz w:val="24"/>
                <w:szCs w:val="24"/>
              </w:rPr>
              <w:t>Собеседование, опрос</w:t>
            </w:r>
          </w:p>
        </w:tc>
      </w:tr>
      <w:tr w:rsidR="007E3E5C" w:rsidRPr="008663AE" w:rsidTr="00567404">
        <w:tc>
          <w:tcPr>
            <w:tcW w:w="6058" w:type="dxa"/>
            <w:vAlign w:val="center"/>
          </w:tcPr>
          <w:p w:rsidR="007E3E5C" w:rsidRPr="008663AE" w:rsidRDefault="00943E85" w:rsidP="007E3E5C">
            <w:pPr>
              <w:jc w:val="both"/>
              <w:rPr>
                <w:b/>
                <w:sz w:val="24"/>
                <w:szCs w:val="24"/>
              </w:rPr>
            </w:pPr>
            <w:r w:rsidRPr="008663AE">
              <w:rPr>
                <w:b/>
                <w:sz w:val="24"/>
                <w:szCs w:val="24"/>
              </w:rPr>
              <w:t>Подготовка рефератов и докладов по индивидуал</w:t>
            </w:r>
            <w:r w:rsidRPr="008663AE">
              <w:rPr>
                <w:b/>
                <w:sz w:val="24"/>
                <w:szCs w:val="24"/>
              </w:rPr>
              <w:t>ь</w:t>
            </w:r>
            <w:r w:rsidRPr="008663AE">
              <w:rPr>
                <w:b/>
                <w:sz w:val="24"/>
                <w:szCs w:val="24"/>
              </w:rPr>
              <w:t>ным заданиям:</w:t>
            </w:r>
          </w:p>
          <w:p w:rsidR="00943E85" w:rsidRPr="008663AE" w:rsidRDefault="00943E85" w:rsidP="00943E85">
            <w:pPr>
              <w:pStyle w:val="Default"/>
              <w:jc w:val="both"/>
            </w:pPr>
            <w:r w:rsidRPr="008663AE">
              <w:t>1. Типы почек у различных видов животных.</w:t>
            </w:r>
          </w:p>
          <w:p w:rsidR="00943E85" w:rsidRPr="008663AE" w:rsidRDefault="00943E85" w:rsidP="00943E85">
            <w:pPr>
              <w:pStyle w:val="Default"/>
              <w:jc w:val="both"/>
            </w:pPr>
            <w:r w:rsidRPr="008663AE">
              <w:t>2. Мочеотводящие пути у КРС и лошадей.</w:t>
            </w:r>
          </w:p>
          <w:p w:rsidR="00943E85" w:rsidRPr="008663AE" w:rsidRDefault="00943E85" w:rsidP="00943E85">
            <w:pPr>
              <w:pStyle w:val="Default"/>
              <w:jc w:val="both"/>
            </w:pPr>
            <w:r w:rsidRPr="008663AE">
              <w:t>3. Анатомия почки.</w:t>
            </w:r>
          </w:p>
          <w:p w:rsidR="00943E85" w:rsidRPr="008663AE" w:rsidRDefault="00943E85" w:rsidP="00943E85">
            <w:pPr>
              <w:pStyle w:val="Default"/>
              <w:jc w:val="both"/>
            </w:pPr>
            <w:r w:rsidRPr="008663AE">
              <w:t>4. Типы маток млекопитающих. Анатомическое стро</w:t>
            </w:r>
            <w:r w:rsidRPr="008663AE">
              <w:t>е</w:t>
            </w:r>
            <w:r w:rsidRPr="008663AE">
              <w:t>ние матки.</w:t>
            </w:r>
          </w:p>
          <w:p w:rsidR="00943E85" w:rsidRPr="008663AE" w:rsidRDefault="00943E85" w:rsidP="00943E85">
            <w:pPr>
              <w:pStyle w:val="Default"/>
              <w:jc w:val="both"/>
            </w:pPr>
            <w:r w:rsidRPr="008663AE">
              <w:t>5. Строение, топография органов размножения коровы, свиньи и кобылы.</w:t>
            </w:r>
          </w:p>
          <w:p w:rsidR="00943E85" w:rsidRPr="008663AE" w:rsidRDefault="00943E85" w:rsidP="00943E85">
            <w:pPr>
              <w:pStyle w:val="Default"/>
              <w:jc w:val="both"/>
            </w:pPr>
            <w:r w:rsidRPr="008663AE">
              <w:t>6. Органы размножения самцов.</w:t>
            </w:r>
          </w:p>
          <w:p w:rsidR="00943E85" w:rsidRPr="008663AE" w:rsidRDefault="00943E85" w:rsidP="00943E85">
            <w:pPr>
              <w:pStyle w:val="Default"/>
              <w:jc w:val="both"/>
            </w:pPr>
            <w:r w:rsidRPr="008663AE">
              <w:t>7. Строение и топография сердца.</w:t>
            </w:r>
          </w:p>
          <w:p w:rsidR="00943E85" w:rsidRPr="008663AE" w:rsidRDefault="00943E85" w:rsidP="00943E85">
            <w:pPr>
              <w:pStyle w:val="Default"/>
              <w:jc w:val="both"/>
            </w:pPr>
            <w:r w:rsidRPr="008663AE">
              <w:t>8. Классификация и строение кровеносных сосудов.</w:t>
            </w:r>
          </w:p>
          <w:p w:rsidR="00943E85" w:rsidRPr="008663AE" w:rsidRDefault="00943E85" w:rsidP="00943E85">
            <w:pPr>
              <w:pStyle w:val="Default"/>
              <w:jc w:val="both"/>
            </w:pPr>
            <w:r w:rsidRPr="008663AE">
              <w:t>9. Магистрали большого и малого кругов кровообращ</w:t>
            </w:r>
            <w:r w:rsidRPr="008663AE">
              <w:t>е</w:t>
            </w:r>
            <w:r w:rsidRPr="008663AE">
              <w:t>ния.</w:t>
            </w:r>
          </w:p>
          <w:p w:rsidR="00943E85" w:rsidRPr="008663AE" w:rsidRDefault="00943E85" w:rsidP="00943E85">
            <w:pPr>
              <w:pStyle w:val="Default"/>
              <w:jc w:val="both"/>
            </w:pPr>
            <w:r w:rsidRPr="008663AE">
              <w:t>10. Строение и функция органов лимфообращения.</w:t>
            </w:r>
          </w:p>
          <w:p w:rsidR="00943E85" w:rsidRPr="008663AE" w:rsidRDefault="00943E85" w:rsidP="00943E85">
            <w:pPr>
              <w:pStyle w:val="Default"/>
              <w:jc w:val="both"/>
            </w:pPr>
            <w:r w:rsidRPr="008663AE">
              <w:t>11. Центральные и периферические органы иммуног</w:t>
            </w:r>
            <w:r w:rsidRPr="008663AE">
              <w:t>е</w:t>
            </w:r>
            <w:r w:rsidRPr="008663AE">
              <w:t>неза и кроветворения.</w:t>
            </w:r>
          </w:p>
          <w:p w:rsidR="00943E85" w:rsidRPr="008663AE" w:rsidRDefault="00943E85" w:rsidP="00943E85">
            <w:pPr>
              <w:pStyle w:val="Default"/>
              <w:jc w:val="both"/>
            </w:pPr>
            <w:r w:rsidRPr="008663AE">
              <w:lastRenderedPageBreak/>
              <w:t>12. Общая характеристика нервной системы.</w:t>
            </w:r>
          </w:p>
          <w:p w:rsidR="00943E85" w:rsidRPr="008663AE" w:rsidRDefault="00943E85" w:rsidP="00943E85">
            <w:pPr>
              <w:pStyle w:val="Default"/>
              <w:jc w:val="both"/>
            </w:pPr>
            <w:r w:rsidRPr="008663AE">
              <w:t>13. Спинной мозг (функция, строение, оболочки).</w:t>
            </w:r>
          </w:p>
          <w:p w:rsidR="00943E85" w:rsidRPr="008663AE" w:rsidRDefault="00943E85" w:rsidP="00943E85">
            <w:pPr>
              <w:pStyle w:val="Default"/>
              <w:jc w:val="both"/>
            </w:pPr>
            <w:r w:rsidRPr="008663AE">
              <w:t>14. Головной мозг (отделы, функции, оболочки).</w:t>
            </w:r>
          </w:p>
          <w:p w:rsidR="00943E85" w:rsidRPr="008663AE" w:rsidRDefault="00943E85" w:rsidP="00943E85">
            <w:pPr>
              <w:pStyle w:val="Default"/>
              <w:jc w:val="both"/>
            </w:pPr>
            <w:r w:rsidRPr="008663AE">
              <w:t>15. Черепные и спинномозговые нервы.</w:t>
            </w:r>
          </w:p>
          <w:p w:rsidR="00943E85" w:rsidRPr="008663AE" w:rsidRDefault="00943E85" w:rsidP="00943E85">
            <w:pPr>
              <w:pStyle w:val="Default"/>
              <w:jc w:val="both"/>
            </w:pPr>
            <w:r w:rsidRPr="008663AE">
              <w:t>16. Автономная (вегетативная) части нервной системы.</w:t>
            </w:r>
          </w:p>
          <w:p w:rsidR="00943E85" w:rsidRPr="008663AE" w:rsidRDefault="00943E85" w:rsidP="00943E85">
            <w:pPr>
              <w:pStyle w:val="Default"/>
              <w:jc w:val="both"/>
            </w:pPr>
            <w:r w:rsidRPr="008663AE">
              <w:t>17. Анатомия органов чувств. Понятие об анализаторах.</w:t>
            </w:r>
          </w:p>
          <w:p w:rsidR="00943E85" w:rsidRPr="008663AE" w:rsidRDefault="00943E85" w:rsidP="00943E85">
            <w:pPr>
              <w:jc w:val="both"/>
              <w:rPr>
                <w:b/>
                <w:sz w:val="24"/>
                <w:szCs w:val="24"/>
              </w:rPr>
            </w:pPr>
            <w:r w:rsidRPr="008663AE">
              <w:rPr>
                <w:sz w:val="24"/>
                <w:szCs w:val="24"/>
              </w:rPr>
              <w:t>18. Эндокринная система животных и её роль в регул</w:t>
            </w:r>
            <w:r w:rsidRPr="008663AE">
              <w:rPr>
                <w:sz w:val="24"/>
                <w:szCs w:val="24"/>
              </w:rPr>
              <w:t>я</w:t>
            </w:r>
            <w:r w:rsidRPr="008663AE">
              <w:rPr>
                <w:sz w:val="24"/>
                <w:szCs w:val="24"/>
              </w:rPr>
              <w:t>ции функций.</w:t>
            </w:r>
          </w:p>
        </w:tc>
        <w:tc>
          <w:tcPr>
            <w:tcW w:w="1689" w:type="dxa"/>
          </w:tcPr>
          <w:p w:rsidR="007E3E5C" w:rsidRPr="008663AE" w:rsidRDefault="00216A63" w:rsidP="007E3E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1824" w:type="dxa"/>
          </w:tcPr>
          <w:p w:rsidR="007E3E5C" w:rsidRPr="008663AE" w:rsidRDefault="00943E85" w:rsidP="00943E85">
            <w:pPr>
              <w:jc w:val="both"/>
              <w:rPr>
                <w:sz w:val="24"/>
                <w:szCs w:val="24"/>
              </w:rPr>
            </w:pPr>
            <w:r w:rsidRPr="008663AE">
              <w:rPr>
                <w:sz w:val="24"/>
                <w:szCs w:val="24"/>
              </w:rPr>
              <w:t>Реферативная, доклад, пр</w:t>
            </w:r>
            <w:r w:rsidRPr="008663AE">
              <w:rPr>
                <w:sz w:val="24"/>
                <w:szCs w:val="24"/>
              </w:rPr>
              <w:t>е</w:t>
            </w:r>
            <w:r w:rsidRPr="008663AE">
              <w:rPr>
                <w:sz w:val="24"/>
                <w:szCs w:val="24"/>
              </w:rPr>
              <w:t>зентация</w:t>
            </w:r>
          </w:p>
        </w:tc>
      </w:tr>
      <w:tr w:rsidR="003D2D07" w:rsidRPr="008663AE" w:rsidTr="00FC7E1F">
        <w:tc>
          <w:tcPr>
            <w:tcW w:w="6058" w:type="dxa"/>
            <w:vAlign w:val="center"/>
          </w:tcPr>
          <w:p w:rsidR="003D2D07" w:rsidRPr="008663AE" w:rsidRDefault="003D2D07" w:rsidP="00FC7E1F">
            <w:pPr>
              <w:jc w:val="both"/>
            </w:pPr>
            <w:r>
              <w:lastRenderedPageBreak/>
              <w:t>Подготовка к зачету</w:t>
            </w:r>
          </w:p>
        </w:tc>
        <w:tc>
          <w:tcPr>
            <w:tcW w:w="1689" w:type="dxa"/>
            <w:vAlign w:val="center"/>
          </w:tcPr>
          <w:p w:rsidR="003D2D07" w:rsidRPr="008663AE" w:rsidRDefault="003D2D07" w:rsidP="00FC7E1F">
            <w:pPr>
              <w:jc w:val="center"/>
            </w:pPr>
            <w:r>
              <w:t>12</w:t>
            </w:r>
          </w:p>
        </w:tc>
        <w:tc>
          <w:tcPr>
            <w:tcW w:w="1824" w:type="dxa"/>
            <w:vAlign w:val="center"/>
          </w:tcPr>
          <w:p w:rsidR="003D2D07" w:rsidRPr="008663AE" w:rsidRDefault="003D2D07" w:rsidP="00FC7E1F">
            <w:pPr>
              <w:jc w:val="both"/>
            </w:pPr>
            <w:r>
              <w:t>Зачет</w:t>
            </w:r>
          </w:p>
        </w:tc>
      </w:tr>
    </w:tbl>
    <w:p w:rsidR="00216A63" w:rsidRPr="00216A63" w:rsidRDefault="00216A63" w:rsidP="00216A63">
      <w:pPr>
        <w:pStyle w:val="ac"/>
        <w:spacing w:line="360" w:lineRule="auto"/>
        <w:ind w:left="0"/>
        <w:rPr>
          <w:sz w:val="28"/>
          <w:szCs w:val="28"/>
        </w:rPr>
      </w:pPr>
    </w:p>
    <w:p w:rsidR="008E3CEF" w:rsidRPr="003D2D07" w:rsidRDefault="008E3CEF" w:rsidP="003D2D07">
      <w:pPr>
        <w:pStyle w:val="ac"/>
        <w:numPr>
          <w:ilvl w:val="0"/>
          <w:numId w:val="16"/>
        </w:numPr>
        <w:spacing w:line="360" w:lineRule="auto"/>
        <w:ind w:left="0" w:firstLine="0"/>
        <w:jc w:val="center"/>
        <w:rPr>
          <w:b/>
          <w:sz w:val="28"/>
          <w:szCs w:val="28"/>
        </w:rPr>
      </w:pPr>
      <w:r w:rsidRPr="003D2D07">
        <w:rPr>
          <w:b/>
          <w:sz w:val="28"/>
          <w:szCs w:val="28"/>
        </w:rPr>
        <w:t>Образовательные технологии</w:t>
      </w:r>
    </w:p>
    <w:p w:rsidR="008E3CEF" w:rsidRPr="008E3CEF" w:rsidRDefault="008E3CEF" w:rsidP="008E3CE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6.1. </w:t>
      </w:r>
      <w:r w:rsidRPr="008D5AF4">
        <w:rPr>
          <w:sz w:val="28"/>
          <w:szCs w:val="28"/>
        </w:rPr>
        <w:t>Активные и интерактивные формы проведения занятий, используемые на аудиторных занятиях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9"/>
        <w:gridCol w:w="1018"/>
        <w:gridCol w:w="6117"/>
        <w:gridCol w:w="1168"/>
      </w:tblGrid>
      <w:tr w:rsidR="008E3CEF" w:rsidTr="008663AE">
        <w:trPr>
          <w:trHeight w:val="301"/>
        </w:trPr>
        <w:tc>
          <w:tcPr>
            <w:tcW w:w="1019" w:type="dxa"/>
            <w:vAlign w:val="center"/>
          </w:tcPr>
          <w:p w:rsidR="008E3CEF" w:rsidRPr="005742B8" w:rsidRDefault="008663AE" w:rsidP="008663AE">
            <w:pPr>
              <w:jc w:val="center"/>
            </w:pPr>
            <w:r>
              <w:t>С</w:t>
            </w:r>
            <w:r w:rsidR="008E3CEF" w:rsidRPr="00845B4B">
              <w:t>е</w:t>
            </w:r>
            <w:r w:rsidR="008E3CEF" w:rsidRPr="00845B4B">
              <w:t>местр</w:t>
            </w:r>
          </w:p>
        </w:tc>
        <w:tc>
          <w:tcPr>
            <w:tcW w:w="1018" w:type="dxa"/>
            <w:vAlign w:val="center"/>
          </w:tcPr>
          <w:p w:rsidR="008E3CEF" w:rsidRPr="00845B4B" w:rsidRDefault="008E3CEF" w:rsidP="008663AE">
            <w:pPr>
              <w:jc w:val="center"/>
            </w:pPr>
            <w:r w:rsidRPr="00845B4B">
              <w:t>Вид занятий (Л, ПР, ЛП)</w:t>
            </w:r>
          </w:p>
        </w:tc>
        <w:tc>
          <w:tcPr>
            <w:tcW w:w="6117" w:type="dxa"/>
            <w:vAlign w:val="center"/>
          </w:tcPr>
          <w:p w:rsidR="008E3CEF" w:rsidRPr="00845B4B" w:rsidRDefault="008E3CEF" w:rsidP="008663AE">
            <w:pPr>
              <w:jc w:val="center"/>
            </w:pPr>
            <w:r w:rsidRPr="00845B4B">
              <w:t>Используемые активные и интерактивные формы прове</w:t>
            </w:r>
            <w:r>
              <w:softHyphen/>
            </w:r>
            <w:r w:rsidRPr="00845B4B">
              <w:t>дения занятий</w:t>
            </w:r>
          </w:p>
        </w:tc>
        <w:tc>
          <w:tcPr>
            <w:tcW w:w="1168" w:type="dxa"/>
            <w:vAlign w:val="center"/>
          </w:tcPr>
          <w:p w:rsidR="008E3CEF" w:rsidRPr="00845B4B" w:rsidRDefault="008E3CEF" w:rsidP="008663AE">
            <w:pPr>
              <w:jc w:val="center"/>
            </w:pPr>
            <w:r w:rsidRPr="00845B4B">
              <w:t>Колич</w:t>
            </w:r>
            <w:r w:rsidRPr="00845B4B">
              <w:t>е</w:t>
            </w:r>
            <w:r w:rsidRPr="00845B4B">
              <w:t>ство ч</w:t>
            </w:r>
            <w:r w:rsidRPr="00845B4B">
              <w:t>а</w:t>
            </w:r>
            <w:r w:rsidRPr="00845B4B">
              <w:t>сов</w:t>
            </w:r>
          </w:p>
        </w:tc>
      </w:tr>
      <w:tr w:rsidR="008E3CEF" w:rsidTr="001438AA">
        <w:trPr>
          <w:trHeight w:val="184"/>
        </w:trPr>
        <w:tc>
          <w:tcPr>
            <w:tcW w:w="1019" w:type="dxa"/>
            <w:vMerge w:val="restart"/>
          </w:tcPr>
          <w:p w:rsidR="008E3CEF" w:rsidRPr="00B9366B" w:rsidRDefault="008E3CEF" w:rsidP="001438AA">
            <w:pPr>
              <w:jc w:val="center"/>
            </w:pPr>
            <w:r>
              <w:t>2</w:t>
            </w:r>
          </w:p>
        </w:tc>
        <w:tc>
          <w:tcPr>
            <w:tcW w:w="1018" w:type="dxa"/>
          </w:tcPr>
          <w:p w:rsidR="008E3CEF" w:rsidRPr="00845B4B" w:rsidRDefault="008E3CEF" w:rsidP="001438AA">
            <w:r w:rsidRPr="00845B4B">
              <w:t>Л</w:t>
            </w:r>
          </w:p>
        </w:tc>
        <w:tc>
          <w:tcPr>
            <w:tcW w:w="6117" w:type="dxa"/>
          </w:tcPr>
          <w:p w:rsidR="008E3CEF" w:rsidRPr="00845B4B" w:rsidRDefault="008E3CEF" w:rsidP="001438AA">
            <w:r>
              <w:t>Лекции – презентации, мультимедийные формы, разбор конкретных ситуаций</w:t>
            </w:r>
          </w:p>
        </w:tc>
        <w:tc>
          <w:tcPr>
            <w:tcW w:w="1168" w:type="dxa"/>
          </w:tcPr>
          <w:p w:rsidR="008E3CEF" w:rsidRPr="00845B4B" w:rsidRDefault="008E3CEF" w:rsidP="001438AA">
            <w:r>
              <w:t>16</w:t>
            </w:r>
          </w:p>
        </w:tc>
      </w:tr>
      <w:tr w:rsidR="008E3CEF" w:rsidTr="001438AA">
        <w:trPr>
          <w:trHeight w:val="251"/>
        </w:trPr>
        <w:tc>
          <w:tcPr>
            <w:tcW w:w="1019" w:type="dxa"/>
            <w:vMerge/>
          </w:tcPr>
          <w:p w:rsidR="008E3CEF" w:rsidRPr="00845B4B" w:rsidRDefault="008E3CEF" w:rsidP="001438AA"/>
        </w:tc>
        <w:tc>
          <w:tcPr>
            <w:tcW w:w="1018" w:type="dxa"/>
          </w:tcPr>
          <w:p w:rsidR="008E3CEF" w:rsidRPr="00845B4B" w:rsidRDefault="008E3CEF" w:rsidP="001438AA">
            <w:r w:rsidRPr="00845B4B">
              <w:t>ПР</w:t>
            </w:r>
          </w:p>
        </w:tc>
        <w:tc>
          <w:tcPr>
            <w:tcW w:w="6117" w:type="dxa"/>
          </w:tcPr>
          <w:p w:rsidR="008E3CEF" w:rsidRPr="00845B4B" w:rsidRDefault="008E3CEF" w:rsidP="001438AA">
            <w:r>
              <w:t>-</w:t>
            </w:r>
          </w:p>
        </w:tc>
        <w:tc>
          <w:tcPr>
            <w:tcW w:w="1168" w:type="dxa"/>
          </w:tcPr>
          <w:p w:rsidR="008E3CEF" w:rsidRPr="00845B4B" w:rsidRDefault="008E3CEF" w:rsidP="001438AA">
            <w:r>
              <w:t>-</w:t>
            </w:r>
          </w:p>
        </w:tc>
      </w:tr>
      <w:tr w:rsidR="008E3CEF" w:rsidTr="001438AA">
        <w:trPr>
          <w:trHeight w:val="285"/>
        </w:trPr>
        <w:tc>
          <w:tcPr>
            <w:tcW w:w="1019" w:type="dxa"/>
            <w:vMerge/>
          </w:tcPr>
          <w:p w:rsidR="008E3CEF" w:rsidRPr="00845B4B" w:rsidRDefault="008E3CEF" w:rsidP="001438AA"/>
        </w:tc>
        <w:tc>
          <w:tcPr>
            <w:tcW w:w="1018" w:type="dxa"/>
          </w:tcPr>
          <w:p w:rsidR="008E3CEF" w:rsidRPr="00845B4B" w:rsidRDefault="008E3CEF" w:rsidP="001438AA">
            <w:r w:rsidRPr="00845B4B">
              <w:t>ЛП</w:t>
            </w:r>
          </w:p>
        </w:tc>
        <w:tc>
          <w:tcPr>
            <w:tcW w:w="6117" w:type="dxa"/>
          </w:tcPr>
          <w:p w:rsidR="008E3CEF" w:rsidRPr="00845B4B" w:rsidRDefault="008E3CEF" w:rsidP="001438AA">
            <w:r>
              <w:t>Мультимедийные формы, разбор конкретных ситуаций, семинары с решением конкретных задач, создание групп для решения интерактивных задач</w:t>
            </w:r>
          </w:p>
        </w:tc>
        <w:tc>
          <w:tcPr>
            <w:tcW w:w="1168" w:type="dxa"/>
          </w:tcPr>
          <w:p w:rsidR="008E3CEF" w:rsidRPr="00845B4B" w:rsidRDefault="008E3CEF" w:rsidP="001438AA">
            <w:r>
              <w:t>32</w:t>
            </w:r>
          </w:p>
        </w:tc>
      </w:tr>
      <w:tr w:rsidR="008E3CEF" w:rsidTr="001438AA">
        <w:tc>
          <w:tcPr>
            <w:tcW w:w="8154" w:type="dxa"/>
            <w:gridSpan w:val="3"/>
          </w:tcPr>
          <w:p w:rsidR="008E3CEF" w:rsidRPr="00845B4B" w:rsidRDefault="008E3CEF" w:rsidP="001438AA">
            <w:r w:rsidRPr="00845B4B">
              <w:t>Итого:</w:t>
            </w:r>
          </w:p>
        </w:tc>
        <w:tc>
          <w:tcPr>
            <w:tcW w:w="1168" w:type="dxa"/>
          </w:tcPr>
          <w:p w:rsidR="008E3CEF" w:rsidRPr="00845B4B" w:rsidRDefault="008E3CEF" w:rsidP="001438AA">
            <w:r>
              <w:t>48</w:t>
            </w:r>
          </w:p>
        </w:tc>
      </w:tr>
    </w:tbl>
    <w:p w:rsidR="00216A63" w:rsidRDefault="00216A63" w:rsidP="00811A1D">
      <w:pPr>
        <w:pStyle w:val="a3"/>
        <w:spacing w:line="360" w:lineRule="auto"/>
        <w:jc w:val="both"/>
        <w:rPr>
          <w:szCs w:val="28"/>
        </w:rPr>
      </w:pPr>
    </w:p>
    <w:p w:rsidR="008E3CEF" w:rsidRPr="00216A63" w:rsidRDefault="008E3CEF" w:rsidP="003D2D07">
      <w:pPr>
        <w:pStyle w:val="ac"/>
        <w:numPr>
          <w:ilvl w:val="0"/>
          <w:numId w:val="16"/>
        </w:numPr>
        <w:spacing w:line="360" w:lineRule="auto"/>
        <w:ind w:left="0" w:firstLine="0"/>
        <w:jc w:val="center"/>
        <w:rPr>
          <w:b/>
          <w:sz w:val="28"/>
        </w:rPr>
      </w:pPr>
      <w:r w:rsidRPr="008E3CEF">
        <w:rPr>
          <w:b/>
          <w:sz w:val="28"/>
        </w:rPr>
        <w:t>Характеристика фондов оценочных средств для текущего ко</w:t>
      </w:r>
      <w:r w:rsidRPr="008E3CEF">
        <w:rPr>
          <w:b/>
          <w:sz w:val="28"/>
        </w:rPr>
        <w:t>н</w:t>
      </w:r>
      <w:r w:rsidRPr="008E3CEF">
        <w:rPr>
          <w:b/>
          <w:sz w:val="28"/>
        </w:rPr>
        <w:t>троля успеваемости и промежуточной аттестации</w:t>
      </w:r>
      <w:r w:rsidR="00A824B3">
        <w:rPr>
          <w:b/>
          <w:sz w:val="28"/>
        </w:rPr>
        <w:t>:</w:t>
      </w:r>
    </w:p>
    <w:p w:rsidR="008E3CEF" w:rsidRPr="00216A63" w:rsidRDefault="008E3CEF" w:rsidP="003D2D07">
      <w:pPr>
        <w:pStyle w:val="a3"/>
        <w:numPr>
          <w:ilvl w:val="1"/>
          <w:numId w:val="16"/>
        </w:numPr>
        <w:spacing w:line="360" w:lineRule="auto"/>
        <w:ind w:left="0" w:firstLine="0"/>
        <w:rPr>
          <w:rFonts w:ascii="Times New Roman CYR" w:hAnsi="Times New Roman CYR" w:cs="Times New Roman CYR"/>
          <w:b/>
          <w:szCs w:val="28"/>
        </w:rPr>
      </w:pPr>
      <w:r w:rsidRPr="00660F19">
        <w:rPr>
          <w:rFonts w:ascii="Times New Roman CYR" w:hAnsi="Times New Roman CYR" w:cs="Times New Roman CYR"/>
          <w:b/>
          <w:szCs w:val="28"/>
        </w:rPr>
        <w:t>Характеристика фондов оценочных средств для промежуточной аттестации</w:t>
      </w:r>
      <w:r w:rsidR="00A824B3">
        <w:rPr>
          <w:rFonts w:ascii="Times New Roman CYR" w:hAnsi="Times New Roman CYR" w:cs="Times New Roman CYR"/>
          <w:b/>
          <w:szCs w:val="28"/>
        </w:rPr>
        <w:t>:</w:t>
      </w:r>
    </w:p>
    <w:p w:rsidR="00AA3F0A" w:rsidRPr="00A824B3" w:rsidRDefault="008E3CEF" w:rsidP="00A824B3">
      <w:pPr>
        <w:pStyle w:val="a3"/>
        <w:spacing w:line="360" w:lineRule="auto"/>
        <w:jc w:val="both"/>
        <w:rPr>
          <w:i/>
          <w:szCs w:val="28"/>
          <w:u w:val="single"/>
        </w:rPr>
      </w:pPr>
      <w:r w:rsidRPr="00A824B3">
        <w:rPr>
          <w:i/>
          <w:szCs w:val="28"/>
          <w:u w:val="single"/>
        </w:rPr>
        <w:t xml:space="preserve">Перечень вопросов к </w:t>
      </w:r>
      <w:r w:rsidR="00AA3F0A" w:rsidRPr="00A824B3">
        <w:rPr>
          <w:i/>
          <w:szCs w:val="28"/>
          <w:u w:val="single"/>
        </w:rPr>
        <w:t xml:space="preserve">зачету по дисциплине </w:t>
      </w:r>
      <w:r w:rsidRPr="00A824B3">
        <w:rPr>
          <w:i/>
          <w:szCs w:val="28"/>
          <w:u w:val="single"/>
        </w:rPr>
        <w:t>«</w:t>
      </w:r>
      <w:r w:rsidR="00AA3F0A" w:rsidRPr="00A824B3">
        <w:rPr>
          <w:i/>
          <w:szCs w:val="28"/>
          <w:u w:val="single"/>
        </w:rPr>
        <w:t>Клиническая анатомия</w:t>
      </w:r>
      <w:r w:rsidRPr="00A824B3">
        <w:rPr>
          <w:i/>
          <w:szCs w:val="28"/>
          <w:u w:val="single"/>
        </w:rPr>
        <w:t>»</w:t>
      </w:r>
      <w:r w:rsidR="00AA3F0A" w:rsidRPr="00A824B3">
        <w:rPr>
          <w:i/>
          <w:szCs w:val="28"/>
          <w:u w:val="single"/>
        </w:rPr>
        <w:t>: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Методы исследования, области тела, правила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Некоторые прижизненные методы исследования органов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Области тела животного. Плоскости и направления тела животного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Понятие об аппаратах и системах органов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Общая характеристика скелета. Его значение и деление на отделы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Строение кости как органа (форма, внутренне строение, химический состав, возрастные изменения, факторы формообразования</w:t>
      </w:r>
      <w:r w:rsidR="00A824B3">
        <w:rPr>
          <w:sz w:val="28"/>
          <w:szCs w:val="28"/>
        </w:rPr>
        <w:t>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 Строение полого костного сегмента и его редукция в разных отделах позвоночного столба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Общая характеристика соединения костей и их классификация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Строение сустава как органа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Типы суставов. Виды движения в суставах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Сращения и их классификация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Шейные позвонки и их видовые особенности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Грудной позвонок и его видовые особенности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Поясничный позвонок и его видовые особенности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Крестцовая кость и её видовые особенности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Хвостовые позвонки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 Ребра и грудная кость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 Клиновидная кость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 Затылочная кость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20. Височная, теменная и межтеменная кости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 Лобная и решетчатая кости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22. Верхняя челюсть, скуловая, резцовая, слезная, носовая и нёбная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23. Нижняя челюсть, подъязычная и крыловидная кости, сошник, нос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вые раковины. Внутричерепные пазухи и каналы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24. Лопатка и её видовые особенности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25. Плечевая кость и её видовые особенности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26. Кости предплечья и их видовые особенности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27. Кости передни</w:t>
      </w:r>
      <w:r w:rsidR="00A824B3">
        <w:rPr>
          <w:sz w:val="28"/>
          <w:szCs w:val="28"/>
        </w:rPr>
        <w:t>й</w:t>
      </w:r>
      <w:r w:rsidR="007375DE">
        <w:rPr>
          <w:sz w:val="28"/>
          <w:szCs w:val="28"/>
        </w:rPr>
        <w:t xml:space="preserve"> </w:t>
      </w:r>
      <w:r w:rsidR="00A824B3">
        <w:rPr>
          <w:sz w:val="28"/>
          <w:szCs w:val="28"/>
        </w:rPr>
        <w:t xml:space="preserve">конечности </w:t>
      </w:r>
      <w:r>
        <w:rPr>
          <w:sz w:val="28"/>
          <w:szCs w:val="28"/>
        </w:rPr>
        <w:t>и её видовые особенности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28. Кости таза и их видовые особенности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29. Бедренная кость и её видовые особенности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30. Кости голени и их в</w:t>
      </w:r>
      <w:r w:rsidR="00A824B3">
        <w:rPr>
          <w:sz w:val="28"/>
          <w:szCs w:val="28"/>
        </w:rPr>
        <w:t>идовые особенности.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31. Кости задней </w:t>
      </w:r>
      <w:r w:rsidR="00A824B3">
        <w:rPr>
          <w:sz w:val="28"/>
          <w:szCs w:val="28"/>
        </w:rPr>
        <w:t>конечности</w:t>
      </w:r>
      <w:r>
        <w:rPr>
          <w:sz w:val="28"/>
          <w:szCs w:val="28"/>
        </w:rPr>
        <w:t xml:space="preserve"> и их в</w:t>
      </w:r>
      <w:r w:rsidR="00A824B3">
        <w:rPr>
          <w:sz w:val="28"/>
          <w:szCs w:val="28"/>
        </w:rPr>
        <w:t>идовые особенности.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32. Соединение костей черепа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33. Соединение костей шеи, туловища и хвоста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34. Соединение костей грудной конечности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35. Соединение костей тазовой конечности</w:t>
      </w:r>
      <w:r w:rsidR="00A824B3">
        <w:rPr>
          <w:sz w:val="28"/>
          <w:szCs w:val="28"/>
        </w:rPr>
        <w:t>.</w:t>
      </w:r>
    </w:p>
    <w:p w:rsidR="00AA3F0A" w:rsidRPr="00A824B3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36. Строение пальцевых суставов лошади и </w:t>
      </w:r>
      <w:r w:rsidR="00A824B3">
        <w:rPr>
          <w:sz w:val="28"/>
          <w:szCs w:val="28"/>
        </w:rPr>
        <w:t>КРС.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37. Строение кожи в связи с функциями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38. Потовые и сальные железы. Строение волоса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39. Мякиши, рога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40. Строение вымени коровы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41. Строение копыта лошади и копытца жвачных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42. Строение молочных желез лошади, свиньи и собаки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43. Мышцы плечевого пояса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44. Мышцы позвоночного столба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45. Мышцы грудной стенки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46. Мышцы брюшной стенки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47. Мышцы плечевого сустава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48. Паховый канал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49. Диафрагма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50. Зубы (строение, виды и смена зубов у д</w:t>
      </w:r>
      <w:r w:rsidR="00A824B3">
        <w:rPr>
          <w:sz w:val="28"/>
          <w:szCs w:val="28"/>
        </w:rPr>
        <w:t>омашних животных).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 Язык (функция, строение, видовые особенности, кровоснабжение и иннервация</w:t>
      </w:r>
      <w:r w:rsidR="00A824B3">
        <w:rPr>
          <w:sz w:val="28"/>
          <w:szCs w:val="28"/>
        </w:rPr>
        <w:t>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52. Глотка (строение, топография</w:t>
      </w:r>
      <w:r w:rsidR="00A824B3">
        <w:rPr>
          <w:sz w:val="28"/>
          <w:szCs w:val="28"/>
        </w:rPr>
        <w:t>).</w:t>
      </w:r>
    </w:p>
    <w:p w:rsidR="00AD2F41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53. Пищевод (строение, топография).</w:t>
      </w:r>
    </w:p>
    <w:p w:rsidR="00AA3F0A" w:rsidRDefault="00AD2F41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54. </w:t>
      </w:r>
      <w:r w:rsidR="00AA3F0A">
        <w:rPr>
          <w:sz w:val="28"/>
          <w:szCs w:val="28"/>
        </w:rPr>
        <w:t>Особенности органов пищеварения птиц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D2F41">
        <w:rPr>
          <w:sz w:val="28"/>
          <w:szCs w:val="28"/>
        </w:rPr>
        <w:t>5</w:t>
      </w:r>
      <w:r>
        <w:rPr>
          <w:sz w:val="28"/>
          <w:szCs w:val="28"/>
        </w:rPr>
        <w:t>. Однокамерный желудок (значение, строение, топография, кров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снабжение, иннервация</w:t>
      </w:r>
      <w:r w:rsidR="00A824B3">
        <w:rPr>
          <w:sz w:val="28"/>
          <w:szCs w:val="28"/>
        </w:rPr>
        <w:t>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D2F41">
        <w:rPr>
          <w:sz w:val="28"/>
          <w:szCs w:val="28"/>
        </w:rPr>
        <w:t>6</w:t>
      </w:r>
      <w:r>
        <w:rPr>
          <w:sz w:val="28"/>
          <w:szCs w:val="28"/>
        </w:rPr>
        <w:t>. Рубец (строение, топография, кров</w:t>
      </w:r>
      <w:r w:rsidR="00A824B3">
        <w:rPr>
          <w:sz w:val="28"/>
          <w:szCs w:val="28"/>
        </w:rPr>
        <w:t>оснабжение</w:t>
      </w:r>
      <w:r>
        <w:rPr>
          <w:sz w:val="28"/>
          <w:szCs w:val="28"/>
        </w:rPr>
        <w:t>, иннервация</w:t>
      </w:r>
      <w:r w:rsidR="00A824B3">
        <w:rPr>
          <w:sz w:val="28"/>
          <w:szCs w:val="28"/>
        </w:rPr>
        <w:t>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D2F41">
        <w:rPr>
          <w:sz w:val="28"/>
          <w:szCs w:val="28"/>
        </w:rPr>
        <w:t>7</w:t>
      </w:r>
      <w:r>
        <w:rPr>
          <w:sz w:val="28"/>
          <w:szCs w:val="28"/>
        </w:rPr>
        <w:t xml:space="preserve">. Сетка, книжка, сычуг (строение, топография, </w:t>
      </w:r>
      <w:r w:rsidR="00A824B3">
        <w:rPr>
          <w:sz w:val="28"/>
          <w:szCs w:val="28"/>
        </w:rPr>
        <w:t>кровоснабжение</w:t>
      </w:r>
      <w:r>
        <w:rPr>
          <w:sz w:val="28"/>
          <w:szCs w:val="28"/>
        </w:rPr>
        <w:t>,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нервация</w:t>
      </w:r>
      <w:r w:rsidR="00A824B3">
        <w:rPr>
          <w:sz w:val="28"/>
          <w:szCs w:val="28"/>
        </w:rPr>
        <w:t>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D2F41">
        <w:rPr>
          <w:sz w:val="28"/>
          <w:szCs w:val="28"/>
        </w:rPr>
        <w:t>8</w:t>
      </w:r>
      <w:r>
        <w:rPr>
          <w:sz w:val="28"/>
          <w:szCs w:val="28"/>
        </w:rPr>
        <w:t>. Тонкий отдел кишечника (строение, функция, топография и в</w:t>
      </w:r>
      <w:r w:rsidR="00A824B3">
        <w:rPr>
          <w:sz w:val="28"/>
          <w:szCs w:val="28"/>
        </w:rPr>
        <w:t>ид</w:t>
      </w:r>
      <w:r w:rsidR="00A824B3">
        <w:rPr>
          <w:sz w:val="28"/>
          <w:szCs w:val="28"/>
        </w:rPr>
        <w:t>о</w:t>
      </w:r>
      <w:r w:rsidR="00A824B3">
        <w:rPr>
          <w:sz w:val="28"/>
          <w:szCs w:val="28"/>
        </w:rPr>
        <w:t>вые особенности).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AD2F41">
        <w:rPr>
          <w:sz w:val="28"/>
          <w:szCs w:val="28"/>
        </w:rPr>
        <w:t>9</w:t>
      </w:r>
      <w:r>
        <w:rPr>
          <w:sz w:val="28"/>
          <w:szCs w:val="28"/>
        </w:rPr>
        <w:t xml:space="preserve">. Печень (функция, строение, топография, </w:t>
      </w:r>
      <w:r w:rsidR="00A824B3">
        <w:rPr>
          <w:sz w:val="28"/>
          <w:szCs w:val="28"/>
        </w:rPr>
        <w:t>кровоснабжение</w:t>
      </w:r>
      <w:r>
        <w:rPr>
          <w:sz w:val="28"/>
          <w:szCs w:val="28"/>
        </w:rPr>
        <w:t>, иннерв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ция</w:t>
      </w:r>
      <w:r w:rsidR="00A824B3">
        <w:rPr>
          <w:sz w:val="28"/>
          <w:szCs w:val="28"/>
        </w:rPr>
        <w:t>).</w:t>
      </w:r>
    </w:p>
    <w:p w:rsidR="00AA3F0A" w:rsidRDefault="00AD2F41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60</w:t>
      </w:r>
      <w:r w:rsidR="00AA3F0A">
        <w:rPr>
          <w:sz w:val="28"/>
          <w:szCs w:val="28"/>
        </w:rPr>
        <w:t xml:space="preserve">. Поджелудочная железа (функция, строение, топография, </w:t>
      </w:r>
      <w:r w:rsidR="00A824B3">
        <w:rPr>
          <w:sz w:val="28"/>
          <w:szCs w:val="28"/>
        </w:rPr>
        <w:t>кров</w:t>
      </w:r>
      <w:r w:rsidR="00A824B3">
        <w:rPr>
          <w:sz w:val="28"/>
          <w:szCs w:val="28"/>
        </w:rPr>
        <w:t>о</w:t>
      </w:r>
      <w:r w:rsidR="00A824B3">
        <w:rPr>
          <w:sz w:val="28"/>
          <w:szCs w:val="28"/>
        </w:rPr>
        <w:t>снабжение</w:t>
      </w:r>
      <w:r w:rsidR="00AA3F0A">
        <w:rPr>
          <w:sz w:val="28"/>
          <w:szCs w:val="28"/>
        </w:rPr>
        <w:t>, иннервация</w:t>
      </w:r>
      <w:r w:rsidR="00A824B3">
        <w:rPr>
          <w:sz w:val="28"/>
          <w:szCs w:val="28"/>
        </w:rPr>
        <w:t>).</w:t>
      </w:r>
    </w:p>
    <w:p w:rsidR="00AA3F0A" w:rsidRDefault="00AD2F41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61</w:t>
      </w:r>
      <w:r w:rsidR="00AA3F0A">
        <w:rPr>
          <w:sz w:val="28"/>
          <w:szCs w:val="28"/>
        </w:rPr>
        <w:t>. Толстый отдел кишечника (функция, строение, топография, в</w:t>
      </w:r>
      <w:r w:rsidR="00A824B3">
        <w:rPr>
          <w:sz w:val="28"/>
          <w:szCs w:val="28"/>
        </w:rPr>
        <w:t>ид</w:t>
      </w:r>
      <w:r w:rsidR="00A824B3">
        <w:rPr>
          <w:sz w:val="28"/>
          <w:szCs w:val="28"/>
        </w:rPr>
        <w:t>о</w:t>
      </w:r>
      <w:r w:rsidR="00A824B3">
        <w:rPr>
          <w:sz w:val="28"/>
          <w:szCs w:val="28"/>
        </w:rPr>
        <w:t>вые особенности).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D2F41">
        <w:rPr>
          <w:sz w:val="28"/>
          <w:szCs w:val="28"/>
        </w:rPr>
        <w:t>2</w:t>
      </w:r>
      <w:r>
        <w:rPr>
          <w:sz w:val="28"/>
          <w:szCs w:val="28"/>
        </w:rPr>
        <w:t xml:space="preserve">. Губы, десна, мягкое и твердое нёбо (строение, </w:t>
      </w:r>
      <w:r w:rsidR="00A824B3">
        <w:rPr>
          <w:sz w:val="28"/>
          <w:szCs w:val="28"/>
        </w:rPr>
        <w:t>видовые особенн</w:t>
      </w:r>
      <w:r w:rsidR="00A824B3">
        <w:rPr>
          <w:sz w:val="28"/>
          <w:szCs w:val="28"/>
        </w:rPr>
        <w:t>о</w:t>
      </w:r>
      <w:r w:rsidR="00A824B3">
        <w:rPr>
          <w:sz w:val="28"/>
          <w:szCs w:val="28"/>
        </w:rPr>
        <w:t>сти).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D2F41">
        <w:rPr>
          <w:sz w:val="28"/>
          <w:szCs w:val="28"/>
        </w:rPr>
        <w:t>3</w:t>
      </w:r>
      <w:r>
        <w:rPr>
          <w:sz w:val="28"/>
          <w:szCs w:val="28"/>
        </w:rPr>
        <w:t xml:space="preserve">. Нос и носовая полость (строение, </w:t>
      </w:r>
      <w:r w:rsidR="00A824B3">
        <w:rPr>
          <w:sz w:val="28"/>
          <w:szCs w:val="28"/>
        </w:rPr>
        <w:t>видовые особенности).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D2F41">
        <w:rPr>
          <w:sz w:val="28"/>
          <w:szCs w:val="28"/>
        </w:rPr>
        <w:t>4</w:t>
      </w:r>
      <w:r>
        <w:rPr>
          <w:sz w:val="28"/>
          <w:szCs w:val="28"/>
        </w:rPr>
        <w:t>. Особенности органов дыхания у птиц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D2F41">
        <w:rPr>
          <w:sz w:val="28"/>
          <w:szCs w:val="28"/>
        </w:rPr>
        <w:t>5</w:t>
      </w:r>
      <w:r>
        <w:rPr>
          <w:sz w:val="28"/>
          <w:szCs w:val="28"/>
        </w:rPr>
        <w:t>. Гортань (строение, топография</w:t>
      </w:r>
      <w:r w:rsidR="00A824B3">
        <w:rPr>
          <w:sz w:val="28"/>
          <w:szCs w:val="28"/>
        </w:rPr>
        <w:t>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D2F41">
        <w:rPr>
          <w:sz w:val="28"/>
          <w:szCs w:val="28"/>
        </w:rPr>
        <w:t>6</w:t>
      </w:r>
      <w:r>
        <w:rPr>
          <w:sz w:val="28"/>
          <w:szCs w:val="28"/>
        </w:rPr>
        <w:t xml:space="preserve">. Трахея (строение, топография, </w:t>
      </w:r>
      <w:r w:rsidR="00A824B3">
        <w:rPr>
          <w:sz w:val="28"/>
          <w:szCs w:val="28"/>
        </w:rPr>
        <w:t>видовые особенности).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D2F41">
        <w:rPr>
          <w:sz w:val="28"/>
          <w:szCs w:val="28"/>
        </w:rPr>
        <w:t>7</w:t>
      </w:r>
      <w:r>
        <w:rPr>
          <w:sz w:val="28"/>
          <w:szCs w:val="28"/>
        </w:rPr>
        <w:t xml:space="preserve">. Легкие (функции, строение, топография, </w:t>
      </w:r>
      <w:r w:rsidR="00A824B3">
        <w:rPr>
          <w:sz w:val="28"/>
          <w:szCs w:val="28"/>
        </w:rPr>
        <w:t>видовые особенности).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D2F41">
        <w:rPr>
          <w:sz w:val="28"/>
          <w:szCs w:val="28"/>
        </w:rPr>
        <w:t>8</w:t>
      </w:r>
      <w:r>
        <w:rPr>
          <w:sz w:val="28"/>
          <w:szCs w:val="28"/>
        </w:rPr>
        <w:t>. Плевра и плевральная полость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D2F41">
        <w:rPr>
          <w:sz w:val="28"/>
          <w:szCs w:val="28"/>
        </w:rPr>
        <w:t>9</w:t>
      </w:r>
      <w:r>
        <w:rPr>
          <w:sz w:val="28"/>
          <w:szCs w:val="28"/>
        </w:rPr>
        <w:t>. Строение половой системы самки</w:t>
      </w:r>
      <w:r w:rsidR="00A824B3">
        <w:rPr>
          <w:sz w:val="28"/>
          <w:szCs w:val="28"/>
        </w:rPr>
        <w:t>.</w:t>
      </w:r>
    </w:p>
    <w:p w:rsidR="00AA3F0A" w:rsidRDefault="00AD2F41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70</w:t>
      </w:r>
      <w:r w:rsidR="00AA3F0A">
        <w:rPr>
          <w:sz w:val="28"/>
          <w:szCs w:val="28"/>
        </w:rPr>
        <w:t>. Строение половой системы самцов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D2F41">
        <w:rPr>
          <w:sz w:val="28"/>
          <w:szCs w:val="28"/>
        </w:rPr>
        <w:t>1</w:t>
      </w:r>
      <w:r>
        <w:rPr>
          <w:sz w:val="28"/>
          <w:szCs w:val="28"/>
        </w:rPr>
        <w:t xml:space="preserve">. Почки (функция, строение, топография, </w:t>
      </w:r>
      <w:r w:rsidR="00A824B3">
        <w:rPr>
          <w:sz w:val="28"/>
          <w:szCs w:val="28"/>
        </w:rPr>
        <w:t>видовые особенности).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D2F41">
        <w:rPr>
          <w:sz w:val="28"/>
          <w:szCs w:val="28"/>
        </w:rPr>
        <w:t>2</w:t>
      </w:r>
      <w:r>
        <w:rPr>
          <w:sz w:val="28"/>
          <w:szCs w:val="28"/>
        </w:rPr>
        <w:t>. Мочеточники, мочевой пузырь, мочеиспускательный к</w:t>
      </w:r>
      <w:r w:rsidR="00A824B3">
        <w:rPr>
          <w:sz w:val="28"/>
          <w:szCs w:val="28"/>
        </w:rPr>
        <w:t>а</w:t>
      </w:r>
      <w:r>
        <w:rPr>
          <w:sz w:val="28"/>
          <w:szCs w:val="28"/>
        </w:rPr>
        <w:t>нал (стро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ние, топография и </w:t>
      </w:r>
      <w:r w:rsidR="00A824B3">
        <w:rPr>
          <w:sz w:val="28"/>
          <w:szCs w:val="28"/>
        </w:rPr>
        <w:t>видовые особенности).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D2F41">
        <w:rPr>
          <w:sz w:val="28"/>
          <w:szCs w:val="28"/>
        </w:rPr>
        <w:t>3</w:t>
      </w:r>
      <w:r>
        <w:rPr>
          <w:sz w:val="28"/>
          <w:szCs w:val="28"/>
        </w:rPr>
        <w:t>. Общая характеристика лимфатической системы (функция, анатом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ческий состав</w:t>
      </w:r>
      <w:r w:rsidR="00A824B3">
        <w:rPr>
          <w:sz w:val="28"/>
          <w:szCs w:val="28"/>
        </w:rPr>
        <w:t>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D2F41">
        <w:rPr>
          <w:sz w:val="28"/>
          <w:szCs w:val="28"/>
        </w:rPr>
        <w:t>4</w:t>
      </w:r>
      <w:r>
        <w:rPr>
          <w:sz w:val="28"/>
          <w:szCs w:val="28"/>
        </w:rPr>
        <w:t>. Общая характеристика сердечно-сосудистой системы (значение, анатомический состав</w:t>
      </w:r>
      <w:r w:rsidR="00A824B3">
        <w:rPr>
          <w:sz w:val="28"/>
          <w:szCs w:val="28"/>
        </w:rPr>
        <w:t>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D2F41">
        <w:rPr>
          <w:sz w:val="28"/>
          <w:szCs w:val="28"/>
        </w:rPr>
        <w:t>5</w:t>
      </w:r>
      <w:r>
        <w:rPr>
          <w:sz w:val="28"/>
          <w:szCs w:val="28"/>
        </w:rPr>
        <w:t xml:space="preserve">. Тимус, селезенка (функция, строение, топография, </w:t>
      </w:r>
      <w:r w:rsidR="00A824B3">
        <w:rPr>
          <w:sz w:val="28"/>
          <w:szCs w:val="28"/>
        </w:rPr>
        <w:t>кровоснабжение</w:t>
      </w:r>
      <w:r w:rsidR="003464CF">
        <w:rPr>
          <w:sz w:val="28"/>
          <w:szCs w:val="28"/>
        </w:rPr>
        <w:t>, иннервация).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D2F41">
        <w:rPr>
          <w:sz w:val="28"/>
          <w:szCs w:val="28"/>
        </w:rPr>
        <w:t>6</w:t>
      </w:r>
      <w:r>
        <w:rPr>
          <w:sz w:val="28"/>
          <w:szCs w:val="28"/>
        </w:rPr>
        <w:t>. Головной мозг</w:t>
      </w:r>
      <w:r w:rsidR="00A824B3">
        <w:rPr>
          <w:sz w:val="28"/>
          <w:szCs w:val="28"/>
        </w:rPr>
        <w:t>.</w:t>
      </w:r>
    </w:p>
    <w:p w:rsidR="00AA3F0A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D2F41">
        <w:rPr>
          <w:sz w:val="28"/>
          <w:szCs w:val="28"/>
        </w:rPr>
        <w:t>7</w:t>
      </w:r>
      <w:r>
        <w:rPr>
          <w:sz w:val="28"/>
          <w:szCs w:val="28"/>
        </w:rPr>
        <w:t>. Спинной мозг</w:t>
      </w:r>
      <w:r w:rsidR="00A824B3">
        <w:rPr>
          <w:sz w:val="28"/>
          <w:szCs w:val="28"/>
        </w:rPr>
        <w:t>.</w:t>
      </w:r>
    </w:p>
    <w:p w:rsidR="00A824B3" w:rsidRDefault="00AA3F0A" w:rsidP="00216A6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D2F41">
        <w:rPr>
          <w:sz w:val="28"/>
          <w:szCs w:val="28"/>
        </w:rPr>
        <w:t>8</w:t>
      </w:r>
      <w:r>
        <w:rPr>
          <w:sz w:val="28"/>
          <w:szCs w:val="28"/>
        </w:rPr>
        <w:t>. Анализаторы</w:t>
      </w:r>
      <w:r w:rsidR="00A824B3">
        <w:rPr>
          <w:sz w:val="28"/>
          <w:szCs w:val="28"/>
        </w:rPr>
        <w:t>.</w:t>
      </w:r>
    </w:p>
    <w:p w:rsidR="003D2D07" w:rsidRDefault="003D2D07" w:rsidP="003D2D07">
      <w:pPr>
        <w:pStyle w:val="Default"/>
        <w:spacing w:line="360" w:lineRule="auto"/>
        <w:jc w:val="both"/>
        <w:rPr>
          <w:sz w:val="28"/>
          <w:szCs w:val="28"/>
        </w:rPr>
      </w:pPr>
    </w:p>
    <w:p w:rsidR="00AA3F0A" w:rsidRPr="00216A63" w:rsidRDefault="00AA3F0A" w:rsidP="003D2D07">
      <w:pPr>
        <w:pStyle w:val="a3"/>
        <w:numPr>
          <w:ilvl w:val="1"/>
          <w:numId w:val="16"/>
        </w:numPr>
        <w:spacing w:line="360" w:lineRule="auto"/>
        <w:ind w:left="0" w:firstLine="0"/>
        <w:rPr>
          <w:rFonts w:ascii="Times New Roman CYR" w:hAnsi="Times New Roman CYR" w:cs="Times New Roman CYR"/>
          <w:b/>
          <w:szCs w:val="28"/>
        </w:rPr>
      </w:pPr>
      <w:r w:rsidRPr="002C6A17">
        <w:rPr>
          <w:rFonts w:ascii="Times New Roman CYR" w:hAnsi="Times New Roman CYR" w:cs="Times New Roman CYR"/>
          <w:b/>
          <w:szCs w:val="28"/>
        </w:rPr>
        <w:lastRenderedPageBreak/>
        <w:t>Характеристика фондов оценочных средств для текущего ко</w:t>
      </w:r>
      <w:r w:rsidRPr="002C6A17">
        <w:rPr>
          <w:rFonts w:ascii="Times New Roman CYR" w:hAnsi="Times New Roman CYR" w:cs="Times New Roman CYR"/>
          <w:b/>
          <w:szCs w:val="28"/>
        </w:rPr>
        <w:t>н</w:t>
      </w:r>
      <w:r w:rsidRPr="002C6A17">
        <w:rPr>
          <w:rFonts w:ascii="Times New Roman CYR" w:hAnsi="Times New Roman CYR" w:cs="Times New Roman CYR"/>
          <w:b/>
          <w:szCs w:val="28"/>
        </w:rPr>
        <w:t>троля успеваемости.</w:t>
      </w:r>
    </w:p>
    <w:p w:rsidR="0037211F" w:rsidRPr="0037211F" w:rsidRDefault="00AA3F0A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</w:t>
      </w:r>
      <w:r w:rsidR="00DF56A4">
        <w:rPr>
          <w:sz w:val="28"/>
          <w:szCs w:val="28"/>
        </w:rPr>
        <w:t xml:space="preserve">текущего контроля успеваемости </w:t>
      </w:r>
      <w:r>
        <w:rPr>
          <w:sz w:val="28"/>
          <w:szCs w:val="28"/>
        </w:rPr>
        <w:t xml:space="preserve">используется </w:t>
      </w:r>
      <w:r w:rsidR="00A824B3">
        <w:rPr>
          <w:sz w:val="28"/>
          <w:szCs w:val="28"/>
        </w:rPr>
        <w:t xml:space="preserve">устный </w:t>
      </w:r>
      <w:r>
        <w:rPr>
          <w:sz w:val="28"/>
          <w:szCs w:val="28"/>
        </w:rPr>
        <w:t>опрос</w:t>
      </w:r>
      <w:r w:rsidR="0037211F">
        <w:rPr>
          <w:sz w:val="28"/>
          <w:szCs w:val="28"/>
        </w:rPr>
        <w:t xml:space="preserve"> по</w:t>
      </w:r>
      <w:r w:rsidR="00216A63">
        <w:rPr>
          <w:sz w:val="28"/>
          <w:szCs w:val="28"/>
        </w:rPr>
        <w:t xml:space="preserve"> </w:t>
      </w:r>
      <w:r w:rsidR="0037211F">
        <w:rPr>
          <w:sz w:val="28"/>
          <w:szCs w:val="28"/>
        </w:rPr>
        <w:t>следующим вопросам:</w:t>
      </w:r>
    </w:p>
    <w:p w:rsid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Функции и общая характеристика скелета, принципы его строения и деления на отделы.</w:t>
      </w:r>
    </w:p>
    <w:p w:rsid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Кости осевого и периферического скелета.</w:t>
      </w:r>
    </w:p>
    <w:p w:rsidR="0037211F" w:rsidRP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Соединение костей осевого и периферического скелета.</w:t>
      </w:r>
    </w:p>
    <w:p w:rsid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Вспомогательные образования мышечной системы.</w:t>
      </w:r>
    </w:p>
    <w:p w:rsid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Строение кожного покрова и его производных.</w:t>
      </w:r>
    </w:p>
    <w:p w:rsid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Строение молочной железы.</w:t>
      </w:r>
    </w:p>
    <w:p w:rsidR="0037211F" w:rsidRP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Роговые образования кожи.</w:t>
      </w:r>
    </w:p>
    <w:p w:rsid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Ротоглотка (строение, топография, функция).</w:t>
      </w:r>
    </w:p>
    <w:p w:rsid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Пищеводно-желудочный отдел (анатомо-гистологическое строение, топография, функция).</w:t>
      </w:r>
    </w:p>
    <w:p w:rsid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Тонкий кишечник (анатомо-гистологическое строение, топография, функция).</w:t>
      </w:r>
    </w:p>
    <w:p w:rsid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Застенные пищеварительные железы (анатомо-гистологическое строение, топография, функция).</w:t>
      </w:r>
    </w:p>
    <w:p w:rsid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Толстый кишечник (анатомо-гистологическое строение, топогр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фия, функция).</w:t>
      </w:r>
    </w:p>
    <w:p w:rsid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Строение, функциональное значение органов дыхания.</w:t>
      </w:r>
    </w:p>
    <w:p w:rsid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Легкие (анатомо-гистологическое строение, функция). Плевра.</w:t>
      </w:r>
    </w:p>
    <w:p w:rsid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Общая морфофункциональная характеристика органов мочевыд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ления.</w:t>
      </w:r>
    </w:p>
    <w:p w:rsid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Типы почек и функции (анатомо-гистологическое строение).</w:t>
      </w:r>
    </w:p>
    <w:p w:rsidR="0037211F" w:rsidRDefault="003D6021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37211F">
        <w:rPr>
          <w:sz w:val="28"/>
          <w:szCs w:val="28"/>
        </w:rPr>
        <w:t>. Половая система самцов (строение, функция и топография</w:t>
      </w:r>
      <w:r>
        <w:rPr>
          <w:sz w:val="28"/>
          <w:szCs w:val="28"/>
        </w:rPr>
        <w:t>).</w:t>
      </w:r>
    </w:p>
    <w:p w:rsidR="0037211F" w:rsidRPr="003D6021" w:rsidRDefault="003D6021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37211F">
        <w:rPr>
          <w:sz w:val="28"/>
          <w:szCs w:val="28"/>
        </w:rPr>
        <w:t>. Строение половой системы самок (яичник, яйцевод, матка, влаг</w:t>
      </w:r>
      <w:r w:rsidR="0037211F">
        <w:rPr>
          <w:sz w:val="28"/>
          <w:szCs w:val="28"/>
        </w:rPr>
        <w:t>а</w:t>
      </w:r>
      <w:r w:rsidR="0037211F">
        <w:rPr>
          <w:sz w:val="28"/>
          <w:szCs w:val="28"/>
        </w:rPr>
        <w:t>лище, мочеполовой синус, вульва</w:t>
      </w:r>
      <w:r>
        <w:rPr>
          <w:sz w:val="28"/>
          <w:szCs w:val="28"/>
        </w:rPr>
        <w:t>).</w:t>
      </w:r>
    </w:p>
    <w:p w:rsidR="0037211F" w:rsidRDefault="003D6021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19</w:t>
      </w:r>
      <w:r w:rsidR="0037211F">
        <w:rPr>
          <w:sz w:val="28"/>
          <w:szCs w:val="28"/>
        </w:rPr>
        <w:t>. Основные функции, состав, классификация сердечнососудистой с</w:t>
      </w:r>
      <w:r w:rsidR="0037211F">
        <w:rPr>
          <w:sz w:val="28"/>
          <w:szCs w:val="28"/>
        </w:rPr>
        <w:t>и</w:t>
      </w:r>
      <w:r w:rsidR="0037211F">
        <w:rPr>
          <w:sz w:val="28"/>
          <w:szCs w:val="28"/>
        </w:rPr>
        <w:t>стемы</w:t>
      </w:r>
      <w:r>
        <w:rPr>
          <w:sz w:val="28"/>
          <w:szCs w:val="28"/>
        </w:rPr>
        <w:t>.</w:t>
      </w:r>
    </w:p>
    <w:p w:rsid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D6021">
        <w:rPr>
          <w:sz w:val="28"/>
          <w:szCs w:val="28"/>
        </w:rPr>
        <w:t>0</w:t>
      </w:r>
      <w:r>
        <w:rPr>
          <w:sz w:val="28"/>
          <w:szCs w:val="28"/>
        </w:rPr>
        <w:t>. Круги кровообращения</w:t>
      </w:r>
      <w:r w:rsidR="003D6021">
        <w:rPr>
          <w:sz w:val="28"/>
          <w:szCs w:val="28"/>
        </w:rPr>
        <w:t>.</w:t>
      </w:r>
    </w:p>
    <w:p w:rsidR="0037211F" w:rsidRDefault="003D6021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37211F">
        <w:rPr>
          <w:sz w:val="28"/>
          <w:szCs w:val="28"/>
        </w:rPr>
        <w:t>. Закономерности хода и ветвление сосудов</w:t>
      </w:r>
      <w:r>
        <w:rPr>
          <w:sz w:val="28"/>
          <w:szCs w:val="28"/>
        </w:rPr>
        <w:t>.</w:t>
      </w:r>
    </w:p>
    <w:p w:rsidR="0037211F" w:rsidRDefault="003D6021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37211F">
        <w:rPr>
          <w:sz w:val="28"/>
          <w:szCs w:val="28"/>
        </w:rPr>
        <w:t>. Строение сердца и сосудов (артерий и вен</w:t>
      </w:r>
      <w:r>
        <w:rPr>
          <w:sz w:val="28"/>
          <w:szCs w:val="28"/>
        </w:rPr>
        <w:t>).</w:t>
      </w:r>
    </w:p>
    <w:p w:rsidR="0037211F" w:rsidRDefault="003D6021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37211F">
        <w:rPr>
          <w:sz w:val="28"/>
          <w:szCs w:val="28"/>
        </w:rPr>
        <w:t>. Система органов лимфообращения</w:t>
      </w:r>
      <w:r>
        <w:rPr>
          <w:sz w:val="28"/>
          <w:szCs w:val="28"/>
        </w:rPr>
        <w:t>.</w:t>
      </w:r>
    </w:p>
    <w:p w:rsidR="0037211F" w:rsidRDefault="003D6021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37211F">
        <w:rPr>
          <w:sz w:val="28"/>
          <w:szCs w:val="28"/>
        </w:rPr>
        <w:t>. Органы кроветворения иммуногенеза</w:t>
      </w:r>
      <w:r>
        <w:rPr>
          <w:sz w:val="28"/>
          <w:szCs w:val="28"/>
        </w:rPr>
        <w:t>.</w:t>
      </w:r>
    </w:p>
    <w:p w:rsidR="0037211F" w:rsidRPr="003D6021" w:rsidRDefault="003D6021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37211F">
        <w:rPr>
          <w:sz w:val="28"/>
          <w:szCs w:val="28"/>
        </w:rPr>
        <w:t>. Значение и строение желез внутренней секреции</w:t>
      </w:r>
      <w:r>
        <w:rPr>
          <w:sz w:val="28"/>
          <w:szCs w:val="28"/>
        </w:rPr>
        <w:t>.</w:t>
      </w:r>
    </w:p>
    <w:p w:rsidR="0037211F" w:rsidRDefault="0037211F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D6021">
        <w:rPr>
          <w:sz w:val="28"/>
          <w:szCs w:val="28"/>
        </w:rPr>
        <w:t>6</w:t>
      </w:r>
      <w:r>
        <w:rPr>
          <w:sz w:val="28"/>
          <w:szCs w:val="28"/>
        </w:rPr>
        <w:t>. Спинной мозг (анатомо-гистологическое строение и функции, об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лочки</w:t>
      </w:r>
      <w:r w:rsidR="003D6021">
        <w:rPr>
          <w:sz w:val="28"/>
          <w:szCs w:val="28"/>
        </w:rPr>
        <w:t>).</w:t>
      </w:r>
    </w:p>
    <w:p w:rsidR="0037211F" w:rsidRDefault="003D6021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37211F">
        <w:rPr>
          <w:sz w:val="28"/>
          <w:szCs w:val="28"/>
        </w:rPr>
        <w:t>. Головной мозг (анатомо-гистологическое строение, отделы, фун</w:t>
      </w:r>
      <w:r w:rsidR="0037211F">
        <w:rPr>
          <w:sz w:val="28"/>
          <w:szCs w:val="28"/>
        </w:rPr>
        <w:t>к</w:t>
      </w:r>
      <w:r w:rsidR="0037211F">
        <w:rPr>
          <w:sz w:val="28"/>
          <w:szCs w:val="28"/>
        </w:rPr>
        <w:t>ции, оболочки</w:t>
      </w:r>
      <w:r>
        <w:rPr>
          <w:sz w:val="28"/>
          <w:szCs w:val="28"/>
        </w:rPr>
        <w:t>).</w:t>
      </w:r>
    </w:p>
    <w:p w:rsidR="0037211F" w:rsidRDefault="003D6021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37211F">
        <w:rPr>
          <w:sz w:val="28"/>
          <w:szCs w:val="28"/>
        </w:rPr>
        <w:t>. Вегетативная нервная система</w:t>
      </w:r>
      <w:r>
        <w:rPr>
          <w:sz w:val="28"/>
          <w:szCs w:val="28"/>
        </w:rPr>
        <w:t>.</w:t>
      </w:r>
    </w:p>
    <w:p w:rsidR="0037211F" w:rsidRDefault="003D6021" w:rsidP="00811A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37211F">
        <w:rPr>
          <w:sz w:val="28"/>
          <w:szCs w:val="28"/>
        </w:rPr>
        <w:t>. Анализаторы</w:t>
      </w:r>
      <w:r>
        <w:rPr>
          <w:sz w:val="28"/>
          <w:szCs w:val="28"/>
        </w:rPr>
        <w:t>.</w:t>
      </w:r>
    </w:p>
    <w:p w:rsidR="00216A63" w:rsidRDefault="00216A63" w:rsidP="001438AA">
      <w:pPr>
        <w:spacing w:line="360" w:lineRule="auto"/>
        <w:jc w:val="both"/>
        <w:rPr>
          <w:sz w:val="28"/>
          <w:szCs w:val="28"/>
        </w:rPr>
      </w:pPr>
    </w:p>
    <w:p w:rsidR="001438AA" w:rsidRPr="001438AA" w:rsidRDefault="001438AA" w:rsidP="003D2D07">
      <w:pPr>
        <w:pStyle w:val="ac"/>
        <w:numPr>
          <w:ilvl w:val="0"/>
          <w:numId w:val="16"/>
        </w:numPr>
        <w:spacing w:line="360" w:lineRule="auto"/>
        <w:ind w:left="0" w:firstLine="0"/>
        <w:jc w:val="center"/>
        <w:rPr>
          <w:b/>
          <w:sz w:val="28"/>
          <w:szCs w:val="28"/>
        </w:rPr>
      </w:pPr>
      <w:r w:rsidRPr="001438AA">
        <w:rPr>
          <w:b/>
          <w:sz w:val="28"/>
          <w:szCs w:val="28"/>
        </w:rPr>
        <w:t>Учебно</w:t>
      </w:r>
      <w:r>
        <w:rPr>
          <w:b/>
          <w:sz w:val="28"/>
          <w:szCs w:val="28"/>
        </w:rPr>
        <w:t>-</w:t>
      </w:r>
      <w:r w:rsidRPr="001438AA">
        <w:rPr>
          <w:b/>
          <w:sz w:val="28"/>
          <w:szCs w:val="28"/>
        </w:rPr>
        <w:t>методическое обеспечение дисциплины</w:t>
      </w:r>
    </w:p>
    <w:p w:rsidR="00E377E2" w:rsidRDefault="00216A63" w:rsidP="00E377E2">
      <w:pPr>
        <w:spacing w:line="360" w:lineRule="auto"/>
        <w:ind w:firstLine="709"/>
        <w:jc w:val="both"/>
        <w:rPr>
          <w:sz w:val="28"/>
          <w:szCs w:val="28"/>
        </w:rPr>
      </w:pPr>
      <w:r w:rsidRPr="00216A63">
        <w:rPr>
          <w:sz w:val="28"/>
          <w:szCs w:val="28"/>
        </w:rPr>
        <w:t>Список имеющихся в библиотеке университета изданий основной учебной литературы по дисциплине, по состоянию на</w:t>
      </w:r>
    </w:p>
    <w:p w:rsidR="00216A63" w:rsidRPr="00216A63" w:rsidRDefault="00216A63" w:rsidP="00E377E2">
      <w:pPr>
        <w:spacing w:line="360" w:lineRule="auto"/>
        <w:jc w:val="both"/>
        <w:rPr>
          <w:sz w:val="28"/>
          <w:szCs w:val="28"/>
        </w:rPr>
      </w:pPr>
      <w:r w:rsidRPr="00216A63">
        <w:rPr>
          <w:sz w:val="28"/>
          <w:szCs w:val="28"/>
        </w:rPr>
        <w:t>«</w:t>
      </w:r>
      <w:r>
        <w:rPr>
          <w:sz w:val="28"/>
          <w:szCs w:val="28"/>
          <w:u w:val="single"/>
        </w:rPr>
        <w:tab/>
      </w:r>
      <w:r w:rsidRPr="00216A63">
        <w:rPr>
          <w:sz w:val="28"/>
          <w:szCs w:val="28"/>
        </w:rPr>
        <w:t>»</w:t>
      </w:r>
      <w:r w:rsidRPr="00216A63">
        <w:rPr>
          <w:sz w:val="28"/>
          <w:szCs w:val="28"/>
          <w:u w:val="single"/>
        </w:rPr>
        <w:tab/>
      </w:r>
      <w:r w:rsidRPr="00216A63">
        <w:rPr>
          <w:sz w:val="28"/>
          <w:szCs w:val="28"/>
          <w:u w:val="single"/>
        </w:rPr>
        <w:tab/>
      </w:r>
      <w:r w:rsidRPr="00216A63">
        <w:rPr>
          <w:sz w:val="28"/>
          <w:szCs w:val="28"/>
        </w:rPr>
        <w:t>201</w:t>
      </w:r>
      <w:r>
        <w:rPr>
          <w:sz w:val="28"/>
          <w:szCs w:val="28"/>
          <w:u w:val="single"/>
        </w:rPr>
        <w:tab/>
      </w:r>
      <w:r w:rsidRPr="00216A63">
        <w:rPr>
          <w:sz w:val="28"/>
          <w:szCs w:val="28"/>
        </w:rPr>
        <w:t>год.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7088"/>
        <w:gridCol w:w="1808"/>
      </w:tblGrid>
      <w:tr w:rsidR="00216A63" w:rsidRPr="00FC5996" w:rsidTr="00AE1189">
        <w:tc>
          <w:tcPr>
            <w:tcW w:w="675" w:type="dxa"/>
            <w:vAlign w:val="center"/>
          </w:tcPr>
          <w:p w:rsidR="00216A63" w:rsidRPr="00FC5996" w:rsidRDefault="00216A63" w:rsidP="00FC7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088" w:type="dxa"/>
            <w:vAlign w:val="center"/>
          </w:tcPr>
          <w:p w:rsidR="00216A63" w:rsidRPr="00FC5996" w:rsidRDefault="00AE1189" w:rsidP="00FC7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08" w:type="dxa"/>
            <w:vAlign w:val="center"/>
          </w:tcPr>
          <w:p w:rsidR="00216A63" w:rsidRPr="00FC5996" w:rsidRDefault="00216A63" w:rsidP="00FC7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  <w:r w:rsidR="00AE1189">
              <w:rPr>
                <w:sz w:val="24"/>
                <w:szCs w:val="24"/>
              </w:rPr>
              <w:t xml:space="preserve"> (количество экземпляров или ссылка на ЭБС)</w:t>
            </w:r>
          </w:p>
        </w:tc>
      </w:tr>
      <w:tr w:rsidR="00216A63" w:rsidRPr="00FC5996" w:rsidTr="00AE1189">
        <w:tc>
          <w:tcPr>
            <w:tcW w:w="675" w:type="dxa"/>
            <w:vAlign w:val="center"/>
          </w:tcPr>
          <w:p w:rsidR="00216A63" w:rsidRPr="00FC5996" w:rsidRDefault="00216A63" w:rsidP="00FC7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8" w:type="dxa"/>
            <w:vAlign w:val="center"/>
          </w:tcPr>
          <w:p w:rsidR="00216A63" w:rsidRPr="00FC5996" w:rsidRDefault="00216A63" w:rsidP="00FC7E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Малофеев Ю.М. Контрольные занятия по анатомии домашних животных / Уч. пособие для самостоятельной работы студентов по специальности «Ветеринария» - Барнаул: Изд-во АГАУ. – 2004. – 184 с.</w:t>
            </w:r>
          </w:p>
        </w:tc>
        <w:tc>
          <w:tcPr>
            <w:tcW w:w="1808" w:type="dxa"/>
            <w:vAlign w:val="center"/>
          </w:tcPr>
          <w:p w:rsidR="00216A63" w:rsidRPr="00FC5996" w:rsidRDefault="00216A63" w:rsidP="00FC7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216A63" w:rsidRPr="00FC5996" w:rsidTr="00AE1189">
        <w:tc>
          <w:tcPr>
            <w:tcW w:w="675" w:type="dxa"/>
            <w:vAlign w:val="center"/>
          </w:tcPr>
          <w:p w:rsidR="00216A63" w:rsidRPr="00FC5996" w:rsidRDefault="00216A63" w:rsidP="00FC7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8" w:type="dxa"/>
          </w:tcPr>
          <w:p w:rsidR="00216A63" w:rsidRPr="00AD6EBE" w:rsidRDefault="00216A63" w:rsidP="00FC7E1F">
            <w:pPr>
              <w:jc w:val="both"/>
              <w:rPr>
                <w:sz w:val="24"/>
                <w:szCs w:val="24"/>
              </w:rPr>
            </w:pPr>
            <w:r w:rsidRPr="00AD6EBE">
              <w:rPr>
                <w:sz w:val="24"/>
                <w:szCs w:val="24"/>
              </w:rPr>
              <w:t>Климов А.Ф. Анатомия домашних животных / А.Ф. Климов, А.И. Акаевский – Спб.: Лань, 2003. – 1040 с.</w:t>
            </w:r>
          </w:p>
        </w:tc>
        <w:tc>
          <w:tcPr>
            <w:tcW w:w="1808" w:type="dxa"/>
            <w:vAlign w:val="center"/>
          </w:tcPr>
          <w:p w:rsidR="00216A63" w:rsidRPr="00FC5996" w:rsidRDefault="00216A63" w:rsidP="00FC7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</w:tr>
      <w:tr w:rsidR="00216A63" w:rsidRPr="00FC5996" w:rsidTr="00AE1189">
        <w:tc>
          <w:tcPr>
            <w:tcW w:w="675" w:type="dxa"/>
            <w:vAlign w:val="center"/>
          </w:tcPr>
          <w:p w:rsidR="00216A63" w:rsidRPr="00FC5996" w:rsidRDefault="00216A63" w:rsidP="00FC7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8" w:type="dxa"/>
          </w:tcPr>
          <w:p w:rsidR="00216A63" w:rsidRPr="00FC5996" w:rsidRDefault="00216A63" w:rsidP="00FC7E1F">
            <w:pPr>
              <w:jc w:val="both"/>
              <w:rPr>
                <w:sz w:val="24"/>
                <w:szCs w:val="24"/>
              </w:rPr>
            </w:pPr>
            <w:r w:rsidRPr="00AD6EBE">
              <w:rPr>
                <w:sz w:val="24"/>
                <w:szCs w:val="24"/>
              </w:rPr>
              <w:t>Климов А.Ф. Анатомия домашних животных [</w:t>
            </w:r>
            <w:r>
              <w:rPr>
                <w:sz w:val="24"/>
                <w:szCs w:val="24"/>
              </w:rPr>
              <w:t>Электронный 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сурс</w:t>
            </w:r>
            <w:r w:rsidRPr="00AD6EBE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 xml:space="preserve">: учебник </w:t>
            </w:r>
            <w:r w:rsidRPr="00AD6EBE">
              <w:rPr>
                <w:sz w:val="24"/>
                <w:szCs w:val="24"/>
              </w:rPr>
              <w:t>/ А.Ф. Климов, А</w:t>
            </w:r>
            <w:r>
              <w:rPr>
                <w:sz w:val="24"/>
                <w:szCs w:val="24"/>
              </w:rPr>
              <w:t>.И. Акаевский – Спб.: Лань, 2011</w:t>
            </w:r>
            <w:r w:rsidRPr="00AD6EBE">
              <w:rPr>
                <w:sz w:val="24"/>
                <w:szCs w:val="24"/>
              </w:rPr>
              <w:t>. – 1040 с.</w:t>
            </w:r>
          </w:p>
        </w:tc>
        <w:tc>
          <w:tcPr>
            <w:tcW w:w="1808" w:type="dxa"/>
            <w:vAlign w:val="center"/>
          </w:tcPr>
          <w:p w:rsidR="00216A63" w:rsidRPr="00FC5996" w:rsidRDefault="00216A63" w:rsidP="00FC7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 «Лань»</w:t>
            </w:r>
          </w:p>
        </w:tc>
      </w:tr>
      <w:tr w:rsidR="00216A63" w:rsidRPr="00FC5996" w:rsidTr="00AE1189">
        <w:tc>
          <w:tcPr>
            <w:tcW w:w="675" w:type="dxa"/>
            <w:vAlign w:val="center"/>
          </w:tcPr>
          <w:p w:rsidR="00216A63" w:rsidRPr="00FC5996" w:rsidRDefault="00216A63" w:rsidP="00FC7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088" w:type="dxa"/>
          </w:tcPr>
          <w:p w:rsidR="00216A63" w:rsidRPr="00FC5996" w:rsidRDefault="00216A63" w:rsidP="00FC7E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Вракин В.Ф. Морфология сельскохозяйственных животных. Ан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томия и гистология с основами цитологии и эмбриологии / В.Ф. Вракин, М.В. Сидорова и др. – Изд-во: ООО «Гринлайт». – 2013. – 616 с.</w:t>
            </w:r>
          </w:p>
        </w:tc>
        <w:tc>
          <w:tcPr>
            <w:tcW w:w="1808" w:type="dxa"/>
            <w:vAlign w:val="center"/>
          </w:tcPr>
          <w:p w:rsidR="00216A63" w:rsidRPr="00FC5996" w:rsidRDefault="00216A63" w:rsidP="00FC7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</w:t>
            </w:r>
          </w:p>
        </w:tc>
      </w:tr>
      <w:tr w:rsidR="00216A63" w:rsidRPr="00FC5996" w:rsidTr="00AE1189">
        <w:tc>
          <w:tcPr>
            <w:tcW w:w="675" w:type="dxa"/>
            <w:vAlign w:val="center"/>
          </w:tcPr>
          <w:p w:rsidR="00216A63" w:rsidRPr="00FC5996" w:rsidRDefault="00216A63" w:rsidP="00FC7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7088" w:type="dxa"/>
          </w:tcPr>
          <w:p w:rsidR="00216A63" w:rsidRPr="00FC5996" w:rsidRDefault="00216A63" w:rsidP="00FC7E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Зеленевский Н.В. Анатомия животных </w:t>
            </w:r>
            <w:r w:rsidRPr="00AD6EBE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Электронный ресурс</w:t>
            </w:r>
            <w:r w:rsidRPr="00AD6EBE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 xml:space="preserve">: учебник </w:t>
            </w:r>
            <w:r w:rsidRPr="00AD6EB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Н.В. Зеленевский, К.Н. Зеленевский. – СПб.: «Лань». – 2014. – 848 с.</w:t>
            </w:r>
          </w:p>
        </w:tc>
        <w:tc>
          <w:tcPr>
            <w:tcW w:w="1808" w:type="dxa"/>
            <w:vAlign w:val="center"/>
          </w:tcPr>
          <w:p w:rsidR="00216A63" w:rsidRPr="00FC5996" w:rsidRDefault="00216A63" w:rsidP="00FC7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 «Лань»</w:t>
            </w:r>
          </w:p>
        </w:tc>
      </w:tr>
      <w:tr w:rsidR="00216A63" w:rsidRPr="00FC5996" w:rsidTr="00AE1189">
        <w:tc>
          <w:tcPr>
            <w:tcW w:w="675" w:type="dxa"/>
            <w:vAlign w:val="center"/>
          </w:tcPr>
          <w:p w:rsidR="00216A63" w:rsidRPr="00FC5996" w:rsidRDefault="00216A63" w:rsidP="00FC7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088" w:type="dxa"/>
          </w:tcPr>
          <w:p w:rsidR="00216A63" w:rsidRPr="000C38D0" w:rsidRDefault="00216A63" w:rsidP="00FC7E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Зеленевский Н.В. Международная ветеринарная анатомическая номенклатура на латинском и русском языках. </w:t>
            </w:r>
            <w:r>
              <w:rPr>
                <w:sz w:val="24"/>
                <w:szCs w:val="24"/>
                <w:lang w:val="en-US"/>
              </w:rPr>
              <w:t>Nomina</w:t>
            </w:r>
            <w:r w:rsidR="008F1F6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Anatomica</w:t>
            </w:r>
            <w:r w:rsidR="008F1F6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Veterinaria</w:t>
            </w:r>
            <w:r w:rsidR="008F1F65">
              <w:rPr>
                <w:sz w:val="24"/>
                <w:szCs w:val="24"/>
              </w:rPr>
              <w:t xml:space="preserve"> </w:t>
            </w:r>
            <w:r w:rsidRPr="00AD6EBE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Электронный ресурс</w:t>
            </w:r>
            <w:r w:rsidRPr="00AD6EBE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: учебное пособие – СПб.: «Лань». – 2013. – 400 с.</w:t>
            </w:r>
          </w:p>
        </w:tc>
        <w:tc>
          <w:tcPr>
            <w:tcW w:w="1808" w:type="dxa"/>
            <w:vAlign w:val="center"/>
          </w:tcPr>
          <w:p w:rsidR="00216A63" w:rsidRPr="00FC5996" w:rsidRDefault="00216A63" w:rsidP="00FC7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 «Лань»</w:t>
            </w:r>
          </w:p>
        </w:tc>
      </w:tr>
      <w:tr w:rsidR="00216A63" w:rsidRPr="00FC5996" w:rsidTr="00AE1189">
        <w:tc>
          <w:tcPr>
            <w:tcW w:w="675" w:type="dxa"/>
            <w:vAlign w:val="center"/>
          </w:tcPr>
          <w:p w:rsidR="00216A63" w:rsidRPr="00FC5996" w:rsidRDefault="00216A63" w:rsidP="00FC7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088" w:type="dxa"/>
          </w:tcPr>
          <w:p w:rsidR="00216A63" w:rsidRPr="00684DE4" w:rsidRDefault="00216A63" w:rsidP="00FC7E1F">
            <w:pPr>
              <w:jc w:val="both"/>
              <w:rPr>
                <w:sz w:val="24"/>
                <w:szCs w:val="24"/>
              </w:rPr>
            </w:pPr>
            <w:r w:rsidRPr="00684DE4">
              <w:rPr>
                <w:sz w:val="24"/>
                <w:szCs w:val="24"/>
              </w:rPr>
              <w:t>Гайворонский И.В.</w:t>
            </w:r>
            <w:r w:rsidR="008F1F65">
              <w:rPr>
                <w:sz w:val="24"/>
                <w:szCs w:val="24"/>
              </w:rPr>
              <w:t xml:space="preserve"> </w:t>
            </w:r>
            <w:r w:rsidRPr="00684DE4">
              <w:rPr>
                <w:bCs/>
                <w:kern w:val="36"/>
                <w:sz w:val="24"/>
                <w:szCs w:val="24"/>
              </w:rPr>
              <w:t>Функционально-клиническая анатомия голо</w:t>
            </w:r>
            <w:r w:rsidRPr="00684DE4">
              <w:rPr>
                <w:bCs/>
                <w:kern w:val="36"/>
                <w:sz w:val="24"/>
                <w:szCs w:val="24"/>
              </w:rPr>
              <w:t>в</w:t>
            </w:r>
            <w:r w:rsidRPr="00684DE4">
              <w:rPr>
                <w:bCs/>
                <w:kern w:val="36"/>
                <w:sz w:val="24"/>
                <w:szCs w:val="24"/>
              </w:rPr>
              <w:t>ного мозга</w:t>
            </w:r>
            <w:r w:rsidR="008F1F65">
              <w:rPr>
                <w:bCs/>
                <w:kern w:val="36"/>
                <w:sz w:val="24"/>
                <w:szCs w:val="24"/>
              </w:rPr>
              <w:t xml:space="preserve"> </w:t>
            </w:r>
            <w:r w:rsidRPr="00AD6EBE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Электронный ресурс</w:t>
            </w:r>
            <w:r w:rsidRPr="00AD6EBE">
              <w:rPr>
                <w:sz w:val="24"/>
                <w:szCs w:val="24"/>
              </w:rPr>
              <w:t>]</w:t>
            </w:r>
            <w:r w:rsidR="008F1F65">
              <w:rPr>
                <w:sz w:val="24"/>
                <w:szCs w:val="24"/>
              </w:rPr>
              <w:t>:</w:t>
            </w:r>
            <w:r w:rsidR="008F1F65" w:rsidRPr="00684DE4">
              <w:rPr>
                <w:bCs/>
                <w:kern w:val="36"/>
                <w:sz w:val="24"/>
                <w:szCs w:val="24"/>
              </w:rPr>
              <w:t xml:space="preserve"> у</w:t>
            </w:r>
            <w:r w:rsidRPr="00684DE4">
              <w:rPr>
                <w:bCs/>
                <w:kern w:val="36"/>
                <w:sz w:val="24"/>
                <w:szCs w:val="24"/>
              </w:rPr>
              <w:t>чебное пособие</w:t>
            </w:r>
            <w:r>
              <w:rPr>
                <w:bCs/>
                <w:kern w:val="36"/>
                <w:sz w:val="24"/>
                <w:szCs w:val="24"/>
              </w:rPr>
              <w:t xml:space="preserve"> / И.В. Гайв</w:t>
            </w:r>
            <w:r>
              <w:rPr>
                <w:bCs/>
                <w:kern w:val="36"/>
                <w:sz w:val="24"/>
                <w:szCs w:val="24"/>
              </w:rPr>
              <w:t>о</w:t>
            </w:r>
            <w:r>
              <w:rPr>
                <w:bCs/>
                <w:kern w:val="36"/>
                <w:sz w:val="24"/>
                <w:szCs w:val="24"/>
              </w:rPr>
              <w:t xml:space="preserve">ронский, </w:t>
            </w:r>
            <w:r w:rsidRPr="00684DE4">
              <w:rPr>
                <w:sz w:val="24"/>
                <w:szCs w:val="24"/>
              </w:rPr>
              <w:t>А.И. Гайворонский</w:t>
            </w:r>
            <w:r>
              <w:rPr>
                <w:sz w:val="24"/>
                <w:szCs w:val="24"/>
              </w:rPr>
              <w:t xml:space="preserve">, </w:t>
            </w:r>
            <w:r w:rsidRPr="00684DE4">
              <w:rPr>
                <w:sz w:val="24"/>
                <w:szCs w:val="24"/>
              </w:rPr>
              <w:t>С.Е. Байбаков</w:t>
            </w:r>
            <w:r>
              <w:rPr>
                <w:sz w:val="24"/>
                <w:szCs w:val="24"/>
              </w:rPr>
              <w:t>. – СПб.: Изд-во «СпецЛит». – 2010. – 216 с.</w:t>
            </w:r>
          </w:p>
        </w:tc>
        <w:tc>
          <w:tcPr>
            <w:tcW w:w="1808" w:type="dxa"/>
            <w:vAlign w:val="center"/>
          </w:tcPr>
          <w:p w:rsidR="00216A63" w:rsidRPr="00FC5996" w:rsidRDefault="00216A63" w:rsidP="00FC7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 «Лань»</w:t>
            </w:r>
          </w:p>
        </w:tc>
      </w:tr>
    </w:tbl>
    <w:p w:rsidR="00216A63" w:rsidRPr="00216A63" w:rsidRDefault="00216A63" w:rsidP="00216A63">
      <w:pPr>
        <w:spacing w:line="360" w:lineRule="auto"/>
        <w:rPr>
          <w:sz w:val="28"/>
          <w:szCs w:val="28"/>
        </w:rPr>
      </w:pPr>
    </w:p>
    <w:p w:rsidR="00E377E2" w:rsidRDefault="00216A63" w:rsidP="00E377E2">
      <w:pPr>
        <w:spacing w:line="360" w:lineRule="auto"/>
        <w:ind w:firstLine="709"/>
        <w:jc w:val="both"/>
        <w:rPr>
          <w:sz w:val="28"/>
          <w:szCs w:val="28"/>
        </w:rPr>
      </w:pPr>
      <w:r w:rsidRPr="00216A63">
        <w:rPr>
          <w:sz w:val="28"/>
          <w:szCs w:val="28"/>
        </w:rPr>
        <w:t>Список имеющихся в библиотеке университета изданий дополнител</w:t>
      </w:r>
      <w:r w:rsidRPr="00216A63">
        <w:rPr>
          <w:sz w:val="28"/>
          <w:szCs w:val="28"/>
        </w:rPr>
        <w:t>ь</w:t>
      </w:r>
      <w:r w:rsidRPr="00216A63">
        <w:rPr>
          <w:sz w:val="28"/>
          <w:szCs w:val="28"/>
        </w:rPr>
        <w:t>ной учебной литературы</w:t>
      </w:r>
      <w:r w:rsidR="00E377E2">
        <w:rPr>
          <w:sz w:val="28"/>
          <w:szCs w:val="28"/>
        </w:rPr>
        <w:t xml:space="preserve"> по дисциплине, по состоянию на</w:t>
      </w:r>
    </w:p>
    <w:p w:rsidR="00216A63" w:rsidRPr="00216A63" w:rsidRDefault="00216A63" w:rsidP="00E377E2">
      <w:pPr>
        <w:spacing w:line="360" w:lineRule="auto"/>
        <w:jc w:val="both"/>
        <w:rPr>
          <w:sz w:val="28"/>
          <w:szCs w:val="28"/>
          <w:u w:val="single"/>
        </w:rPr>
      </w:pPr>
      <w:r w:rsidRPr="00216A63">
        <w:rPr>
          <w:sz w:val="28"/>
          <w:szCs w:val="28"/>
        </w:rPr>
        <w:t>«</w:t>
      </w:r>
      <w:r w:rsidRPr="00216A63">
        <w:rPr>
          <w:sz w:val="28"/>
          <w:szCs w:val="28"/>
          <w:u w:val="single"/>
        </w:rPr>
        <w:tab/>
      </w:r>
      <w:r w:rsidRPr="00216A63">
        <w:rPr>
          <w:sz w:val="28"/>
          <w:szCs w:val="28"/>
        </w:rPr>
        <w:t>»</w:t>
      </w:r>
      <w:r w:rsidRPr="00216A63">
        <w:rPr>
          <w:sz w:val="28"/>
          <w:szCs w:val="28"/>
          <w:u w:val="single"/>
        </w:rPr>
        <w:tab/>
      </w:r>
      <w:r w:rsidR="00E377E2">
        <w:rPr>
          <w:sz w:val="28"/>
          <w:szCs w:val="28"/>
          <w:u w:val="single"/>
        </w:rPr>
        <w:tab/>
      </w:r>
      <w:r w:rsidRPr="00216A63">
        <w:rPr>
          <w:sz w:val="28"/>
          <w:szCs w:val="28"/>
        </w:rPr>
        <w:t>201</w:t>
      </w:r>
      <w:r w:rsidRPr="00216A63">
        <w:rPr>
          <w:sz w:val="28"/>
          <w:szCs w:val="28"/>
          <w:u w:val="single"/>
        </w:rPr>
        <w:tab/>
      </w:r>
      <w:r w:rsidRPr="00216A63">
        <w:rPr>
          <w:sz w:val="28"/>
          <w:szCs w:val="28"/>
        </w:rPr>
        <w:t>год.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1666"/>
      </w:tblGrid>
      <w:tr w:rsidR="00AE1189" w:rsidRPr="0098347C" w:rsidTr="00AE1189">
        <w:tc>
          <w:tcPr>
            <w:tcW w:w="675" w:type="dxa"/>
            <w:vAlign w:val="center"/>
          </w:tcPr>
          <w:p w:rsidR="00AE1189" w:rsidRPr="0098347C" w:rsidRDefault="00AE1189" w:rsidP="00FC7E1F">
            <w:pPr>
              <w:jc w:val="center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  <w:vAlign w:val="center"/>
          </w:tcPr>
          <w:p w:rsidR="00AE1189" w:rsidRPr="00FC5996" w:rsidRDefault="00AE1189" w:rsidP="00737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666" w:type="dxa"/>
            <w:vAlign w:val="center"/>
          </w:tcPr>
          <w:p w:rsidR="00AE1189" w:rsidRPr="00FC5996" w:rsidRDefault="00AE1189" w:rsidP="00737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 (количество экземпляров или ссылка на ЭБС)</w:t>
            </w:r>
          </w:p>
        </w:tc>
      </w:tr>
      <w:tr w:rsidR="00216A63" w:rsidRPr="0098347C" w:rsidTr="00FC7E1F">
        <w:tc>
          <w:tcPr>
            <w:tcW w:w="9571" w:type="dxa"/>
            <w:gridSpan w:val="3"/>
            <w:vAlign w:val="center"/>
          </w:tcPr>
          <w:p w:rsidR="00216A63" w:rsidRPr="0098347C" w:rsidRDefault="00216A63" w:rsidP="00FC7E1F">
            <w:pPr>
              <w:jc w:val="center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Клиническая анатомия</w:t>
            </w:r>
          </w:p>
        </w:tc>
      </w:tr>
      <w:tr w:rsidR="00216A63" w:rsidRPr="0098347C" w:rsidTr="00FC7E1F">
        <w:tc>
          <w:tcPr>
            <w:tcW w:w="675" w:type="dxa"/>
            <w:vAlign w:val="center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1.</w:t>
            </w:r>
          </w:p>
        </w:tc>
        <w:tc>
          <w:tcPr>
            <w:tcW w:w="7230" w:type="dxa"/>
          </w:tcPr>
          <w:p w:rsidR="00216A63" w:rsidRPr="0098347C" w:rsidRDefault="00216A63" w:rsidP="00FC7E1F">
            <w:pPr>
              <w:spacing w:line="278" w:lineRule="exact"/>
              <w:jc w:val="both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 xml:space="preserve">Система кроволимфообращения животных. / Ю.М. Малофеев, С.Н. Чебаков </w:t>
            </w:r>
            <w:r>
              <w:rPr>
                <w:sz w:val="24"/>
                <w:szCs w:val="24"/>
              </w:rPr>
              <w:t xml:space="preserve">// Учебное пособие </w:t>
            </w:r>
            <w:r w:rsidRPr="0098347C">
              <w:rPr>
                <w:sz w:val="24"/>
                <w:szCs w:val="24"/>
              </w:rPr>
              <w:t>– Барнаул: Изд-во АГАУ. – 136 с.</w:t>
            </w:r>
          </w:p>
        </w:tc>
        <w:tc>
          <w:tcPr>
            <w:tcW w:w="1666" w:type="dxa"/>
            <w:vAlign w:val="center"/>
          </w:tcPr>
          <w:p w:rsidR="00216A63" w:rsidRPr="0098347C" w:rsidRDefault="00216A63" w:rsidP="00FC7E1F">
            <w:pPr>
              <w:jc w:val="center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150</w:t>
            </w:r>
          </w:p>
        </w:tc>
      </w:tr>
      <w:tr w:rsidR="00216A63" w:rsidRPr="0098347C" w:rsidTr="00FC7E1F">
        <w:tc>
          <w:tcPr>
            <w:tcW w:w="675" w:type="dxa"/>
            <w:vAlign w:val="center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2.</w:t>
            </w:r>
          </w:p>
        </w:tc>
        <w:tc>
          <w:tcPr>
            <w:tcW w:w="7230" w:type="dxa"/>
          </w:tcPr>
          <w:p w:rsidR="00216A63" w:rsidRPr="0098347C" w:rsidRDefault="00216A63" w:rsidP="00FC7E1F">
            <w:pPr>
              <w:spacing w:line="268" w:lineRule="exact"/>
              <w:jc w:val="both"/>
              <w:rPr>
                <w:sz w:val="24"/>
                <w:szCs w:val="24"/>
              </w:rPr>
            </w:pPr>
            <w:r w:rsidRPr="008663AE">
              <w:rPr>
                <w:sz w:val="24"/>
                <w:szCs w:val="24"/>
              </w:rPr>
              <w:t>Чебаков</w:t>
            </w:r>
            <w:r w:rsidR="008F1F65">
              <w:rPr>
                <w:sz w:val="24"/>
                <w:szCs w:val="24"/>
              </w:rPr>
              <w:t xml:space="preserve"> </w:t>
            </w:r>
            <w:r w:rsidRPr="008663AE">
              <w:rPr>
                <w:sz w:val="24"/>
                <w:szCs w:val="24"/>
              </w:rPr>
              <w:t>С.Н.</w:t>
            </w:r>
            <w:r w:rsidR="008F1F65">
              <w:rPr>
                <w:sz w:val="24"/>
                <w:szCs w:val="24"/>
              </w:rPr>
              <w:t xml:space="preserve"> </w:t>
            </w:r>
            <w:r w:rsidRPr="008663AE">
              <w:rPr>
                <w:sz w:val="24"/>
                <w:szCs w:val="24"/>
              </w:rPr>
              <w:t>Морфология скелета у домашних живот</w:t>
            </w:r>
            <w:r>
              <w:rPr>
                <w:sz w:val="24"/>
                <w:szCs w:val="24"/>
              </w:rPr>
              <w:t>ных / Учебное</w:t>
            </w:r>
            <w:r w:rsidRPr="008663AE">
              <w:rPr>
                <w:sz w:val="24"/>
                <w:szCs w:val="24"/>
              </w:rPr>
              <w:t xml:space="preserve"> пособие – Барнаул: Изд-во АГАУ. – 134 с.</w:t>
            </w:r>
          </w:p>
        </w:tc>
        <w:tc>
          <w:tcPr>
            <w:tcW w:w="1666" w:type="dxa"/>
            <w:vAlign w:val="center"/>
          </w:tcPr>
          <w:p w:rsidR="00216A63" w:rsidRPr="0098347C" w:rsidRDefault="00216A63" w:rsidP="00FC7E1F">
            <w:pPr>
              <w:jc w:val="center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279</w:t>
            </w:r>
          </w:p>
        </w:tc>
      </w:tr>
      <w:tr w:rsidR="00216A63" w:rsidRPr="0098347C" w:rsidTr="00FC7E1F">
        <w:tc>
          <w:tcPr>
            <w:tcW w:w="675" w:type="dxa"/>
            <w:vAlign w:val="center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3.</w:t>
            </w:r>
          </w:p>
        </w:tc>
        <w:tc>
          <w:tcPr>
            <w:tcW w:w="7230" w:type="dxa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 w:rsidRPr="008663AE">
              <w:rPr>
                <w:sz w:val="24"/>
                <w:szCs w:val="24"/>
              </w:rPr>
              <w:t>Рядинская Н.И.Мышечная система у домашних и ди</w:t>
            </w:r>
            <w:r>
              <w:rPr>
                <w:sz w:val="24"/>
                <w:szCs w:val="24"/>
              </w:rPr>
              <w:t>ких животных /</w:t>
            </w:r>
            <w:r w:rsidR="008F1F6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Учебное пособие</w:t>
            </w:r>
            <w:r w:rsidRPr="008663AE">
              <w:rPr>
                <w:sz w:val="24"/>
                <w:szCs w:val="24"/>
              </w:rPr>
              <w:t xml:space="preserve"> – Барнаул: Изд-во АГАУ. – 66 с.</w:t>
            </w:r>
          </w:p>
        </w:tc>
        <w:tc>
          <w:tcPr>
            <w:tcW w:w="1666" w:type="dxa"/>
            <w:vAlign w:val="center"/>
          </w:tcPr>
          <w:p w:rsidR="00216A63" w:rsidRPr="0098347C" w:rsidRDefault="00216A63" w:rsidP="00FC7E1F">
            <w:pPr>
              <w:jc w:val="center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103</w:t>
            </w:r>
          </w:p>
        </w:tc>
      </w:tr>
      <w:tr w:rsidR="00216A63" w:rsidRPr="0098347C" w:rsidTr="00FC7E1F">
        <w:tc>
          <w:tcPr>
            <w:tcW w:w="675" w:type="dxa"/>
            <w:vAlign w:val="center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4.</w:t>
            </w:r>
          </w:p>
        </w:tc>
        <w:tc>
          <w:tcPr>
            <w:tcW w:w="7230" w:type="dxa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Мышцы головы домашних и диких животных / Ю.М. Малофеев, Н.И. Рядинская, Ю.В. Кеммер // Метод. указ. к лабор.-практ. зан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тиям. – Барнаул: Изд-во АГАУ. – 2003. – 35 с.</w:t>
            </w:r>
          </w:p>
        </w:tc>
        <w:tc>
          <w:tcPr>
            <w:tcW w:w="1666" w:type="dxa"/>
            <w:vAlign w:val="center"/>
          </w:tcPr>
          <w:p w:rsidR="00216A63" w:rsidRPr="0098347C" w:rsidRDefault="00216A63" w:rsidP="00FC7E1F">
            <w:pPr>
              <w:jc w:val="center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80</w:t>
            </w:r>
          </w:p>
        </w:tc>
      </w:tr>
      <w:tr w:rsidR="00216A63" w:rsidRPr="0098347C" w:rsidTr="00FC7E1F">
        <w:tc>
          <w:tcPr>
            <w:tcW w:w="675" w:type="dxa"/>
            <w:vAlign w:val="center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5.</w:t>
            </w:r>
          </w:p>
        </w:tc>
        <w:tc>
          <w:tcPr>
            <w:tcW w:w="7230" w:type="dxa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учебных практик: «Анатомия домашних животных» и «Общая биология и основы экологии» / Ю.М. Малофеев, С.Н. 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баков, О.Е. Власова – Барнаул: Изд-во АГАУ. – 2003. – 19 с.</w:t>
            </w:r>
          </w:p>
        </w:tc>
        <w:tc>
          <w:tcPr>
            <w:tcW w:w="1666" w:type="dxa"/>
            <w:vAlign w:val="center"/>
          </w:tcPr>
          <w:p w:rsidR="00216A63" w:rsidRPr="0098347C" w:rsidRDefault="00216A63" w:rsidP="00FC7E1F">
            <w:pPr>
              <w:jc w:val="center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10</w:t>
            </w:r>
          </w:p>
        </w:tc>
      </w:tr>
      <w:tr w:rsidR="00216A63" w:rsidRPr="0098347C" w:rsidTr="00FC7E1F">
        <w:tc>
          <w:tcPr>
            <w:tcW w:w="675" w:type="dxa"/>
            <w:vAlign w:val="center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6.</w:t>
            </w:r>
          </w:p>
        </w:tc>
        <w:tc>
          <w:tcPr>
            <w:tcW w:w="7230" w:type="dxa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 w:rsidRPr="008663AE">
              <w:rPr>
                <w:sz w:val="24"/>
                <w:szCs w:val="24"/>
              </w:rPr>
              <w:t>Соединение костей скелета у домашних животных (синдесмол</w:t>
            </w:r>
            <w:r w:rsidRPr="008663AE">
              <w:rPr>
                <w:sz w:val="24"/>
                <w:szCs w:val="24"/>
              </w:rPr>
              <w:t>о</w:t>
            </w:r>
            <w:r w:rsidRPr="008663AE">
              <w:rPr>
                <w:sz w:val="24"/>
                <w:szCs w:val="24"/>
              </w:rPr>
              <w:t xml:space="preserve">гия). / Ю.М. Малофеев, С.Н. Чебаков, Л.Ю. Майдорова </w:t>
            </w:r>
            <w:r>
              <w:rPr>
                <w:sz w:val="24"/>
                <w:szCs w:val="24"/>
              </w:rPr>
              <w:t>// Учебное</w:t>
            </w:r>
            <w:r w:rsidRPr="008663AE">
              <w:rPr>
                <w:sz w:val="24"/>
                <w:szCs w:val="24"/>
              </w:rPr>
              <w:t xml:space="preserve"> посо</w:t>
            </w:r>
            <w:r>
              <w:rPr>
                <w:sz w:val="24"/>
                <w:szCs w:val="24"/>
              </w:rPr>
              <w:t>бие</w:t>
            </w:r>
            <w:r w:rsidRPr="008663AE">
              <w:rPr>
                <w:sz w:val="24"/>
                <w:szCs w:val="24"/>
              </w:rPr>
              <w:t xml:space="preserve"> – Барнаул: Изд-во АГАУ. </w:t>
            </w:r>
            <w:r>
              <w:t xml:space="preserve">– 2004. </w:t>
            </w:r>
            <w:r w:rsidRPr="008663AE">
              <w:rPr>
                <w:sz w:val="24"/>
                <w:szCs w:val="24"/>
              </w:rPr>
              <w:t>– 34 с.</w:t>
            </w:r>
          </w:p>
        </w:tc>
        <w:tc>
          <w:tcPr>
            <w:tcW w:w="1666" w:type="dxa"/>
            <w:vAlign w:val="center"/>
          </w:tcPr>
          <w:p w:rsidR="00216A63" w:rsidRPr="0098347C" w:rsidRDefault="00216A63" w:rsidP="00FC7E1F">
            <w:pPr>
              <w:jc w:val="center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74</w:t>
            </w:r>
          </w:p>
        </w:tc>
      </w:tr>
      <w:tr w:rsidR="00216A63" w:rsidRPr="0098347C" w:rsidTr="00FC7E1F">
        <w:tc>
          <w:tcPr>
            <w:tcW w:w="675" w:type="dxa"/>
            <w:vAlign w:val="center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7.</w:t>
            </w:r>
          </w:p>
        </w:tc>
        <w:tc>
          <w:tcPr>
            <w:tcW w:w="7230" w:type="dxa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Анатомия и физиология животных в цифрах и фактах / Ю.М. М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лофеев, Н.И. Рядинская // Учебный справочник – Барнаул: Изд-во АГАУ. – 2004. – 48 с.</w:t>
            </w:r>
          </w:p>
        </w:tc>
        <w:tc>
          <w:tcPr>
            <w:tcW w:w="1666" w:type="dxa"/>
            <w:vAlign w:val="center"/>
          </w:tcPr>
          <w:p w:rsidR="00216A63" w:rsidRPr="0098347C" w:rsidRDefault="00216A63" w:rsidP="00FC7E1F">
            <w:pPr>
              <w:jc w:val="center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159</w:t>
            </w:r>
          </w:p>
        </w:tc>
      </w:tr>
      <w:tr w:rsidR="00216A63" w:rsidRPr="0098347C" w:rsidTr="00FC7E1F">
        <w:tc>
          <w:tcPr>
            <w:tcW w:w="675" w:type="dxa"/>
            <w:vAlign w:val="center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8.</w:t>
            </w:r>
          </w:p>
        </w:tc>
        <w:tc>
          <w:tcPr>
            <w:tcW w:w="7230" w:type="dxa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 w:rsidRPr="008663AE">
              <w:rPr>
                <w:sz w:val="24"/>
                <w:szCs w:val="24"/>
              </w:rPr>
              <w:t>Анатомия домашних животных: метод. указ. для выполнения ко</w:t>
            </w:r>
            <w:r w:rsidRPr="008663AE">
              <w:rPr>
                <w:sz w:val="24"/>
                <w:szCs w:val="24"/>
              </w:rPr>
              <w:t>н</w:t>
            </w:r>
            <w:r w:rsidRPr="008663AE">
              <w:rPr>
                <w:sz w:val="24"/>
                <w:szCs w:val="24"/>
              </w:rPr>
              <w:t>трольных работ. / Сост. Н.И. Рядинская – Барнаул: Изд-во АГАУ.</w:t>
            </w:r>
            <w:r>
              <w:t xml:space="preserve"> – 2005.</w:t>
            </w:r>
            <w:r w:rsidRPr="008663AE">
              <w:rPr>
                <w:sz w:val="24"/>
                <w:szCs w:val="24"/>
              </w:rPr>
              <w:t xml:space="preserve"> – 30 с.</w:t>
            </w:r>
          </w:p>
        </w:tc>
        <w:tc>
          <w:tcPr>
            <w:tcW w:w="1666" w:type="dxa"/>
            <w:vAlign w:val="center"/>
          </w:tcPr>
          <w:p w:rsidR="00216A63" w:rsidRPr="0098347C" w:rsidRDefault="00216A63" w:rsidP="00FC7E1F">
            <w:pPr>
              <w:jc w:val="center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45</w:t>
            </w:r>
          </w:p>
        </w:tc>
      </w:tr>
      <w:tr w:rsidR="00216A63" w:rsidRPr="0098347C" w:rsidTr="00FC7E1F">
        <w:tc>
          <w:tcPr>
            <w:tcW w:w="675" w:type="dxa"/>
            <w:vAlign w:val="center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9.</w:t>
            </w:r>
          </w:p>
        </w:tc>
        <w:tc>
          <w:tcPr>
            <w:tcW w:w="7230" w:type="dxa"/>
          </w:tcPr>
          <w:p w:rsidR="00216A63" w:rsidRDefault="00216A63" w:rsidP="00FC7E1F">
            <w:pPr>
              <w:jc w:val="both"/>
              <w:rPr>
                <w:sz w:val="24"/>
                <w:szCs w:val="24"/>
              </w:rPr>
            </w:pPr>
            <w:r w:rsidRPr="008663AE">
              <w:rPr>
                <w:sz w:val="24"/>
                <w:szCs w:val="24"/>
              </w:rPr>
              <w:t>Эндокринно-ферментативное и специальное сырье от маралов / Сост. Н.И. Рядинская, Ю.М. Малофеев, В.Г. Луницын</w:t>
            </w:r>
            <w:r>
              <w:rPr>
                <w:sz w:val="24"/>
                <w:szCs w:val="24"/>
              </w:rPr>
              <w:t xml:space="preserve"> //</w:t>
            </w:r>
            <w:r w:rsidR="008F1F6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Учебной</w:t>
            </w:r>
            <w:r w:rsidRPr="008663AE">
              <w:rPr>
                <w:sz w:val="24"/>
                <w:szCs w:val="24"/>
              </w:rPr>
              <w:t xml:space="preserve"> пособие</w:t>
            </w:r>
            <w:r w:rsidR="008F1F65">
              <w:rPr>
                <w:sz w:val="24"/>
                <w:szCs w:val="24"/>
              </w:rPr>
              <w:t xml:space="preserve"> –</w:t>
            </w:r>
            <w:r w:rsidR="008F1F65" w:rsidRPr="008663AE">
              <w:rPr>
                <w:sz w:val="24"/>
                <w:szCs w:val="24"/>
              </w:rPr>
              <w:t xml:space="preserve"> Б</w:t>
            </w:r>
            <w:r w:rsidR="008F1F65">
              <w:rPr>
                <w:sz w:val="24"/>
                <w:szCs w:val="24"/>
              </w:rPr>
              <w:t>а</w:t>
            </w:r>
            <w:r w:rsidRPr="008663AE">
              <w:rPr>
                <w:sz w:val="24"/>
                <w:szCs w:val="24"/>
              </w:rPr>
              <w:t>рнаул: Изд-во АГАУ.</w:t>
            </w:r>
            <w:r>
              <w:rPr>
                <w:sz w:val="24"/>
                <w:szCs w:val="24"/>
              </w:rPr>
              <w:t xml:space="preserve"> – 2007.</w:t>
            </w:r>
            <w:r w:rsidRPr="008663AE">
              <w:rPr>
                <w:sz w:val="24"/>
                <w:szCs w:val="24"/>
              </w:rPr>
              <w:t xml:space="preserve"> - 71с.</w:t>
            </w:r>
          </w:p>
          <w:p w:rsidR="00216A63" w:rsidRPr="0098347C" w:rsidRDefault="00216A63" w:rsidP="008F1F65">
            <w:pPr>
              <w:jc w:val="both"/>
              <w:rPr>
                <w:sz w:val="24"/>
                <w:szCs w:val="24"/>
              </w:rPr>
            </w:pPr>
            <w:r w:rsidRPr="008663AE">
              <w:rPr>
                <w:sz w:val="24"/>
                <w:szCs w:val="24"/>
              </w:rPr>
              <w:t xml:space="preserve">Латинская анатомическая терминология./ Ю.М. Малофеев, С.Н. Чебаков </w:t>
            </w:r>
            <w:r>
              <w:rPr>
                <w:sz w:val="24"/>
                <w:szCs w:val="24"/>
              </w:rPr>
              <w:t xml:space="preserve">// Уч. мет. </w:t>
            </w:r>
            <w:r w:rsidR="008F1F65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особие</w:t>
            </w:r>
            <w:r w:rsidR="008F1F65">
              <w:rPr>
                <w:sz w:val="24"/>
                <w:szCs w:val="24"/>
              </w:rPr>
              <w:t xml:space="preserve"> – </w:t>
            </w:r>
            <w:r w:rsidR="008F1F65" w:rsidRPr="008663AE">
              <w:rPr>
                <w:sz w:val="24"/>
                <w:szCs w:val="24"/>
              </w:rPr>
              <w:t>Б</w:t>
            </w:r>
            <w:r w:rsidR="008F1F65">
              <w:rPr>
                <w:sz w:val="24"/>
                <w:szCs w:val="24"/>
              </w:rPr>
              <w:t>а</w:t>
            </w:r>
            <w:r w:rsidRPr="008663AE">
              <w:rPr>
                <w:sz w:val="24"/>
                <w:szCs w:val="24"/>
              </w:rPr>
              <w:t>рнаул: Изд-во АГАУ.</w:t>
            </w:r>
            <w:r>
              <w:rPr>
                <w:sz w:val="24"/>
                <w:szCs w:val="24"/>
              </w:rPr>
              <w:t xml:space="preserve"> – 2008.</w:t>
            </w:r>
            <w:r w:rsidRPr="008663AE">
              <w:rPr>
                <w:sz w:val="24"/>
                <w:szCs w:val="24"/>
              </w:rPr>
              <w:t xml:space="preserve"> - 118 с.</w:t>
            </w:r>
          </w:p>
        </w:tc>
        <w:tc>
          <w:tcPr>
            <w:tcW w:w="1666" w:type="dxa"/>
            <w:vAlign w:val="center"/>
          </w:tcPr>
          <w:p w:rsidR="00216A63" w:rsidRPr="0098347C" w:rsidRDefault="00216A63" w:rsidP="00FC7E1F">
            <w:pPr>
              <w:jc w:val="center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70</w:t>
            </w:r>
          </w:p>
        </w:tc>
      </w:tr>
      <w:tr w:rsidR="00216A63" w:rsidRPr="0098347C" w:rsidTr="00FC7E1F">
        <w:tc>
          <w:tcPr>
            <w:tcW w:w="675" w:type="dxa"/>
            <w:vAlign w:val="center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7230" w:type="dxa"/>
          </w:tcPr>
          <w:p w:rsidR="00216A63" w:rsidRPr="00CC6CBB" w:rsidRDefault="00216A63" w:rsidP="00FC7E1F">
            <w:pPr>
              <w:jc w:val="both"/>
              <w:rPr>
                <w:sz w:val="24"/>
                <w:szCs w:val="24"/>
              </w:rPr>
            </w:pPr>
            <w:r w:rsidRPr="00CC6CBB">
              <w:rPr>
                <w:sz w:val="24"/>
                <w:szCs w:val="24"/>
              </w:rPr>
              <w:t>Атлас по анатомии марала / Ю.М. Малофеев, Н.И. Рядинская, С.Н. Ч</w:t>
            </w:r>
            <w:r>
              <w:rPr>
                <w:sz w:val="24"/>
                <w:szCs w:val="24"/>
              </w:rPr>
              <w:t>ебаков и др. // Учебное пособие</w:t>
            </w:r>
            <w:r w:rsidRPr="00CC6CBB">
              <w:rPr>
                <w:sz w:val="24"/>
                <w:szCs w:val="24"/>
              </w:rPr>
              <w:t xml:space="preserve"> – Барнаул: Изд-во «Концепт». – 2011. – 139 с.</w:t>
            </w:r>
          </w:p>
        </w:tc>
        <w:tc>
          <w:tcPr>
            <w:tcW w:w="1666" w:type="dxa"/>
            <w:vAlign w:val="center"/>
          </w:tcPr>
          <w:p w:rsidR="00216A63" w:rsidRPr="0098347C" w:rsidRDefault="00216A63" w:rsidP="00FC7E1F">
            <w:pPr>
              <w:jc w:val="center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50</w:t>
            </w:r>
          </w:p>
        </w:tc>
      </w:tr>
      <w:tr w:rsidR="00216A63" w:rsidRPr="0098347C" w:rsidTr="00FC7E1F">
        <w:tc>
          <w:tcPr>
            <w:tcW w:w="675" w:type="dxa"/>
            <w:vAlign w:val="center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11.</w:t>
            </w:r>
          </w:p>
        </w:tc>
        <w:tc>
          <w:tcPr>
            <w:tcW w:w="7230" w:type="dxa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 w:rsidRPr="00CC6CBB">
              <w:rPr>
                <w:sz w:val="24"/>
                <w:szCs w:val="24"/>
              </w:rPr>
              <w:t xml:space="preserve">Атлас по анатомии марала / Ю.М. Малофеев, Н.И. Рядинская, С.Н. Чебаков и др. </w:t>
            </w:r>
            <w:r>
              <w:rPr>
                <w:sz w:val="24"/>
                <w:szCs w:val="24"/>
                <w:lang w:val="en-US"/>
              </w:rPr>
              <w:t>[</w:t>
            </w:r>
            <w:r>
              <w:rPr>
                <w:sz w:val="24"/>
                <w:szCs w:val="24"/>
              </w:rPr>
              <w:t>Электронное пособие</w:t>
            </w:r>
            <w:r>
              <w:rPr>
                <w:sz w:val="24"/>
                <w:szCs w:val="24"/>
                <w:lang w:val="en-US"/>
              </w:rPr>
              <w:t>]</w:t>
            </w:r>
            <w:r>
              <w:rPr>
                <w:sz w:val="24"/>
                <w:szCs w:val="24"/>
              </w:rPr>
              <w:t>: у</w:t>
            </w:r>
            <w:r w:rsidRPr="00CC6CBB">
              <w:rPr>
                <w:sz w:val="24"/>
                <w:szCs w:val="24"/>
              </w:rPr>
              <w:t>чебное пособие. – Барнаул: Изд-во «Концепт». – 2011. – 139 с.</w:t>
            </w:r>
          </w:p>
        </w:tc>
        <w:tc>
          <w:tcPr>
            <w:tcW w:w="1666" w:type="dxa"/>
            <w:vAlign w:val="center"/>
          </w:tcPr>
          <w:p w:rsidR="00216A63" w:rsidRPr="0098347C" w:rsidRDefault="00216A63" w:rsidP="00FC7E1F">
            <w:pPr>
              <w:jc w:val="center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  <w:lang w:val="en-US"/>
              </w:rPr>
              <w:t>http</w:t>
            </w:r>
            <w:r w:rsidRPr="0098347C">
              <w:rPr>
                <w:sz w:val="24"/>
                <w:szCs w:val="24"/>
              </w:rPr>
              <w:t>://</w:t>
            </w:r>
            <w:r w:rsidRPr="0098347C">
              <w:rPr>
                <w:sz w:val="24"/>
                <w:szCs w:val="24"/>
                <w:lang w:val="en-US"/>
              </w:rPr>
              <w:t>lib</w:t>
            </w:r>
            <w:r w:rsidRPr="0098347C">
              <w:rPr>
                <w:sz w:val="24"/>
                <w:szCs w:val="24"/>
              </w:rPr>
              <w:t>.</w:t>
            </w:r>
            <w:r w:rsidRPr="0098347C">
              <w:rPr>
                <w:sz w:val="24"/>
                <w:szCs w:val="24"/>
                <w:lang w:val="en-US"/>
              </w:rPr>
              <w:t>asau</w:t>
            </w:r>
            <w:r w:rsidRPr="0098347C">
              <w:rPr>
                <w:sz w:val="24"/>
                <w:szCs w:val="24"/>
              </w:rPr>
              <w:t>.</w:t>
            </w:r>
            <w:r w:rsidRPr="0098347C">
              <w:rPr>
                <w:sz w:val="24"/>
                <w:szCs w:val="24"/>
                <w:lang w:val="en-US"/>
              </w:rPr>
              <w:t>ru</w:t>
            </w:r>
            <w:r w:rsidRPr="0098347C">
              <w:rPr>
                <w:sz w:val="24"/>
                <w:szCs w:val="24"/>
              </w:rPr>
              <w:t>/</w:t>
            </w:r>
            <w:r w:rsidRPr="0098347C">
              <w:rPr>
                <w:sz w:val="24"/>
                <w:szCs w:val="24"/>
                <w:lang w:val="en-US"/>
              </w:rPr>
              <w:t>in</w:t>
            </w:r>
            <w:r w:rsidRPr="0098347C">
              <w:rPr>
                <w:sz w:val="24"/>
                <w:szCs w:val="24"/>
              </w:rPr>
              <w:t>.</w:t>
            </w:r>
            <w:r w:rsidRPr="0098347C">
              <w:rPr>
                <w:sz w:val="24"/>
                <w:szCs w:val="24"/>
                <w:lang w:val="en-US"/>
              </w:rPr>
              <w:t>dex</w:t>
            </w:r>
            <w:r w:rsidRPr="0098347C">
              <w:rPr>
                <w:sz w:val="24"/>
                <w:szCs w:val="24"/>
              </w:rPr>
              <w:t>.</w:t>
            </w:r>
            <w:r w:rsidRPr="0098347C">
              <w:rPr>
                <w:sz w:val="24"/>
                <w:szCs w:val="24"/>
                <w:lang w:val="en-US"/>
              </w:rPr>
              <w:t>php</w:t>
            </w:r>
          </w:p>
        </w:tc>
      </w:tr>
      <w:tr w:rsidR="00216A63" w:rsidRPr="0098347C" w:rsidTr="00FC7E1F">
        <w:tc>
          <w:tcPr>
            <w:tcW w:w="675" w:type="dxa"/>
            <w:vAlign w:val="center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12.</w:t>
            </w:r>
          </w:p>
        </w:tc>
        <w:tc>
          <w:tcPr>
            <w:tcW w:w="7230" w:type="dxa"/>
          </w:tcPr>
          <w:p w:rsidR="00216A63" w:rsidRPr="00811A1D" w:rsidRDefault="00216A63" w:rsidP="00FC7E1F">
            <w:pPr>
              <w:jc w:val="both"/>
            </w:pPr>
            <w:r w:rsidRPr="00811A1D">
              <w:t>Морфология нервной системы у животных / Ю.М. Малофеев, С.Н. Чеб</w:t>
            </w:r>
            <w:r w:rsidRPr="00811A1D">
              <w:t>а</w:t>
            </w:r>
            <w:r w:rsidRPr="00811A1D">
              <w:t>ков, Ю.Н. Фисенко // Учебное пособие. – Барнаул: Изд-во АГАУ. – 2014. – 72 с</w:t>
            </w:r>
            <w:r>
              <w:t>.</w:t>
            </w:r>
          </w:p>
        </w:tc>
        <w:tc>
          <w:tcPr>
            <w:tcW w:w="1666" w:type="dxa"/>
            <w:vAlign w:val="center"/>
          </w:tcPr>
          <w:p w:rsidR="00216A63" w:rsidRPr="0098347C" w:rsidRDefault="00216A63" w:rsidP="00FC7E1F">
            <w:pPr>
              <w:jc w:val="center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40</w:t>
            </w:r>
          </w:p>
        </w:tc>
      </w:tr>
      <w:tr w:rsidR="00216A63" w:rsidRPr="0098347C" w:rsidTr="00FC7E1F">
        <w:tc>
          <w:tcPr>
            <w:tcW w:w="675" w:type="dxa"/>
            <w:vAlign w:val="center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13.</w:t>
            </w:r>
          </w:p>
        </w:tc>
        <w:tc>
          <w:tcPr>
            <w:tcW w:w="7230" w:type="dxa"/>
          </w:tcPr>
          <w:p w:rsidR="00216A63" w:rsidRPr="0098347C" w:rsidRDefault="00216A63" w:rsidP="00FC7E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Морфология марала / Ю.М. Малофеев, Н.И. Рядинская, С.Н. Чеб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ков // Монография – Барнаул: Изд-во «Европринт». – 2014. – 313 с.</w:t>
            </w:r>
          </w:p>
        </w:tc>
        <w:tc>
          <w:tcPr>
            <w:tcW w:w="1666" w:type="dxa"/>
            <w:vAlign w:val="center"/>
          </w:tcPr>
          <w:p w:rsidR="00216A63" w:rsidRPr="0098347C" w:rsidRDefault="00216A63" w:rsidP="00FC7E1F">
            <w:pPr>
              <w:jc w:val="center"/>
              <w:rPr>
                <w:sz w:val="24"/>
                <w:szCs w:val="24"/>
              </w:rPr>
            </w:pPr>
            <w:r w:rsidRPr="0098347C">
              <w:rPr>
                <w:sz w:val="24"/>
                <w:szCs w:val="24"/>
              </w:rPr>
              <w:t>15</w:t>
            </w:r>
          </w:p>
        </w:tc>
      </w:tr>
      <w:tr w:rsidR="00216A63" w:rsidRPr="0098347C" w:rsidTr="00FC7E1F">
        <w:tc>
          <w:tcPr>
            <w:tcW w:w="675" w:type="dxa"/>
            <w:vAlign w:val="center"/>
          </w:tcPr>
          <w:p w:rsidR="00216A63" w:rsidRPr="0098347C" w:rsidRDefault="00216A63" w:rsidP="00FC7E1F">
            <w:pPr>
              <w:jc w:val="both"/>
            </w:pPr>
            <w:r>
              <w:t>14.</w:t>
            </w:r>
          </w:p>
        </w:tc>
        <w:tc>
          <w:tcPr>
            <w:tcW w:w="7230" w:type="dxa"/>
          </w:tcPr>
          <w:p w:rsidR="00216A63" w:rsidRDefault="00216A63" w:rsidP="00FC7E1F">
            <w:pPr>
              <w:jc w:val="both"/>
            </w:pPr>
            <w:r w:rsidRPr="000456E3">
              <w:t>Лекции по оперативной хирургии и клинической анатомии / О.П. Бол</w:t>
            </w:r>
            <w:r w:rsidRPr="000456E3">
              <w:t>ь</w:t>
            </w:r>
            <w:r w:rsidRPr="000456E3">
              <w:t>шаков – СПб.: ПИТЕР, 2000. –</w:t>
            </w:r>
            <w:r w:rsidR="003464CF">
              <w:t xml:space="preserve"> </w:t>
            </w:r>
            <w:r w:rsidRPr="000456E3">
              <w:t>480 с.</w:t>
            </w:r>
          </w:p>
        </w:tc>
        <w:tc>
          <w:tcPr>
            <w:tcW w:w="1666" w:type="dxa"/>
            <w:vAlign w:val="center"/>
          </w:tcPr>
          <w:p w:rsidR="00216A63" w:rsidRPr="0098347C" w:rsidRDefault="00216A63" w:rsidP="00FC7E1F">
            <w:pPr>
              <w:jc w:val="center"/>
            </w:pPr>
            <w:r>
              <w:t>1</w:t>
            </w:r>
          </w:p>
        </w:tc>
      </w:tr>
    </w:tbl>
    <w:p w:rsidR="00216A63" w:rsidRDefault="00216A63" w:rsidP="00216A63">
      <w:pPr>
        <w:jc w:val="both"/>
        <w:rPr>
          <w:sz w:val="28"/>
          <w:szCs w:val="28"/>
        </w:rPr>
      </w:pPr>
    </w:p>
    <w:p w:rsidR="00216A63" w:rsidRPr="00216A63" w:rsidRDefault="00216A63" w:rsidP="00216A63">
      <w:pPr>
        <w:jc w:val="both"/>
        <w:rPr>
          <w:sz w:val="28"/>
          <w:szCs w:val="28"/>
        </w:rPr>
      </w:pPr>
    </w:p>
    <w:p w:rsidR="00216A63" w:rsidRPr="00216A63" w:rsidRDefault="00216A63" w:rsidP="00216A63">
      <w:pPr>
        <w:jc w:val="both"/>
        <w:rPr>
          <w:sz w:val="28"/>
          <w:szCs w:val="28"/>
        </w:rPr>
      </w:pPr>
      <w:r w:rsidRPr="00216A63">
        <w:rPr>
          <w:sz w:val="28"/>
          <w:szCs w:val="28"/>
        </w:rPr>
        <w:t>Составитель:</w:t>
      </w:r>
    </w:p>
    <w:p w:rsidR="00216A63" w:rsidRPr="00AE1189" w:rsidRDefault="00216A63" w:rsidP="00216A63">
      <w:pPr>
        <w:jc w:val="both"/>
        <w:rPr>
          <w:sz w:val="28"/>
          <w:szCs w:val="28"/>
          <w:u w:val="single"/>
        </w:rPr>
      </w:pPr>
      <w:r w:rsidRPr="00216A63">
        <w:rPr>
          <w:sz w:val="28"/>
          <w:szCs w:val="28"/>
        </w:rPr>
        <w:t>к.в.н., ассистент</w:t>
      </w:r>
      <w:r w:rsidRPr="00216A63">
        <w:rPr>
          <w:sz w:val="28"/>
          <w:szCs w:val="28"/>
        </w:rPr>
        <w:tab/>
      </w:r>
      <w:r w:rsidRPr="00216A63">
        <w:rPr>
          <w:sz w:val="28"/>
          <w:szCs w:val="28"/>
        </w:rPr>
        <w:tab/>
      </w:r>
      <w:r w:rsidRPr="00694F94">
        <w:rPr>
          <w:sz w:val="28"/>
          <w:szCs w:val="28"/>
          <w:u w:val="single"/>
        </w:rPr>
        <w:tab/>
      </w:r>
      <w:r w:rsidRPr="00694F94">
        <w:rPr>
          <w:sz w:val="28"/>
          <w:szCs w:val="28"/>
          <w:u w:val="single"/>
        </w:rPr>
        <w:tab/>
      </w:r>
      <w:r w:rsidRPr="00694F94">
        <w:rPr>
          <w:sz w:val="28"/>
          <w:szCs w:val="28"/>
          <w:u w:val="single"/>
        </w:rPr>
        <w:tab/>
      </w:r>
      <w:r w:rsidRPr="00694F94">
        <w:rPr>
          <w:sz w:val="28"/>
          <w:szCs w:val="28"/>
          <w:u w:val="single"/>
        </w:rPr>
        <w:tab/>
      </w:r>
      <w:r w:rsidRPr="00694F94">
        <w:rPr>
          <w:sz w:val="28"/>
          <w:szCs w:val="28"/>
          <w:u w:val="single"/>
        </w:rPr>
        <w:tab/>
      </w:r>
      <w:r w:rsidRPr="00216A63">
        <w:rPr>
          <w:sz w:val="28"/>
          <w:szCs w:val="28"/>
        </w:rPr>
        <w:tab/>
      </w:r>
      <w:r w:rsidRPr="00AE1189">
        <w:rPr>
          <w:sz w:val="28"/>
          <w:szCs w:val="28"/>
          <w:u w:val="single"/>
        </w:rPr>
        <w:t>Ю.Н. Фисенко</w:t>
      </w:r>
      <w:r w:rsidR="00AE1189">
        <w:rPr>
          <w:sz w:val="28"/>
          <w:szCs w:val="28"/>
          <w:u w:val="single"/>
        </w:rPr>
        <w:tab/>
      </w:r>
    </w:p>
    <w:p w:rsidR="00216A63" w:rsidRPr="00AE1189" w:rsidRDefault="00AE1189" w:rsidP="00216A63">
      <w:pPr>
        <w:jc w:val="both"/>
        <w:rPr>
          <w:sz w:val="18"/>
          <w:szCs w:val="18"/>
        </w:rPr>
      </w:pPr>
      <w:r w:rsidRPr="00AE1189">
        <w:rPr>
          <w:sz w:val="18"/>
          <w:szCs w:val="18"/>
        </w:rPr>
        <w:tab/>
      </w:r>
      <w:r w:rsidRPr="00AE1189">
        <w:rPr>
          <w:sz w:val="18"/>
          <w:szCs w:val="18"/>
        </w:rPr>
        <w:tab/>
      </w:r>
      <w:r w:rsidRPr="00AE1189">
        <w:rPr>
          <w:sz w:val="18"/>
          <w:szCs w:val="18"/>
        </w:rPr>
        <w:tab/>
      </w:r>
      <w:r w:rsidRPr="00AE1189">
        <w:rPr>
          <w:sz w:val="18"/>
          <w:szCs w:val="18"/>
        </w:rPr>
        <w:tab/>
      </w:r>
      <w:r w:rsidRPr="00AE1189">
        <w:rPr>
          <w:sz w:val="18"/>
          <w:szCs w:val="18"/>
        </w:rPr>
        <w:tab/>
      </w:r>
      <w:r w:rsidRPr="00AE1189">
        <w:rPr>
          <w:sz w:val="18"/>
          <w:szCs w:val="18"/>
        </w:rPr>
        <w:tab/>
        <w:t>подпись</w:t>
      </w:r>
      <w:r w:rsidRPr="00AE1189">
        <w:rPr>
          <w:sz w:val="18"/>
          <w:szCs w:val="18"/>
        </w:rPr>
        <w:tab/>
      </w:r>
      <w:r w:rsidRPr="00AE1189">
        <w:rPr>
          <w:sz w:val="18"/>
          <w:szCs w:val="18"/>
        </w:rPr>
        <w:tab/>
      </w:r>
      <w:r w:rsidRPr="00AE1189">
        <w:rPr>
          <w:sz w:val="18"/>
          <w:szCs w:val="18"/>
        </w:rPr>
        <w:tab/>
      </w:r>
      <w:r w:rsidRPr="00AE1189">
        <w:rPr>
          <w:sz w:val="18"/>
          <w:szCs w:val="18"/>
        </w:rPr>
        <w:tab/>
        <w:t>И.О. Фамилия</w:t>
      </w:r>
    </w:p>
    <w:p w:rsidR="00216A63" w:rsidRPr="00216A63" w:rsidRDefault="00216A63" w:rsidP="00216A63">
      <w:pPr>
        <w:jc w:val="both"/>
        <w:rPr>
          <w:sz w:val="28"/>
          <w:szCs w:val="28"/>
        </w:rPr>
      </w:pPr>
    </w:p>
    <w:p w:rsidR="00216A63" w:rsidRPr="00216A63" w:rsidRDefault="00216A63" w:rsidP="00216A63">
      <w:pPr>
        <w:jc w:val="both"/>
        <w:rPr>
          <w:sz w:val="28"/>
          <w:szCs w:val="28"/>
        </w:rPr>
      </w:pPr>
      <w:r w:rsidRPr="00216A63">
        <w:rPr>
          <w:sz w:val="28"/>
          <w:szCs w:val="28"/>
        </w:rPr>
        <w:t>Список верен:</w:t>
      </w:r>
    </w:p>
    <w:p w:rsidR="00216A63" w:rsidRPr="00AE1189" w:rsidRDefault="00AE1189" w:rsidP="00216A63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94F94">
        <w:rPr>
          <w:sz w:val="28"/>
          <w:szCs w:val="28"/>
        </w:rPr>
        <w:tab/>
      </w:r>
      <w:r w:rsidR="00694F94">
        <w:rPr>
          <w:sz w:val="28"/>
          <w:szCs w:val="28"/>
          <w:u w:val="single"/>
        </w:rPr>
        <w:tab/>
      </w:r>
      <w:r w:rsidR="00694F94">
        <w:rPr>
          <w:sz w:val="28"/>
          <w:szCs w:val="28"/>
          <w:u w:val="single"/>
        </w:rPr>
        <w:tab/>
      </w:r>
      <w:r w:rsidR="00694F94">
        <w:rPr>
          <w:sz w:val="28"/>
          <w:szCs w:val="28"/>
          <w:u w:val="single"/>
        </w:rPr>
        <w:tab/>
      </w:r>
      <w:r w:rsidR="00694F94">
        <w:rPr>
          <w:sz w:val="28"/>
          <w:szCs w:val="28"/>
          <w:u w:val="single"/>
        </w:rPr>
        <w:tab/>
      </w:r>
      <w:r w:rsidR="00694F94"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216A63" w:rsidRDefault="00AE1189" w:rsidP="00216A63">
      <w:pPr>
        <w:autoSpaceDE w:val="0"/>
        <w:autoSpaceDN w:val="0"/>
        <w:adjustRightInd w:val="0"/>
        <w:spacing w:line="360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>Должность работника библиотеки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>подпись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>И.О. Фамилия</w:t>
      </w:r>
    </w:p>
    <w:p w:rsidR="00AE1189" w:rsidRPr="00AE1189" w:rsidRDefault="00AE1189" w:rsidP="00216A63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1438AA" w:rsidRPr="000B7601" w:rsidRDefault="001438AA" w:rsidP="000B7601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0B7601">
        <w:rPr>
          <w:b/>
          <w:bCs/>
          <w:sz w:val="28"/>
          <w:szCs w:val="28"/>
        </w:rPr>
        <w:t>Перечень программных продуктов, используемых при проведении ра</w:t>
      </w:r>
      <w:r w:rsidRPr="000B7601">
        <w:rPr>
          <w:b/>
          <w:bCs/>
          <w:sz w:val="28"/>
          <w:szCs w:val="28"/>
        </w:rPr>
        <w:t>з</w:t>
      </w:r>
      <w:r w:rsidRPr="000B7601">
        <w:rPr>
          <w:b/>
          <w:bCs/>
          <w:sz w:val="28"/>
          <w:szCs w:val="28"/>
        </w:rPr>
        <w:t>личных видов занятий по дисциплине.</w:t>
      </w:r>
    </w:p>
    <w:p w:rsidR="001438AA" w:rsidRPr="000B7601" w:rsidRDefault="00084C9A" w:rsidP="000B7601">
      <w:pPr>
        <w:numPr>
          <w:ilvl w:val="0"/>
          <w:numId w:val="6"/>
        </w:numPr>
        <w:spacing w:line="360" w:lineRule="auto"/>
        <w:ind w:left="0" w:firstLine="709"/>
        <w:jc w:val="both"/>
        <w:rPr>
          <w:bCs/>
          <w:sz w:val="28"/>
          <w:lang w:val="en-US"/>
        </w:rPr>
      </w:pPr>
      <w:hyperlink r:id="rId9" w:history="1">
        <w:r w:rsidR="001438AA" w:rsidRPr="000B7601">
          <w:rPr>
            <w:rStyle w:val="ad"/>
            <w:bCs/>
            <w:color w:val="000000"/>
            <w:sz w:val="28"/>
            <w:lang w:val="en-US"/>
          </w:rPr>
          <w:t>www.onlineveterinaryanatomy.net</w:t>
        </w:r>
      </w:hyperlink>
      <w:r w:rsidR="001438AA" w:rsidRPr="000B7601">
        <w:rPr>
          <w:bCs/>
          <w:sz w:val="28"/>
          <w:lang w:val="en-US"/>
        </w:rPr>
        <w:t xml:space="preserve"> -SocialVet.Ru.</w:t>
      </w:r>
    </w:p>
    <w:p w:rsidR="001438AA" w:rsidRPr="000B7601" w:rsidRDefault="00084C9A" w:rsidP="000B7601">
      <w:pPr>
        <w:numPr>
          <w:ilvl w:val="0"/>
          <w:numId w:val="6"/>
        </w:numPr>
        <w:spacing w:line="360" w:lineRule="auto"/>
        <w:ind w:left="0" w:firstLine="709"/>
        <w:jc w:val="both"/>
        <w:rPr>
          <w:bCs/>
          <w:sz w:val="28"/>
        </w:rPr>
      </w:pPr>
      <w:hyperlink r:id="rId10" w:history="1">
        <w:r w:rsidR="001438AA" w:rsidRPr="000B7601">
          <w:rPr>
            <w:color w:val="000000"/>
            <w:sz w:val="28"/>
            <w:szCs w:val="28"/>
            <w:lang w:val="en-US"/>
          </w:rPr>
          <w:t>www</w:t>
        </w:r>
        <w:r w:rsidR="001438AA" w:rsidRPr="000B7601">
          <w:rPr>
            <w:color w:val="000000"/>
            <w:sz w:val="28"/>
            <w:szCs w:val="28"/>
          </w:rPr>
          <w:t>.</w:t>
        </w:r>
        <w:r w:rsidR="001438AA" w:rsidRPr="000B7601">
          <w:rPr>
            <w:color w:val="000000"/>
            <w:sz w:val="28"/>
            <w:szCs w:val="28"/>
            <w:lang w:val="en-US"/>
          </w:rPr>
          <w:t>medliter</w:t>
        </w:r>
        <w:r w:rsidR="001438AA" w:rsidRPr="000B7601">
          <w:rPr>
            <w:color w:val="000000"/>
            <w:sz w:val="28"/>
            <w:szCs w:val="28"/>
          </w:rPr>
          <w:t>.</w:t>
        </w:r>
        <w:r w:rsidR="001438AA" w:rsidRPr="000B7601">
          <w:rPr>
            <w:color w:val="000000"/>
            <w:sz w:val="28"/>
            <w:szCs w:val="28"/>
            <w:lang w:val="en-US"/>
          </w:rPr>
          <w:t>ru</w:t>
        </w:r>
      </w:hyperlink>
      <w:r w:rsidR="001438AA" w:rsidRPr="000B7601">
        <w:rPr>
          <w:color w:val="000000"/>
          <w:sz w:val="28"/>
          <w:szCs w:val="28"/>
        </w:rPr>
        <w:t xml:space="preserve"> - электронная медицинская библиотека.</w:t>
      </w:r>
    </w:p>
    <w:p w:rsidR="001438AA" w:rsidRPr="000B7601" w:rsidRDefault="001438AA" w:rsidP="000B7601">
      <w:pPr>
        <w:numPr>
          <w:ilvl w:val="0"/>
          <w:numId w:val="6"/>
        </w:numPr>
        <w:spacing w:line="360" w:lineRule="auto"/>
        <w:ind w:left="0" w:firstLine="709"/>
        <w:jc w:val="both"/>
        <w:rPr>
          <w:bCs/>
          <w:sz w:val="28"/>
        </w:rPr>
      </w:pPr>
      <w:r w:rsidRPr="000B7601">
        <w:rPr>
          <w:bCs/>
          <w:color w:val="000000"/>
          <w:sz w:val="28"/>
        </w:rPr>
        <w:t>www.zoovet.info - ветеринарный справочник.</w:t>
      </w:r>
    </w:p>
    <w:p w:rsidR="001438AA" w:rsidRPr="000B7601" w:rsidRDefault="001438AA" w:rsidP="000B7601">
      <w:pPr>
        <w:numPr>
          <w:ilvl w:val="0"/>
          <w:numId w:val="6"/>
        </w:numPr>
        <w:spacing w:line="360" w:lineRule="auto"/>
        <w:ind w:left="0" w:firstLine="709"/>
        <w:jc w:val="both"/>
        <w:rPr>
          <w:bCs/>
          <w:sz w:val="28"/>
        </w:rPr>
      </w:pPr>
      <w:r w:rsidRPr="000B7601">
        <w:rPr>
          <w:bCs/>
          <w:color w:val="000000"/>
          <w:sz w:val="28"/>
        </w:rPr>
        <w:t>Малофеев Ю.М., и др.- «Атлас по анатомии марала» - электро</w:t>
      </w:r>
      <w:r w:rsidRPr="000B7601">
        <w:rPr>
          <w:bCs/>
          <w:color w:val="000000"/>
          <w:sz w:val="28"/>
        </w:rPr>
        <w:t>н</w:t>
      </w:r>
      <w:r w:rsidRPr="000B7601">
        <w:rPr>
          <w:bCs/>
          <w:color w:val="000000"/>
          <w:sz w:val="28"/>
        </w:rPr>
        <w:t>ное  учебное пособие.</w:t>
      </w:r>
    </w:p>
    <w:p w:rsidR="001438AA" w:rsidRPr="000B7601" w:rsidRDefault="001438AA" w:rsidP="000B7601">
      <w:pPr>
        <w:numPr>
          <w:ilvl w:val="0"/>
          <w:numId w:val="6"/>
        </w:numPr>
        <w:spacing w:line="360" w:lineRule="auto"/>
        <w:ind w:left="0" w:firstLine="709"/>
        <w:jc w:val="both"/>
        <w:rPr>
          <w:bCs/>
          <w:sz w:val="28"/>
        </w:rPr>
      </w:pPr>
      <w:r w:rsidRPr="000B7601">
        <w:rPr>
          <w:bCs/>
          <w:color w:val="000000"/>
          <w:sz w:val="28"/>
        </w:rPr>
        <w:t>Рядинская Н.И., Чебаков С.Н., Малофеев Ю.М. – «Спланхнол</w:t>
      </w:r>
      <w:r w:rsidRPr="000B7601">
        <w:rPr>
          <w:bCs/>
          <w:color w:val="000000"/>
          <w:sz w:val="28"/>
        </w:rPr>
        <w:t>о</w:t>
      </w:r>
      <w:r w:rsidRPr="000B7601">
        <w:rPr>
          <w:bCs/>
          <w:color w:val="000000"/>
          <w:sz w:val="28"/>
        </w:rPr>
        <w:t>гия» - электронное учебное пособие.</w:t>
      </w:r>
    </w:p>
    <w:p w:rsidR="001438AA" w:rsidRPr="000B7601" w:rsidRDefault="001438AA" w:rsidP="000B7601">
      <w:pPr>
        <w:numPr>
          <w:ilvl w:val="0"/>
          <w:numId w:val="6"/>
        </w:numPr>
        <w:spacing w:line="360" w:lineRule="auto"/>
        <w:ind w:left="0" w:firstLine="709"/>
        <w:jc w:val="both"/>
        <w:rPr>
          <w:bCs/>
          <w:sz w:val="28"/>
        </w:rPr>
      </w:pPr>
      <w:r w:rsidRPr="000B7601">
        <w:rPr>
          <w:bCs/>
          <w:color w:val="000000"/>
          <w:sz w:val="28"/>
        </w:rPr>
        <w:t>«Развитие организма в пренатальном онтогенезе» - видеофильм</w:t>
      </w:r>
    </w:p>
    <w:p w:rsidR="001438AA" w:rsidRPr="008C03E6" w:rsidRDefault="001438AA" w:rsidP="000B7601">
      <w:pPr>
        <w:spacing w:line="360" w:lineRule="auto"/>
        <w:rPr>
          <w:bCs/>
          <w:color w:val="000000"/>
          <w:sz w:val="28"/>
        </w:rPr>
      </w:pPr>
    </w:p>
    <w:p w:rsidR="000B7601" w:rsidRPr="00694F94" w:rsidRDefault="001438AA" w:rsidP="000B7601">
      <w:pPr>
        <w:pStyle w:val="ac"/>
        <w:numPr>
          <w:ilvl w:val="0"/>
          <w:numId w:val="16"/>
        </w:numPr>
        <w:spacing w:line="360" w:lineRule="auto"/>
        <w:ind w:left="0" w:firstLine="0"/>
        <w:jc w:val="center"/>
        <w:rPr>
          <w:b/>
          <w:bCs/>
          <w:sz w:val="28"/>
        </w:rPr>
      </w:pPr>
      <w:r w:rsidRPr="000B7601">
        <w:rPr>
          <w:b/>
          <w:bCs/>
          <w:sz w:val="28"/>
        </w:rPr>
        <w:t>Материально-техническое обеспечение дисциплины</w:t>
      </w:r>
    </w:p>
    <w:p w:rsidR="001438AA" w:rsidRDefault="001438AA" w:rsidP="000B7601">
      <w:pPr>
        <w:numPr>
          <w:ilvl w:val="0"/>
          <w:numId w:val="5"/>
        </w:numPr>
        <w:tabs>
          <w:tab w:val="clear" w:pos="2036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Музей кафедры анатомии.</w:t>
      </w:r>
    </w:p>
    <w:p w:rsidR="001438AA" w:rsidRDefault="001438AA" w:rsidP="000B7601">
      <w:pPr>
        <w:numPr>
          <w:ilvl w:val="0"/>
          <w:numId w:val="5"/>
        </w:numPr>
        <w:tabs>
          <w:tab w:val="clear" w:pos="2036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Препараты костей разных видов животных.</w:t>
      </w:r>
    </w:p>
    <w:p w:rsidR="001438AA" w:rsidRDefault="001438AA" w:rsidP="000B7601">
      <w:pPr>
        <w:numPr>
          <w:ilvl w:val="0"/>
          <w:numId w:val="5"/>
        </w:numPr>
        <w:tabs>
          <w:tab w:val="clear" w:pos="2036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Сухие и влажные препараты суставов разных видов животных.</w:t>
      </w:r>
    </w:p>
    <w:p w:rsidR="001438AA" w:rsidRDefault="001438AA" w:rsidP="000B7601">
      <w:pPr>
        <w:numPr>
          <w:ilvl w:val="0"/>
          <w:numId w:val="5"/>
        </w:numPr>
        <w:tabs>
          <w:tab w:val="clear" w:pos="2036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lastRenderedPageBreak/>
        <w:t>Трупы мелких животных (кошки, собаки, лисицы, телята, порос</w:t>
      </w:r>
      <w:r>
        <w:rPr>
          <w:sz w:val="28"/>
        </w:rPr>
        <w:t>я</w:t>
      </w:r>
      <w:r>
        <w:rPr>
          <w:sz w:val="28"/>
        </w:rPr>
        <w:t>та, козлята, ягнята) и конечности крупных копытных животных с отпрепар</w:t>
      </w:r>
      <w:r>
        <w:rPr>
          <w:sz w:val="28"/>
        </w:rPr>
        <w:t>и</w:t>
      </w:r>
      <w:r>
        <w:rPr>
          <w:sz w:val="28"/>
        </w:rPr>
        <w:t>рованными мышцами, сосудами и нервами.</w:t>
      </w:r>
    </w:p>
    <w:p w:rsidR="001438AA" w:rsidRDefault="001438AA" w:rsidP="000B7601">
      <w:pPr>
        <w:numPr>
          <w:ilvl w:val="0"/>
          <w:numId w:val="5"/>
        </w:numPr>
        <w:tabs>
          <w:tab w:val="clear" w:pos="2036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Фиксированные в формал</w:t>
      </w:r>
      <w:r w:rsidR="003D2D07">
        <w:rPr>
          <w:sz w:val="28"/>
        </w:rPr>
        <w:t xml:space="preserve">ине </w:t>
      </w:r>
      <w:r>
        <w:rPr>
          <w:sz w:val="28"/>
        </w:rPr>
        <w:t>препараты внутренних органов ра</w:t>
      </w:r>
      <w:r>
        <w:rPr>
          <w:sz w:val="28"/>
        </w:rPr>
        <w:t>з</w:t>
      </w:r>
      <w:r>
        <w:rPr>
          <w:sz w:val="28"/>
        </w:rPr>
        <w:t>ных видов животных по системам.</w:t>
      </w:r>
    </w:p>
    <w:p w:rsidR="001438AA" w:rsidRDefault="001438AA" w:rsidP="000B7601">
      <w:pPr>
        <w:numPr>
          <w:ilvl w:val="0"/>
          <w:numId w:val="5"/>
        </w:numPr>
        <w:tabs>
          <w:tab w:val="clear" w:pos="2036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Трупы домашней птицы, фиксированные формалином.</w:t>
      </w:r>
    </w:p>
    <w:p w:rsidR="001438AA" w:rsidRDefault="001438AA" w:rsidP="000B7601">
      <w:pPr>
        <w:numPr>
          <w:ilvl w:val="0"/>
          <w:numId w:val="5"/>
        </w:numPr>
        <w:tabs>
          <w:tab w:val="clear" w:pos="2036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Скелеты домашних животных.</w:t>
      </w:r>
    </w:p>
    <w:p w:rsidR="001438AA" w:rsidRDefault="001438AA" w:rsidP="000B7601">
      <w:pPr>
        <w:numPr>
          <w:ilvl w:val="0"/>
          <w:numId w:val="5"/>
        </w:numPr>
        <w:tabs>
          <w:tab w:val="clear" w:pos="2036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Демонстрационные таблицы и схемы по всем темам лекционных и лабораторно-практических занятий.</w:t>
      </w:r>
    </w:p>
    <w:p w:rsidR="001438AA" w:rsidRDefault="001438AA" w:rsidP="000B7601">
      <w:pPr>
        <w:numPr>
          <w:ilvl w:val="0"/>
          <w:numId w:val="5"/>
        </w:numPr>
        <w:tabs>
          <w:tab w:val="clear" w:pos="2036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Мультимедийные материалы на электронных носителях по о</w:t>
      </w:r>
      <w:r>
        <w:rPr>
          <w:sz w:val="28"/>
        </w:rPr>
        <w:t>т</w:t>
      </w:r>
      <w:r>
        <w:rPr>
          <w:sz w:val="28"/>
        </w:rPr>
        <w:t>дельным разделам анатомии.</w:t>
      </w:r>
    </w:p>
    <w:p w:rsidR="000A309D" w:rsidRPr="003D2D07" w:rsidRDefault="000A309D" w:rsidP="003D2D07">
      <w:pPr>
        <w:spacing w:line="360" w:lineRule="auto"/>
        <w:jc w:val="both"/>
        <w:rPr>
          <w:sz w:val="28"/>
          <w:szCs w:val="28"/>
        </w:rPr>
      </w:pPr>
    </w:p>
    <w:p w:rsidR="00216A63" w:rsidRPr="003D2D07" w:rsidRDefault="00216A63" w:rsidP="003D2D07">
      <w:pPr>
        <w:spacing w:line="360" w:lineRule="auto"/>
        <w:rPr>
          <w:sz w:val="28"/>
          <w:szCs w:val="28"/>
        </w:rPr>
      </w:pPr>
    </w:p>
    <w:p w:rsidR="003D2D07" w:rsidRPr="003D2D07" w:rsidRDefault="003D2D07" w:rsidP="003D2D07">
      <w:pPr>
        <w:spacing w:line="360" w:lineRule="auto"/>
        <w:rPr>
          <w:sz w:val="28"/>
          <w:szCs w:val="28"/>
        </w:rPr>
      </w:pPr>
    </w:p>
    <w:p w:rsidR="003D2D07" w:rsidRPr="003D2D07" w:rsidRDefault="003D2D07" w:rsidP="003D2D07">
      <w:pPr>
        <w:spacing w:line="360" w:lineRule="auto"/>
        <w:rPr>
          <w:sz w:val="28"/>
          <w:szCs w:val="28"/>
        </w:rPr>
      </w:pPr>
    </w:p>
    <w:p w:rsidR="003D2D07" w:rsidRPr="003D2D07" w:rsidRDefault="003D2D07" w:rsidP="003D2D07">
      <w:pPr>
        <w:spacing w:line="360" w:lineRule="auto"/>
        <w:rPr>
          <w:sz w:val="28"/>
          <w:szCs w:val="28"/>
        </w:rPr>
      </w:pPr>
    </w:p>
    <w:p w:rsidR="003D2D07" w:rsidRPr="003D2D07" w:rsidRDefault="003D2D07" w:rsidP="003D2D07">
      <w:pPr>
        <w:spacing w:line="360" w:lineRule="auto"/>
        <w:rPr>
          <w:sz w:val="28"/>
          <w:szCs w:val="28"/>
        </w:rPr>
      </w:pPr>
    </w:p>
    <w:p w:rsidR="003D2D07" w:rsidRPr="003D2D07" w:rsidRDefault="003D2D07" w:rsidP="003D2D07">
      <w:pPr>
        <w:spacing w:line="360" w:lineRule="auto"/>
        <w:rPr>
          <w:sz w:val="28"/>
          <w:szCs w:val="28"/>
        </w:rPr>
      </w:pPr>
    </w:p>
    <w:p w:rsidR="003D2D07" w:rsidRPr="003D2D07" w:rsidRDefault="003D2D07" w:rsidP="003D2D07">
      <w:pPr>
        <w:spacing w:line="360" w:lineRule="auto"/>
        <w:rPr>
          <w:sz w:val="28"/>
          <w:szCs w:val="28"/>
        </w:rPr>
      </w:pPr>
    </w:p>
    <w:p w:rsidR="003D2D07" w:rsidRPr="003D2D07" w:rsidRDefault="003D2D07" w:rsidP="003D2D07">
      <w:pPr>
        <w:spacing w:line="360" w:lineRule="auto"/>
        <w:rPr>
          <w:sz w:val="28"/>
          <w:szCs w:val="28"/>
        </w:rPr>
      </w:pPr>
    </w:p>
    <w:p w:rsidR="003D2D07" w:rsidRDefault="003D2D07" w:rsidP="003D2D07">
      <w:pPr>
        <w:spacing w:line="360" w:lineRule="auto"/>
        <w:rPr>
          <w:sz w:val="28"/>
          <w:szCs w:val="28"/>
        </w:rPr>
      </w:pPr>
    </w:p>
    <w:p w:rsidR="003D2D07" w:rsidRDefault="003D2D07" w:rsidP="003D2D07">
      <w:pPr>
        <w:spacing w:line="360" w:lineRule="auto"/>
        <w:rPr>
          <w:sz w:val="28"/>
          <w:szCs w:val="28"/>
        </w:rPr>
      </w:pPr>
    </w:p>
    <w:p w:rsidR="003D2D07" w:rsidRDefault="003D2D07" w:rsidP="003D2D07">
      <w:pPr>
        <w:spacing w:line="360" w:lineRule="auto"/>
        <w:rPr>
          <w:sz w:val="28"/>
          <w:szCs w:val="28"/>
        </w:rPr>
      </w:pPr>
    </w:p>
    <w:p w:rsidR="003D2D07" w:rsidRDefault="003D2D07" w:rsidP="003D2D07">
      <w:pPr>
        <w:spacing w:line="360" w:lineRule="auto"/>
        <w:rPr>
          <w:sz w:val="28"/>
          <w:szCs w:val="28"/>
        </w:rPr>
      </w:pPr>
    </w:p>
    <w:p w:rsidR="003D2D07" w:rsidRDefault="003D2D07" w:rsidP="003D2D07">
      <w:pPr>
        <w:spacing w:line="360" w:lineRule="auto"/>
        <w:rPr>
          <w:sz w:val="28"/>
          <w:szCs w:val="28"/>
        </w:rPr>
      </w:pPr>
    </w:p>
    <w:p w:rsidR="003D2D07" w:rsidRDefault="003D2D07" w:rsidP="003D2D07">
      <w:pPr>
        <w:spacing w:line="360" w:lineRule="auto"/>
        <w:rPr>
          <w:sz w:val="28"/>
          <w:szCs w:val="28"/>
        </w:rPr>
      </w:pPr>
    </w:p>
    <w:p w:rsidR="003D2D07" w:rsidRDefault="003D2D07" w:rsidP="003D2D07">
      <w:pPr>
        <w:spacing w:line="360" w:lineRule="auto"/>
        <w:rPr>
          <w:sz w:val="28"/>
          <w:szCs w:val="28"/>
        </w:rPr>
      </w:pPr>
    </w:p>
    <w:p w:rsidR="003D2D07" w:rsidRDefault="003D2D07" w:rsidP="003D2D07">
      <w:pPr>
        <w:spacing w:line="360" w:lineRule="auto"/>
        <w:rPr>
          <w:sz w:val="28"/>
          <w:szCs w:val="28"/>
        </w:rPr>
      </w:pPr>
    </w:p>
    <w:p w:rsidR="003D2D07" w:rsidRDefault="003D2D07" w:rsidP="003D2D07">
      <w:pPr>
        <w:spacing w:line="360" w:lineRule="auto"/>
        <w:rPr>
          <w:sz w:val="28"/>
          <w:szCs w:val="28"/>
        </w:rPr>
      </w:pPr>
    </w:p>
    <w:p w:rsidR="003D2D07" w:rsidRPr="003D2D07" w:rsidRDefault="003D2D07" w:rsidP="003D2D07">
      <w:pPr>
        <w:spacing w:line="360" w:lineRule="auto"/>
        <w:rPr>
          <w:sz w:val="28"/>
          <w:szCs w:val="28"/>
        </w:rPr>
      </w:pPr>
    </w:p>
    <w:p w:rsidR="00290355" w:rsidRDefault="00290355" w:rsidP="00290355">
      <w:pPr>
        <w:ind w:left="4248"/>
      </w:pPr>
      <w:r w:rsidRPr="00216A63">
        <w:lastRenderedPageBreak/>
        <w:t xml:space="preserve">Приложение № </w:t>
      </w:r>
      <w:r w:rsidRPr="00216A63">
        <w:rPr>
          <w:u w:val="single"/>
        </w:rPr>
        <w:t xml:space="preserve">1 </w:t>
      </w:r>
      <w:r w:rsidRPr="00216A63">
        <w:t>к программе дисциплины</w:t>
      </w:r>
    </w:p>
    <w:p w:rsidR="00290355" w:rsidRPr="00D04D2A" w:rsidRDefault="00290355" w:rsidP="00290355">
      <w:pPr>
        <w:ind w:left="4248"/>
      </w:pPr>
      <w:r>
        <w:t>«Клиническая анатомия»</w:t>
      </w:r>
    </w:p>
    <w:p w:rsidR="00290355" w:rsidRPr="00EE1042" w:rsidRDefault="00290355" w:rsidP="00290355">
      <w:pPr>
        <w:rPr>
          <w:sz w:val="28"/>
          <w:szCs w:val="28"/>
        </w:rPr>
      </w:pPr>
    </w:p>
    <w:p w:rsidR="00290355" w:rsidRPr="005F1213" w:rsidRDefault="00290355" w:rsidP="00290355">
      <w:pPr>
        <w:jc w:val="center"/>
        <w:rPr>
          <w:sz w:val="28"/>
          <w:szCs w:val="28"/>
        </w:rPr>
      </w:pPr>
      <w:r w:rsidRPr="005F1213">
        <w:rPr>
          <w:sz w:val="28"/>
          <w:szCs w:val="28"/>
        </w:rPr>
        <w:t>Аннотация дисциплины</w:t>
      </w:r>
    </w:p>
    <w:p w:rsidR="00290355" w:rsidRPr="005F1213" w:rsidRDefault="00290355" w:rsidP="00290355">
      <w:pPr>
        <w:pBdr>
          <w:bottom w:val="single" w:sz="8" w:space="1" w:color="000000"/>
        </w:pBd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«Клиническая анатомия»</w:t>
      </w:r>
    </w:p>
    <w:p w:rsidR="00290355" w:rsidRPr="005F1213" w:rsidRDefault="00290355" w:rsidP="00290355">
      <w:pPr>
        <w:jc w:val="center"/>
        <w:rPr>
          <w:sz w:val="28"/>
          <w:szCs w:val="28"/>
        </w:rPr>
      </w:pPr>
      <w:r w:rsidRPr="005F1213">
        <w:rPr>
          <w:sz w:val="28"/>
          <w:szCs w:val="28"/>
        </w:rPr>
        <w:t>Направление подготовки (специальность)</w:t>
      </w:r>
    </w:p>
    <w:p w:rsidR="00290355" w:rsidRPr="005F1213" w:rsidRDefault="005645E3" w:rsidP="00290355">
      <w:pPr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36.05.01</w:t>
      </w:r>
      <w:r w:rsidR="00290355">
        <w:rPr>
          <w:bCs/>
          <w:sz w:val="28"/>
          <w:szCs w:val="28"/>
          <w:u w:val="single"/>
        </w:rPr>
        <w:t xml:space="preserve"> «Ветеринария»</w:t>
      </w:r>
    </w:p>
    <w:p w:rsidR="00290355" w:rsidRDefault="00290355" w:rsidP="00290355">
      <w:pPr>
        <w:pBdr>
          <w:bottom w:val="single" w:sz="8" w:space="1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</w:t>
      </w:r>
    </w:p>
    <w:p w:rsidR="00290355" w:rsidRDefault="00290355" w:rsidP="00290355">
      <w:pPr>
        <w:pBdr>
          <w:bottom w:val="single" w:sz="8" w:space="1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«ветеринарный врач»</w:t>
      </w:r>
    </w:p>
    <w:p w:rsidR="00290355" w:rsidRPr="005F1213" w:rsidRDefault="00290355" w:rsidP="00290355">
      <w:pPr>
        <w:pBdr>
          <w:bottom w:val="single" w:sz="8" w:space="1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Форма обучения – очная</w:t>
      </w:r>
    </w:p>
    <w:p w:rsidR="00290355" w:rsidRPr="00EE1042" w:rsidRDefault="00290355" w:rsidP="00290355">
      <w:pPr>
        <w:pStyle w:val="ae"/>
        <w:spacing w:after="0" w:line="360" w:lineRule="auto"/>
        <w:ind w:left="0"/>
        <w:rPr>
          <w:sz w:val="28"/>
          <w:szCs w:val="28"/>
        </w:rPr>
      </w:pPr>
    </w:p>
    <w:p w:rsidR="00290355" w:rsidRPr="00A85DA4" w:rsidRDefault="00290355" w:rsidP="00290355">
      <w:pPr>
        <w:pStyle w:val="aa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 w:rsidRPr="00A85DA4">
        <w:rPr>
          <w:b/>
          <w:sz w:val="28"/>
          <w:szCs w:val="28"/>
        </w:rPr>
        <w:t xml:space="preserve">Цель дисциплины – </w:t>
      </w:r>
      <w:r w:rsidRPr="00A85DA4">
        <w:rPr>
          <w:sz w:val="28"/>
          <w:szCs w:val="28"/>
        </w:rPr>
        <w:t>закрепление у студентов морфологического п</w:t>
      </w:r>
      <w:r w:rsidRPr="00A85DA4">
        <w:rPr>
          <w:sz w:val="28"/>
          <w:szCs w:val="28"/>
        </w:rPr>
        <w:t>о</w:t>
      </w:r>
      <w:r w:rsidRPr="00A85DA4">
        <w:rPr>
          <w:sz w:val="28"/>
          <w:szCs w:val="28"/>
        </w:rPr>
        <w:t>нимания сущности строения организмов домашних животных; изучение т</w:t>
      </w:r>
      <w:r w:rsidRPr="00A85DA4">
        <w:rPr>
          <w:sz w:val="28"/>
          <w:szCs w:val="28"/>
        </w:rPr>
        <w:t>о</w:t>
      </w:r>
      <w:r w:rsidRPr="00A85DA4">
        <w:rPr>
          <w:sz w:val="28"/>
          <w:szCs w:val="28"/>
        </w:rPr>
        <w:t>пографии внутренних органов, систем организма и проекции их на повер</w:t>
      </w:r>
      <w:r w:rsidRPr="00A85DA4">
        <w:rPr>
          <w:sz w:val="28"/>
          <w:szCs w:val="28"/>
        </w:rPr>
        <w:t>х</w:t>
      </w:r>
      <w:r w:rsidRPr="00A85DA4">
        <w:rPr>
          <w:sz w:val="28"/>
          <w:szCs w:val="28"/>
        </w:rPr>
        <w:t>ность кожи с учетом общих закономерностей и видовых особенностей живых животных в возрастном аспекте.</w:t>
      </w:r>
    </w:p>
    <w:p w:rsidR="00290355" w:rsidRPr="005831CA" w:rsidRDefault="00290355" w:rsidP="00290355">
      <w:pPr>
        <w:spacing w:line="360" w:lineRule="auto"/>
        <w:ind w:firstLine="425"/>
        <w:jc w:val="both"/>
        <w:rPr>
          <w:sz w:val="28"/>
          <w:szCs w:val="28"/>
        </w:rPr>
      </w:pPr>
      <w:r w:rsidRPr="005831CA">
        <w:rPr>
          <w:sz w:val="28"/>
          <w:szCs w:val="28"/>
        </w:rPr>
        <w:t>Освоение данной дисциплины направлено на формирование у обуча</w:t>
      </w:r>
      <w:r w:rsidRPr="005831CA">
        <w:rPr>
          <w:sz w:val="28"/>
          <w:szCs w:val="28"/>
        </w:rPr>
        <w:t>ю</w:t>
      </w:r>
      <w:r w:rsidRPr="005831CA">
        <w:rPr>
          <w:sz w:val="28"/>
          <w:szCs w:val="28"/>
        </w:rPr>
        <w:t>щихся следующих компетенций: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8363"/>
      </w:tblGrid>
      <w:tr w:rsidR="00290355" w:rsidRPr="00513675" w:rsidTr="007375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355" w:rsidRPr="00513675" w:rsidRDefault="00290355" w:rsidP="007375D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13675">
              <w:rPr>
                <w:sz w:val="28"/>
                <w:szCs w:val="28"/>
              </w:rPr>
              <w:t>№ п/п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355" w:rsidRPr="00513675" w:rsidRDefault="00290355" w:rsidP="007375D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13675"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90355" w:rsidRPr="00513675" w:rsidTr="007375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355" w:rsidRPr="00513675" w:rsidRDefault="00290355" w:rsidP="007375D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13675">
              <w:rPr>
                <w:sz w:val="28"/>
                <w:szCs w:val="28"/>
              </w:rPr>
              <w:t>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355" w:rsidRPr="00513675" w:rsidRDefault="00290355" w:rsidP="007375D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13675">
              <w:rPr>
                <w:sz w:val="28"/>
                <w:szCs w:val="28"/>
              </w:rPr>
              <w:t>Способностью и готовностью анализировать закономерности функционирования органов и систем организма, использовать зн</w:t>
            </w:r>
            <w:r w:rsidRPr="00513675">
              <w:rPr>
                <w:sz w:val="28"/>
                <w:szCs w:val="28"/>
              </w:rPr>
              <w:t>а</w:t>
            </w:r>
            <w:r w:rsidRPr="00513675">
              <w:rPr>
                <w:sz w:val="28"/>
                <w:szCs w:val="28"/>
              </w:rPr>
              <w:t>ния морфофизиологических основ, основные методики клинико-иммунологического исследования и оценки функционального с</w:t>
            </w:r>
            <w:r w:rsidRPr="00513675">
              <w:rPr>
                <w:sz w:val="28"/>
                <w:szCs w:val="28"/>
              </w:rPr>
              <w:t>о</w:t>
            </w:r>
            <w:r w:rsidRPr="00513675">
              <w:rPr>
                <w:sz w:val="28"/>
                <w:szCs w:val="28"/>
              </w:rPr>
              <w:t>стояния организма животного для своевременной диагностики з</w:t>
            </w:r>
            <w:r w:rsidRPr="00513675">
              <w:rPr>
                <w:sz w:val="28"/>
                <w:szCs w:val="28"/>
              </w:rPr>
              <w:t>а</w:t>
            </w:r>
            <w:r w:rsidRPr="00513675">
              <w:rPr>
                <w:sz w:val="28"/>
                <w:szCs w:val="28"/>
              </w:rPr>
              <w:t>болеваний, интерпретировать результаты современных диагност</w:t>
            </w:r>
            <w:r w:rsidRPr="00513675">
              <w:rPr>
                <w:sz w:val="28"/>
                <w:szCs w:val="28"/>
              </w:rPr>
              <w:t>и</w:t>
            </w:r>
            <w:r w:rsidRPr="00513675">
              <w:rPr>
                <w:sz w:val="28"/>
                <w:szCs w:val="28"/>
              </w:rPr>
              <w:t>ческих технологий по возрастно-половым группам животных с учетом их физиологических особенностей для успешной лечебно-профилактической деятельности (ПК-4</w:t>
            </w:r>
            <w:r>
              <w:rPr>
                <w:sz w:val="28"/>
                <w:szCs w:val="28"/>
              </w:rPr>
              <w:t>).</w:t>
            </w:r>
          </w:p>
        </w:tc>
      </w:tr>
    </w:tbl>
    <w:p w:rsidR="00290355" w:rsidRDefault="00290355" w:rsidP="00290355">
      <w:pPr>
        <w:rPr>
          <w:sz w:val="28"/>
          <w:szCs w:val="28"/>
        </w:rPr>
      </w:pPr>
    </w:p>
    <w:p w:rsidR="00290355" w:rsidRDefault="00290355" w:rsidP="00290355">
      <w:pPr>
        <w:rPr>
          <w:sz w:val="28"/>
          <w:szCs w:val="28"/>
        </w:rPr>
      </w:pPr>
    </w:p>
    <w:p w:rsidR="00290355" w:rsidRDefault="00290355" w:rsidP="00290355">
      <w:pPr>
        <w:rPr>
          <w:sz w:val="28"/>
          <w:szCs w:val="28"/>
        </w:rPr>
      </w:pPr>
    </w:p>
    <w:p w:rsidR="00290355" w:rsidRDefault="00290355" w:rsidP="00290355">
      <w:pPr>
        <w:rPr>
          <w:sz w:val="28"/>
          <w:szCs w:val="28"/>
        </w:rPr>
      </w:pPr>
    </w:p>
    <w:p w:rsidR="00290355" w:rsidRDefault="00290355" w:rsidP="00290355">
      <w:pPr>
        <w:rPr>
          <w:sz w:val="28"/>
          <w:szCs w:val="28"/>
        </w:rPr>
      </w:pPr>
    </w:p>
    <w:p w:rsidR="00290355" w:rsidRDefault="00290355" w:rsidP="00290355">
      <w:pPr>
        <w:rPr>
          <w:sz w:val="28"/>
          <w:szCs w:val="28"/>
        </w:rPr>
      </w:pPr>
    </w:p>
    <w:p w:rsidR="00290355" w:rsidRDefault="00290355" w:rsidP="00290355">
      <w:pPr>
        <w:jc w:val="center"/>
        <w:rPr>
          <w:b/>
          <w:bCs/>
          <w:sz w:val="28"/>
          <w:szCs w:val="28"/>
        </w:rPr>
      </w:pPr>
      <w:r w:rsidRPr="00271B7A">
        <w:rPr>
          <w:b/>
          <w:bCs/>
          <w:sz w:val="28"/>
          <w:szCs w:val="28"/>
        </w:rPr>
        <w:lastRenderedPageBreak/>
        <w:t>Трудоемкость дисциплины, реализуемой по учебному плану</w:t>
      </w:r>
      <w:r>
        <w:rPr>
          <w:b/>
          <w:bCs/>
          <w:sz w:val="28"/>
          <w:szCs w:val="28"/>
        </w:rPr>
        <w:t>, час.</w:t>
      </w:r>
    </w:p>
    <w:p w:rsidR="00290355" w:rsidRPr="00574994" w:rsidRDefault="00290355" w:rsidP="00290355">
      <w:pPr>
        <w:rPr>
          <w:bCs/>
          <w:sz w:val="28"/>
          <w:szCs w:val="28"/>
        </w:rPr>
      </w:pPr>
    </w:p>
    <w:p w:rsidR="00290355" w:rsidRPr="0008351C" w:rsidRDefault="00290355" w:rsidP="00290355">
      <w:pPr>
        <w:ind w:firstLine="709"/>
        <w:jc w:val="both"/>
        <w:rPr>
          <w:bCs/>
          <w:sz w:val="28"/>
          <w:szCs w:val="28"/>
        </w:rPr>
      </w:pPr>
      <w:r w:rsidRPr="0008351C">
        <w:rPr>
          <w:bCs/>
          <w:sz w:val="28"/>
          <w:szCs w:val="28"/>
        </w:rPr>
        <w:t>Общая трудоемкость дисциплины</w:t>
      </w:r>
      <w:r>
        <w:rPr>
          <w:bCs/>
          <w:sz w:val="28"/>
          <w:szCs w:val="28"/>
        </w:rPr>
        <w:t xml:space="preserve"> составляет 3 зачетные единицы, 108 </w:t>
      </w:r>
      <w:r w:rsidRPr="0008351C">
        <w:rPr>
          <w:bCs/>
          <w:sz w:val="28"/>
          <w:szCs w:val="28"/>
        </w:rPr>
        <w:t>ча</w:t>
      </w:r>
      <w:r>
        <w:rPr>
          <w:bCs/>
          <w:sz w:val="28"/>
          <w:szCs w:val="28"/>
        </w:rPr>
        <w:t>сов</w:t>
      </w:r>
      <w:r w:rsidRPr="0008351C">
        <w:rPr>
          <w:bCs/>
          <w:sz w:val="28"/>
          <w:szCs w:val="28"/>
        </w:rPr>
        <w:t>.</w:t>
      </w:r>
    </w:p>
    <w:tbl>
      <w:tblPr>
        <w:tblW w:w="967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289"/>
        <w:gridCol w:w="2268"/>
        <w:gridCol w:w="1559"/>
        <w:gridCol w:w="1560"/>
      </w:tblGrid>
      <w:tr w:rsidR="00290355" w:rsidRPr="0098347C" w:rsidTr="007375DE">
        <w:trPr>
          <w:trHeight w:val="408"/>
        </w:trPr>
        <w:tc>
          <w:tcPr>
            <w:tcW w:w="428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290355" w:rsidRPr="0098347C" w:rsidTr="007375DE">
        <w:trPr>
          <w:trHeight w:val="719"/>
        </w:trPr>
        <w:tc>
          <w:tcPr>
            <w:tcW w:w="428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290355" w:rsidRPr="0098347C" w:rsidTr="007375DE">
        <w:trPr>
          <w:trHeight w:val="719"/>
        </w:trPr>
        <w:tc>
          <w:tcPr>
            <w:tcW w:w="428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290355" w:rsidRPr="0098347C" w:rsidTr="007375DE">
        <w:trPr>
          <w:trHeight w:val="719"/>
        </w:trPr>
        <w:tc>
          <w:tcPr>
            <w:tcW w:w="4289" w:type="dxa"/>
            <w:vMerge/>
            <w:tcBorders>
              <w:left w:val="single" w:sz="4" w:space="0" w:color="000000"/>
              <w:bottom w:val="nil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290355" w:rsidRPr="0098347C" w:rsidTr="007375DE"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355" w:rsidRPr="0098347C" w:rsidRDefault="00290355" w:rsidP="007375D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часов, всего, часов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0355" w:rsidRPr="0098347C" w:rsidTr="007375DE"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290355" w:rsidRPr="0098347C" w:rsidRDefault="00290355" w:rsidP="007375D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jc w:val="center"/>
            </w:pPr>
          </w:p>
          <w:p w:rsidR="00290355" w:rsidRPr="0098347C" w:rsidRDefault="00290355" w:rsidP="007375DE">
            <w:pPr>
              <w:jc w:val="center"/>
            </w:pPr>
            <w:r w:rsidRPr="0098347C"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jc w:val="center"/>
            </w:pPr>
            <w:r w:rsidRPr="0098347C"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jc w:val="center"/>
            </w:pPr>
            <w:r w:rsidRPr="0098347C">
              <w:t>-</w:t>
            </w:r>
          </w:p>
        </w:tc>
      </w:tr>
      <w:tr w:rsidR="00290355" w:rsidRPr="0098347C" w:rsidTr="007375DE"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355" w:rsidRPr="0098347C" w:rsidRDefault="00290355" w:rsidP="007375D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0355" w:rsidRPr="0098347C" w:rsidTr="007375DE"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355" w:rsidRPr="0098347C" w:rsidRDefault="00290355" w:rsidP="007375D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</w:t>
            </w: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0355" w:rsidRPr="0098347C" w:rsidTr="007375DE"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355" w:rsidRPr="0098347C" w:rsidRDefault="00290355" w:rsidP="007375D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0355" w:rsidRPr="0098347C" w:rsidTr="007375DE"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355" w:rsidRPr="0098347C" w:rsidRDefault="00290355" w:rsidP="007375D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Всего часов (стр.1+стр.2)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0355" w:rsidRPr="0098347C" w:rsidTr="007375DE"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90355" w:rsidRPr="0098347C" w:rsidRDefault="00290355" w:rsidP="007375D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355" w:rsidRPr="0098347C" w:rsidRDefault="00290355" w:rsidP="007375D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90355" w:rsidRDefault="00290355" w:rsidP="00290355">
      <w:pPr>
        <w:spacing w:line="360" w:lineRule="auto"/>
        <w:jc w:val="both"/>
        <w:rPr>
          <w:sz w:val="28"/>
          <w:szCs w:val="28"/>
        </w:rPr>
      </w:pPr>
    </w:p>
    <w:p w:rsidR="00290355" w:rsidRPr="0027450A" w:rsidRDefault="00290355" w:rsidP="00290355">
      <w:pPr>
        <w:spacing w:line="360" w:lineRule="auto"/>
        <w:jc w:val="both"/>
        <w:rPr>
          <w:sz w:val="28"/>
          <w:szCs w:val="28"/>
        </w:rPr>
      </w:pPr>
      <w:r w:rsidRPr="0027450A">
        <w:rPr>
          <w:sz w:val="28"/>
          <w:szCs w:val="28"/>
        </w:rPr>
        <w:t xml:space="preserve">Формы промежуточной аттестации: </w:t>
      </w:r>
      <w:r>
        <w:rPr>
          <w:sz w:val="28"/>
          <w:szCs w:val="28"/>
        </w:rPr>
        <w:t>А семестр – зачет</w:t>
      </w:r>
      <w:r w:rsidRPr="0027450A">
        <w:rPr>
          <w:sz w:val="28"/>
          <w:szCs w:val="28"/>
        </w:rPr>
        <w:t>.</w:t>
      </w:r>
    </w:p>
    <w:p w:rsidR="00290355" w:rsidRPr="0098347C" w:rsidRDefault="00290355" w:rsidP="00290355">
      <w:pPr>
        <w:spacing w:line="360" w:lineRule="auto"/>
        <w:jc w:val="center"/>
        <w:rPr>
          <w:b/>
          <w:sz w:val="28"/>
          <w:szCs w:val="28"/>
        </w:rPr>
      </w:pPr>
      <w:r w:rsidRPr="0098347C">
        <w:rPr>
          <w:b/>
          <w:sz w:val="28"/>
          <w:szCs w:val="28"/>
        </w:rPr>
        <w:t>Перечень изучаемых тем (в соответствии с тематическим планом):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Остеология</w:t>
      </w:r>
    </w:p>
    <w:p w:rsidR="00290355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Миология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Кожа и ее производные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Органы пищеварения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Дыхательный аппарат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Мочеполовой аппарат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Кровеносная система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Лимфатическая система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 xml:space="preserve"> Органы кроветворения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 xml:space="preserve"> Органы внутренней секреции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>Центральная нервная система</w:t>
      </w:r>
    </w:p>
    <w:p w:rsidR="00290355" w:rsidRPr="0027450A" w:rsidRDefault="00290355" w:rsidP="00290355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 w:rsidRPr="0027450A">
        <w:rPr>
          <w:sz w:val="28"/>
          <w:szCs w:val="28"/>
        </w:rPr>
        <w:t xml:space="preserve"> Периферическая нервная система</w:t>
      </w:r>
    </w:p>
    <w:p w:rsidR="003D2D07" w:rsidRPr="00290355" w:rsidRDefault="00290355" w:rsidP="003D2D07">
      <w:pPr>
        <w:numPr>
          <w:ilvl w:val="0"/>
          <w:numId w:val="7"/>
        </w:numPr>
        <w:spacing w:line="360" w:lineRule="auto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Органы чувств</w:t>
      </w:r>
    </w:p>
    <w:p w:rsidR="00C463E5" w:rsidRDefault="00C463E5" w:rsidP="00C463E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C463E5" w:rsidRPr="003F1CF8" w:rsidRDefault="00C463E5" w:rsidP="00C463E5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C463E5" w:rsidRPr="003F1CF8" w:rsidRDefault="00C463E5" w:rsidP="00C463E5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C463E5" w:rsidRPr="003F1CF8" w:rsidRDefault="00C463E5" w:rsidP="00C463E5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C463E5" w:rsidRPr="003F1CF8" w:rsidRDefault="00C463E5" w:rsidP="00C463E5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C463E5" w:rsidRPr="00FC7E1F" w:rsidTr="00E54296">
        <w:tc>
          <w:tcPr>
            <w:tcW w:w="4503" w:type="dxa"/>
          </w:tcPr>
          <w:p w:rsidR="00C463E5" w:rsidRPr="00FC7E1F" w:rsidRDefault="00C463E5" w:rsidP="00FC7E1F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C463E5" w:rsidRPr="00FC7E1F" w:rsidRDefault="00C463E5" w:rsidP="00FC7E1F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C463E5" w:rsidRPr="00FC7E1F" w:rsidTr="00E54296">
        <w:tc>
          <w:tcPr>
            <w:tcW w:w="4503" w:type="dxa"/>
          </w:tcPr>
          <w:p w:rsidR="00C463E5" w:rsidRPr="00FC7E1F" w:rsidRDefault="00C463E5" w:rsidP="00FC7E1F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="00FC7E1F"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FC7E1F" w:rsidRPr="00FC7E1F" w:rsidRDefault="00C463E5" w:rsidP="00FC7E1F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 w:rsidR="00FC7E1F">
              <w:rPr>
                <w:sz w:val="24"/>
                <w:u w:val="single"/>
              </w:rPr>
              <w:t>В.М. Жуков</w:t>
            </w:r>
          </w:p>
          <w:p w:rsidR="00C463E5" w:rsidRPr="00FC7E1F" w:rsidRDefault="00694F94" w:rsidP="00FC7E1F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</w:t>
            </w:r>
            <w:r w:rsidR="00FC7E1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</w:t>
            </w:r>
            <w:r w:rsidR="00FC7E1F" w:rsidRPr="00FC7E1F">
              <w:rPr>
                <w:sz w:val="20"/>
                <w:szCs w:val="20"/>
              </w:rPr>
              <w:t>И.О. Фамилия</w:t>
            </w:r>
          </w:p>
        </w:tc>
      </w:tr>
      <w:tr w:rsidR="00FC7E1F" w:rsidRPr="00FC7E1F" w:rsidTr="00E54296">
        <w:tc>
          <w:tcPr>
            <w:tcW w:w="4503" w:type="dxa"/>
          </w:tcPr>
          <w:p w:rsidR="00FC7E1F" w:rsidRPr="00FC7E1F" w:rsidRDefault="00FC7E1F" w:rsidP="00FC7E1F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FC7E1F" w:rsidRDefault="00FC7E1F" w:rsidP="00FC7E1F">
            <w:pPr>
              <w:pStyle w:val="a3"/>
              <w:jc w:val="left"/>
              <w:rPr>
                <w:sz w:val="24"/>
              </w:rPr>
            </w:pPr>
          </w:p>
          <w:p w:rsidR="00FC7E1F" w:rsidRDefault="00FC7E1F" w:rsidP="00FC7E1F">
            <w:pPr>
              <w:pStyle w:val="a3"/>
              <w:jc w:val="left"/>
              <w:rPr>
                <w:sz w:val="24"/>
              </w:rPr>
            </w:pPr>
          </w:p>
          <w:p w:rsidR="00FC7E1F" w:rsidRPr="00FC7E1F" w:rsidRDefault="00FC7E1F" w:rsidP="00FC7E1F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FC7E1F" w:rsidRPr="00FC7E1F" w:rsidTr="00E54296">
        <w:trPr>
          <w:trHeight w:val="535"/>
        </w:trPr>
        <w:tc>
          <w:tcPr>
            <w:tcW w:w="4503" w:type="dxa"/>
          </w:tcPr>
          <w:p w:rsidR="00FC7E1F" w:rsidRPr="00774C93" w:rsidRDefault="00FC7E1F" w:rsidP="00016071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 w:rsidR="00774C93">
              <w:t xml:space="preserve">: </w:t>
            </w:r>
            <w:r w:rsidR="00016071">
              <w:rPr>
                <w:u w:val="single"/>
              </w:rPr>
              <w:t>36.05.01</w:t>
            </w:r>
            <w:r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FC7E1F" w:rsidRPr="00FC7E1F" w:rsidRDefault="00FC7E1F" w:rsidP="00FC7E1F">
            <w:pPr>
              <w:pStyle w:val="a3"/>
              <w:jc w:val="left"/>
              <w:rPr>
                <w:sz w:val="24"/>
              </w:rPr>
            </w:pPr>
          </w:p>
        </w:tc>
      </w:tr>
    </w:tbl>
    <w:p w:rsidR="00C463E5" w:rsidRPr="004F14A9" w:rsidRDefault="00C463E5" w:rsidP="004F14A9">
      <w:pPr>
        <w:pStyle w:val="af2"/>
        <w:jc w:val="left"/>
        <w:rPr>
          <w:bCs/>
        </w:rPr>
      </w:pPr>
    </w:p>
    <w:p w:rsidR="00C463E5" w:rsidRPr="003F1CF8" w:rsidRDefault="00FC7E1F" w:rsidP="00C463E5">
      <w:pPr>
        <w:pStyle w:val="af2"/>
        <w:rPr>
          <w:b/>
          <w:bCs/>
        </w:rPr>
      </w:pPr>
      <w:r>
        <w:rPr>
          <w:b/>
          <w:bCs/>
        </w:rPr>
        <w:t>БИЛЕТ ДЛЯ ЗАЧЕТА</w:t>
      </w:r>
      <w:r w:rsidR="00C463E5" w:rsidRPr="003F1CF8">
        <w:rPr>
          <w:b/>
          <w:bCs/>
        </w:rPr>
        <w:t xml:space="preserve"> № 1</w:t>
      </w:r>
    </w:p>
    <w:p w:rsidR="00C463E5" w:rsidRPr="003F1CF8" w:rsidRDefault="00C463E5" w:rsidP="00C463E5">
      <w:pPr>
        <w:jc w:val="both"/>
        <w:rPr>
          <w:sz w:val="28"/>
          <w:szCs w:val="28"/>
        </w:rPr>
      </w:pPr>
    </w:p>
    <w:p w:rsidR="00C463E5" w:rsidRPr="003F1CF8" w:rsidRDefault="00694F94" w:rsidP="00C463E5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Методы исследования, области тела, правила.</w:t>
      </w:r>
    </w:p>
    <w:p w:rsidR="00C463E5" w:rsidRPr="003F1CF8" w:rsidRDefault="00694F94" w:rsidP="00C463E5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Шейные позвонки и их особенности.</w:t>
      </w:r>
    </w:p>
    <w:p w:rsidR="00C463E5" w:rsidRPr="003F1CF8" w:rsidRDefault="001716DD" w:rsidP="00C463E5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Строение кожи в связи с функциями.</w:t>
      </w:r>
    </w:p>
    <w:p w:rsidR="004F14A9" w:rsidRDefault="004F14A9" w:rsidP="00C463E5">
      <w:pPr>
        <w:jc w:val="both"/>
        <w:rPr>
          <w:sz w:val="28"/>
          <w:szCs w:val="28"/>
        </w:rPr>
      </w:pPr>
    </w:p>
    <w:p w:rsidR="00774C93" w:rsidRPr="003F1CF8" w:rsidRDefault="00774C93" w:rsidP="00C463E5">
      <w:pPr>
        <w:jc w:val="both"/>
        <w:rPr>
          <w:sz w:val="28"/>
          <w:szCs w:val="28"/>
        </w:rPr>
      </w:pPr>
    </w:p>
    <w:p w:rsidR="004F14A9" w:rsidRDefault="00C463E5" w:rsidP="004F14A9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4F14A9" w:rsidRPr="003F1CF8" w:rsidRDefault="004F14A9" w:rsidP="004F14A9">
      <w:pPr>
        <w:jc w:val="both"/>
        <w:rPr>
          <w:sz w:val="28"/>
          <w:szCs w:val="28"/>
        </w:rPr>
      </w:pPr>
    </w:p>
    <w:p w:rsidR="00C463E5" w:rsidRPr="004F14A9" w:rsidRDefault="004F14A9" w:rsidP="00C463E5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 w:rsidR="00FC7E1F">
        <w:rPr>
          <w:sz w:val="28"/>
          <w:szCs w:val="28"/>
        </w:rPr>
        <w:tab/>
      </w:r>
      <w:r w:rsidR="00FC7E1F"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C463E5" w:rsidRDefault="00FC7E1F" w:rsidP="00FC7E1F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C463E5" w:rsidRPr="00FC7E1F">
        <w:rPr>
          <w:sz w:val="20"/>
          <w:szCs w:val="20"/>
        </w:rPr>
        <w:t>ученая сте</w:t>
      </w:r>
      <w:r w:rsidR="004F14A9">
        <w:rPr>
          <w:sz w:val="20"/>
          <w:szCs w:val="20"/>
        </w:rPr>
        <w:t xml:space="preserve">пень, должность </w:t>
      </w:r>
      <w:r w:rsidR="004F14A9">
        <w:rPr>
          <w:sz w:val="20"/>
          <w:szCs w:val="20"/>
        </w:rPr>
        <w:tab/>
      </w:r>
      <w:r w:rsidR="004F14A9">
        <w:rPr>
          <w:sz w:val="20"/>
          <w:szCs w:val="20"/>
        </w:rPr>
        <w:tab/>
      </w:r>
      <w:r w:rsidR="004F14A9"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 w:rsidR="004F14A9">
        <w:rPr>
          <w:sz w:val="20"/>
          <w:szCs w:val="20"/>
        </w:rPr>
        <w:tab/>
      </w:r>
      <w:r w:rsidR="00C463E5" w:rsidRPr="00FC7E1F">
        <w:rPr>
          <w:sz w:val="20"/>
          <w:szCs w:val="20"/>
        </w:rPr>
        <w:t>И.О. Фамилия</w:t>
      </w:r>
    </w:p>
    <w:p w:rsidR="004F14A9" w:rsidRDefault="004F14A9" w:rsidP="00FC7E1F">
      <w:pPr>
        <w:tabs>
          <w:tab w:val="left" w:pos="1485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4F14A9" w:rsidRDefault="004F14A9" w:rsidP="004F14A9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4F14A9" w:rsidRPr="003F1CF8" w:rsidRDefault="004F14A9" w:rsidP="004F14A9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4F14A9" w:rsidRPr="003F1CF8" w:rsidRDefault="004F14A9" w:rsidP="004F14A9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4F14A9" w:rsidRPr="003F1CF8" w:rsidRDefault="004F14A9" w:rsidP="004F14A9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4F14A9" w:rsidRPr="003F1CF8" w:rsidRDefault="004F14A9" w:rsidP="004F14A9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4F14A9" w:rsidRPr="00FC7E1F" w:rsidTr="00E54296">
        <w:tc>
          <w:tcPr>
            <w:tcW w:w="4503" w:type="dxa"/>
          </w:tcPr>
          <w:p w:rsidR="004F14A9" w:rsidRPr="00FC7E1F" w:rsidRDefault="004F14A9" w:rsidP="00694F94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4F14A9" w:rsidRPr="00FC7E1F" w:rsidRDefault="004F14A9" w:rsidP="00694F94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4F14A9" w:rsidRPr="00FC7E1F" w:rsidTr="00E54296">
        <w:tc>
          <w:tcPr>
            <w:tcW w:w="4503" w:type="dxa"/>
          </w:tcPr>
          <w:p w:rsidR="004F14A9" w:rsidRPr="00FC7E1F" w:rsidRDefault="004F14A9" w:rsidP="00694F94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4F14A9" w:rsidRPr="00FC7E1F" w:rsidRDefault="004F14A9" w:rsidP="00694F94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4F14A9" w:rsidRPr="00FC7E1F" w:rsidRDefault="00694F94" w:rsidP="00694F94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4F14A9" w:rsidRPr="00FC7E1F" w:rsidTr="00E54296">
        <w:tc>
          <w:tcPr>
            <w:tcW w:w="4503" w:type="dxa"/>
          </w:tcPr>
          <w:p w:rsidR="004F14A9" w:rsidRPr="00FC7E1F" w:rsidRDefault="004F14A9" w:rsidP="00694F94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4F14A9" w:rsidRDefault="004F14A9" w:rsidP="00694F94">
            <w:pPr>
              <w:pStyle w:val="a3"/>
              <w:jc w:val="left"/>
              <w:rPr>
                <w:sz w:val="24"/>
              </w:rPr>
            </w:pPr>
          </w:p>
          <w:p w:rsidR="004F14A9" w:rsidRDefault="004F14A9" w:rsidP="00694F94">
            <w:pPr>
              <w:pStyle w:val="a3"/>
              <w:jc w:val="left"/>
              <w:rPr>
                <w:sz w:val="24"/>
              </w:rPr>
            </w:pPr>
          </w:p>
          <w:p w:rsidR="004F14A9" w:rsidRPr="00FC7E1F" w:rsidRDefault="004F14A9" w:rsidP="00694F94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4F14A9" w:rsidRPr="00FC7E1F" w:rsidTr="00E54296">
        <w:trPr>
          <w:trHeight w:val="535"/>
        </w:trPr>
        <w:tc>
          <w:tcPr>
            <w:tcW w:w="4503" w:type="dxa"/>
          </w:tcPr>
          <w:p w:rsidR="004F14A9" w:rsidRPr="00774C93" w:rsidRDefault="004F14A9" w:rsidP="00694F94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 w:rsidR="00774C93"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4F14A9" w:rsidRPr="00FC7E1F" w:rsidRDefault="004F14A9" w:rsidP="00694F94">
            <w:pPr>
              <w:pStyle w:val="a3"/>
              <w:jc w:val="left"/>
              <w:rPr>
                <w:sz w:val="24"/>
              </w:rPr>
            </w:pPr>
          </w:p>
        </w:tc>
      </w:tr>
    </w:tbl>
    <w:p w:rsidR="004F14A9" w:rsidRPr="004F14A9" w:rsidRDefault="004F14A9" w:rsidP="004F14A9">
      <w:pPr>
        <w:pStyle w:val="af2"/>
        <w:jc w:val="left"/>
        <w:rPr>
          <w:bCs/>
        </w:rPr>
      </w:pPr>
    </w:p>
    <w:p w:rsidR="004F14A9" w:rsidRPr="003F1CF8" w:rsidRDefault="004F14A9" w:rsidP="004F14A9">
      <w:pPr>
        <w:pStyle w:val="af2"/>
        <w:rPr>
          <w:b/>
          <w:bCs/>
        </w:rPr>
      </w:pPr>
      <w:r>
        <w:rPr>
          <w:b/>
          <w:bCs/>
        </w:rPr>
        <w:t>БИЛЕТ ДЛЯ ЗАЧЕТА № 2</w:t>
      </w:r>
    </w:p>
    <w:p w:rsidR="004F14A9" w:rsidRPr="003F1CF8" w:rsidRDefault="004F14A9" w:rsidP="004F14A9">
      <w:pPr>
        <w:jc w:val="both"/>
        <w:rPr>
          <w:sz w:val="28"/>
          <w:szCs w:val="28"/>
        </w:rPr>
      </w:pPr>
    </w:p>
    <w:p w:rsidR="004F14A9" w:rsidRPr="003F1CF8" w:rsidRDefault="001716DD" w:rsidP="004F14A9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Мышцы плечевого пояса.</w:t>
      </w:r>
    </w:p>
    <w:p w:rsidR="004F14A9" w:rsidRPr="003F1CF8" w:rsidRDefault="001716DD" w:rsidP="004F14A9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Глотка (строение, топография).</w:t>
      </w:r>
    </w:p>
    <w:p w:rsidR="004F14A9" w:rsidRPr="003F1CF8" w:rsidRDefault="001716DD" w:rsidP="004F14A9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органов дыхания у птиц.</w:t>
      </w:r>
    </w:p>
    <w:p w:rsidR="004F14A9" w:rsidRDefault="004F14A9" w:rsidP="004F14A9">
      <w:pPr>
        <w:jc w:val="both"/>
        <w:rPr>
          <w:sz w:val="28"/>
          <w:szCs w:val="28"/>
        </w:rPr>
      </w:pPr>
    </w:p>
    <w:p w:rsidR="00774C93" w:rsidRPr="003F1CF8" w:rsidRDefault="00774C93" w:rsidP="004F14A9">
      <w:pPr>
        <w:jc w:val="both"/>
        <w:rPr>
          <w:sz w:val="28"/>
          <w:szCs w:val="28"/>
        </w:rPr>
      </w:pPr>
    </w:p>
    <w:p w:rsidR="004F14A9" w:rsidRDefault="004F14A9" w:rsidP="004F14A9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4F14A9" w:rsidRPr="003F1CF8" w:rsidRDefault="004F14A9" w:rsidP="004F14A9">
      <w:pPr>
        <w:jc w:val="both"/>
        <w:rPr>
          <w:sz w:val="28"/>
          <w:szCs w:val="28"/>
        </w:rPr>
      </w:pPr>
    </w:p>
    <w:p w:rsidR="004F14A9" w:rsidRPr="004F14A9" w:rsidRDefault="004F14A9" w:rsidP="004F14A9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4F14A9" w:rsidRPr="00FC7E1F" w:rsidRDefault="004F14A9" w:rsidP="004F14A9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4F14A9" w:rsidRDefault="004F14A9" w:rsidP="00FC7E1F">
      <w:pPr>
        <w:tabs>
          <w:tab w:val="left" w:pos="1485"/>
        </w:tabs>
        <w:rPr>
          <w:sz w:val="20"/>
          <w:szCs w:val="20"/>
        </w:rPr>
      </w:pPr>
    </w:p>
    <w:p w:rsidR="001716DD" w:rsidRDefault="001716DD" w:rsidP="001716D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1716DD" w:rsidRPr="003F1CF8" w:rsidRDefault="001716DD" w:rsidP="001716DD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1716DD" w:rsidRPr="003F1CF8" w:rsidRDefault="001716DD" w:rsidP="001716DD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1716DD" w:rsidRPr="003F1CF8" w:rsidRDefault="001716DD" w:rsidP="001716DD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1716DD" w:rsidRPr="003F1CF8" w:rsidRDefault="001716DD" w:rsidP="001716DD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1716DD" w:rsidRPr="00FC7E1F" w:rsidTr="003230CC">
        <w:tc>
          <w:tcPr>
            <w:tcW w:w="4503" w:type="dxa"/>
          </w:tcPr>
          <w:p w:rsidR="001716DD" w:rsidRPr="00FC7E1F" w:rsidRDefault="001716DD" w:rsidP="003230CC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1716DD" w:rsidRPr="00FC7E1F" w:rsidRDefault="001716DD" w:rsidP="003230CC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1716DD" w:rsidRPr="00FC7E1F" w:rsidTr="003230CC">
        <w:tc>
          <w:tcPr>
            <w:tcW w:w="4503" w:type="dxa"/>
          </w:tcPr>
          <w:p w:rsidR="001716DD" w:rsidRPr="00FC7E1F" w:rsidRDefault="001716DD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1716DD" w:rsidRPr="00FC7E1F" w:rsidRDefault="001716DD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1716DD" w:rsidRPr="00FC7E1F" w:rsidRDefault="001716DD" w:rsidP="003230CC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1716DD" w:rsidRPr="00FC7E1F" w:rsidTr="003230CC">
        <w:tc>
          <w:tcPr>
            <w:tcW w:w="4503" w:type="dxa"/>
          </w:tcPr>
          <w:p w:rsidR="001716DD" w:rsidRPr="00FC7E1F" w:rsidRDefault="001716DD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1716DD" w:rsidRDefault="001716DD" w:rsidP="003230CC">
            <w:pPr>
              <w:pStyle w:val="a3"/>
              <w:jc w:val="left"/>
              <w:rPr>
                <w:sz w:val="24"/>
              </w:rPr>
            </w:pPr>
          </w:p>
          <w:p w:rsidR="001716DD" w:rsidRDefault="001716DD" w:rsidP="003230CC">
            <w:pPr>
              <w:pStyle w:val="a3"/>
              <w:jc w:val="left"/>
              <w:rPr>
                <w:sz w:val="24"/>
              </w:rPr>
            </w:pPr>
          </w:p>
          <w:p w:rsidR="001716DD" w:rsidRPr="00FC7E1F" w:rsidRDefault="001716DD" w:rsidP="003230CC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1716DD" w:rsidRPr="00FC7E1F" w:rsidTr="003230CC">
        <w:trPr>
          <w:trHeight w:val="535"/>
        </w:trPr>
        <w:tc>
          <w:tcPr>
            <w:tcW w:w="4503" w:type="dxa"/>
          </w:tcPr>
          <w:p w:rsidR="001716DD" w:rsidRPr="00774C93" w:rsidRDefault="001716DD" w:rsidP="003230CC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1716DD" w:rsidRPr="00FC7E1F" w:rsidRDefault="001716DD" w:rsidP="003230CC">
            <w:pPr>
              <w:pStyle w:val="a3"/>
              <w:jc w:val="left"/>
              <w:rPr>
                <w:sz w:val="24"/>
              </w:rPr>
            </w:pPr>
          </w:p>
        </w:tc>
      </w:tr>
    </w:tbl>
    <w:p w:rsidR="001716DD" w:rsidRPr="004F14A9" w:rsidRDefault="001716DD" w:rsidP="001716DD">
      <w:pPr>
        <w:pStyle w:val="af2"/>
        <w:jc w:val="left"/>
        <w:rPr>
          <w:bCs/>
        </w:rPr>
      </w:pPr>
    </w:p>
    <w:p w:rsidR="001716DD" w:rsidRPr="003F1CF8" w:rsidRDefault="001716DD" w:rsidP="001716DD">
      <w:pPr>
        <w:pStyle w:val="af2"/>
        <w:rPr>
          <w:b/>
          <w:bCs/>
        </w:rPr>
      </w:pPr>
      <w:r>
        <w:rPr>
          <w:b/>
          <w:bCs/>
        </w:rPr>
        <w:t>БИЛЕТ ДЛЯ ЗАЧЕТА № 3</w:t>
      </w:r>
    </w:p>
    <w:p w:rsidR="001716DD" w:rsidRPr="003F1CF8" w:rsidRDefault="001716DD" w:rsidP="001716DD">
      <w:pPr>
        <w:jc w:val="both"/>
        <w:rPr>
          <w:sz w:val="28"/>
          <w:szCs w:val="28"/>
        </w:rPr>
      </w:pPr>
    </w:p>
    <w:p w:rsidR="001716DD" w:rsidRPr="003F1CF8" w:rsidRDefault="001716DD" w:rsidP="001716DD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Строение половой системы самки.</w:t>
      </w:r>
    </w:p>
    <w:p w:rsidR="001716DD" w:rsidRPr="003F1CF8" w:rsidRDefault="001716DD" w:rsidP="001716DD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Головной мозг.</w:t>
      </w:r>
    </w:p>
    <w:p w:rsidR="001716DD" w:rsidRPr="003F1CF8" w:rsidRDefault="001716DD" w:rsidP="001716DD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Некоторые прижизненные методы исследования органов.</w:t>
      </w:r>
    </w:p>
    <w:p w:rsidR="001716DD" w:rsidRDefault="001716DD" w:rsidP="001716DD">
      <w:pPr>
        <w:jc w:val="both"/>
        <w:rPr>
          <w:sz w:val="28"/>
          <w:szCs w:val="28"/>
        </w:rPr>
      </w:pPr>
    </w:p>
    <w:p w:rsidR="001716DD" w:rsidRPr="003F1CF8" w:rsidRDefault="001716DD" w:rsidP="001716DD">
      <w:pPr>
        <w:jc w:val="both"/>
        <w:rPr>
          <w:sz w:val="28"/>
          <w:szCs w:val="28"/>
        </w:rPr>
      </w:pPr>
    </w:p>
    <w:p w:rsidR="001716DD" w:rsidRDefault="001716DD" w:rsidP="001716DD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1716DD" w:rsidRPr="003F1CF8" w:rsidRDefault="001716DD" w:rsidP="001716DD">
      <w:pPr>
        <w:jc w:val="both"/>
        <w:rPr>
          <w:sz w:val="28"/>
          <w:szCs w:val="28"/>
        </w:rPr>
      </w:pPr>
    </w:p>
    <w:p w:rsidR="001716DD" w:rsidRPr="004F14A9" w:rsidRDefault="001716DD" w:rsidP="001716D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1716DD" w:rsidRPr="00FC7E1F" w:rsidRDefault="001716DD" w:rsidP="001716DD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1716DD" w:rsidRDefault="001716DD" w:rsidP="00FC7E1F">
      <w:pPr>
        <w:tabs>
          <w:tab w:val="left" w:pos="1485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1716DD" w:rsidRDefault="001716DD" w:rsidP="001716DD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1716DD" w:rsidRPr="003F1CF8" w:rsidRDefault="001716DD" w:rsidP="001716DD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1716DD" w:rsidRPr="003F1CF8" w:rsidRDefault="001716DD" w:rsidP="001716DD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1716DD" w:rsidRPr="003F1CF8" w:rsidRDefault="001716DD" w:rsidP="001716DD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1716DD" w:rsidRPr="003F1CF8" w:rsidRDefault="001716DD" w:rsidP="001716DD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1716DD" w:rsidRPr="00FC7E1F" w:rsidTr="003230CC">
        <w:tc>
          <w:tcPr>
            <w:tcW w:w="4503" w:type="dxa"/>
          </w:tcPr>
          <w:p w:rsidR="001716DD" w:rsidRPr="00FC7E1F" w:rsidRDefault="001716DD" w:rsidP="003230CC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1716DD" w:rsidRPr="00FC7E1F" w:rsidRDefault="001716DD" w:rsidP="003230CC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1716DD" w:rsidRPr="00FC7E1F" w:rsidTr="003230CC">
        <w:tc>
          <w:tcPr>
            <w:tcW w:w="4503" w:type="dxa"/>
          </w:tcPr>
          <w:p w:rsidR="001716DD" w:rsidRPr="00FC7E1F" w:rsidRDefault="001716DD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1716DD" w:rsidRPr="00FC7E1F" w:rsidRDefault="001716DD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1716DD" w:rsidRPr="00FC7E1F" w:rsidRDefault="001716DD" w:rsidP="003230CC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1716DD" w:rsidRPr="00FC7E1F" w:rsidTr="003230CC">
        <w:tc>
          <w:tcPr>
            <w:tcW w:w="4503" w:type="dxa"/>
          </w:tcPr>
          <w:p w:rsidR="001716DD" w:rsidRPr="00FC7E1F" w:rsidRDefault="001716DD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1716DD" w:rsidRDefault="001716DD" w:rsidP="003230CC">
            <w:pPr>
              <w:pStyle w:val="a3"/>
              <w:jc w:val="left"/>
              <w:rPr>
                <w:sz w:val="24"/>
              </w:rPr>
            </w:pPr>
          </w:p>
          <w:p w:rsidR="001716DD" w:rsidRDefault="001716DD" w:rsidP="003230CC">
            <w:pPr>
              <w:pStyle w:val="a3"/>
              <w:jc w:val="left"/>
              <w:rPr>
                <w:sz w:val="24"/>
              </w:rPr>
            </w:pPr>
          </w:p>
          <w:p w:rsidR="001716DD" w:rsidRPr="00FC7E1F" w:rsidRDefault="001716DD" w:rsidP="003230CC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1716DD" w:rsidRPr="00FC7E1F" w:rsidTr="003230CC">
        <w:trPr>
          <w:trHeight w:val="535"/>
        </w:trPr>
        <w:tc>
          <w:tcPr>
            <w:tcW w:w="4503" w:type="dxa"/>
          </w:tcPr>
          <w:p w:rsidR="001716DD" w:rsidRPr="00774C93" w:rsidRDefault="001716DD" w:rsidP="003230CC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1716DD" w:rsidRPr="00FC7E1F" w:rsidRDefault="001716DD" w:rsidP="003230CC">
            <w:pPr>
              <w:pStyle w:val="a3"/>
              <w:jc w:val="left"/>
              <w:rPr>
                <w:sz w:val="24"/>
              </w:rPr>
            </w:pPr>
          </w:p>
        </w:tc>
      </w:tr>
    </w:tbl>
    <w:p w:rsidR="001716DD" w:rsidRPr="004F14A9" w:rsidRDefault="001716DD" w:rsidP="001716DD">
      <w:pPr>
        <w:pStyle w:val="af2"/>
        <w:jc w:val="left"/>
        <w:rPr>
          <w:bCs/>
        </w:rPr>
      </w:pPr>
    </w:p>
    <w:p w:rsidR="001716DD" w:rsidRPr="003F1CF8" w:rsidRDefault="001716DD" w:rsidP="001716DD">
      <w:pPr>
        <w:pStyle w:val="af2"/>
        <w:rPr>
          <w:b/>
          <w:bCs/>
        </w:rPr>
      </w:pPr>
      <w:r>
        <w:rPr>
          <w:b/>
          <w:bCs/>
        </w:rPr>
        <w:t>БИЛЕТ ДЛЯ ЗАЧЕТА № 4</w:t>
      </w:r>
    </w:p>
    <w:p w:rsidR="001716DD" w:rsidRPr="003F1CF8" w:rsidRDefault="001716DD" w:rsidP="001716DD">
      <w:pPr>
        <w:jc w:val="both"/>
        <w:rPr>
          <w:sz w:val="28"/>
          <w:szCs w:val="28"/>
        </w:rPr>
      </w:pPr>
    </w:p>
    <w:p w:rsidR="001716DD" w:rsidRPr="003F1CF8" w:rsidRDefault="008C1E53" w:rsidP="001716DD">
      <w:pPr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Области тела животного</w:t>
      </w:r>
      <w:r w:rsidR="001716DD">
        <w:rPr>
          <w:sz w:val="28"/>
          <w:szCs w:val="28"/>
        </w:rPr>
        <w:t>.</w:t>
      </w:r>
      <w:r>
        <w:rPr>
          <w:sz w:val="28"/>
          <w:szCs w:val="28"/>
        </w:rPr>
        <w:t xml:space="preserve"> Плоскости и направления тела животного.</w:t>
      </w:r>
    </w:p>
    <w:p w:rsidR="001716DD" w:rsidRPr="003F1CF8" w:rsidRDefault="008C1E53" w:rsidP="001716DD">
      <w:pPr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Грудной позвонок и его видовые особенности</w:t>
      </w:r>
      <w:r w:rsidR="001716DD">
        <w:rPr>
          <w:sz w:val="28"/>
          <w:szCs w:val="28"/>
        </w:rPr>
        <w:t>.</w:t>
      </w:r>
    </w:p>
    <w:p w:rsidR="001716DD" w:rsidRPr="003F1CF8" w:rsidRDefault="008C1E53" w:rsidP="001716DD">
      <w:pPr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Соединение костей черепа</w:t>
      </w:r>
      <w:r w:rsidR="001716DD">
        <w:rPr>
          <w:sz w:val="28"/>
          <w:szCs w:val="28"/>
        </w:rPr>
        <w:t>.</w:t>
      </w:r>
    </w:p>
    <w:p w:rsidR="001716DD" w:rsidRDefault="001716DD" w:rsidP="001716DD">
      <w:pPr>
        <w:jc w:val="both"/>
        <w:rPr>
          <w:sz w:val="28"/>
          <w:szCs w:val="28"/>
        </w:rPr>
      </w:pPr>
    </w:p>
    <w:p w:rsidR="001716DD" w:rsidRPr="003F1CF8" w:rsidRDefault="001716DD" w:rsidP="001716DD">
      <w:pPr>
        <w:jc w:val="both"/>
        <w:rPr>
          <w:sz w:val="28"/>
          <w:szCs w:val="28"/>
        </w:rPr>
      </w:pPr>
    </w:p>
    <w:p w:rsidR="001716DD" w:rsidRDefault="001716DD" w:rsidP="001716DD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1716DD" w:rsidRPr="003F1CF8" w:rsidRDefault="001716DD" w:rsidP="001716DD">
      <w:pPr>
        <w:jc w:val="both"/>
        <w:rPr>
          <w:sz w:val="28"/>
          <w:szCs w:val="28"/>
        </w:rPr>
      </w:pPr>
    </w:p>
    <w:p w:rsidR="001716DD" w:rsidRPr="004F14A9" w:rsidRDefault="001716DD" w:rsidP="001716D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1716DD" w:rsidRPr="00FC7E1F" w:rsidRDefault="001716DD" w:rsidP="001716DD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8C1E53" w:rsidRPr="004F14A9" w:rsidRDefault="008C1E53" w:rsidP="001716DD">
      <w:pPr>
        <w:tabs>
          <w:tab w:val="left" w:pos="1485"/>
        </w:tabs>
        <w:rPr>
          <w:sz w:val="20"/>
          <w:szCs w:val="20"/>
        </w:rPr>
      </w:pPr>
    </w:p>
    <w:p w:rsidR="008C1E53" w:rsidRDefault="008C1E53" w:rsidP="008C1E5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8C1E53" w:rsidRPr="003F1CF8" w:rsidRDefault="008C1E53" w:rsidP="008C1E53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8C1E53" w:rsidRPr="003F1CF8" w:rsidRDefault="008C1E53" w:rsidP="008C1E53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8C1E53" w:rsidRPr="003F1CF8" w:rsidRDefault="008C1E53" w:rsidP="008C1E53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8C1E53" w:rsidRPr="003F1CF8" w:rsidRDefault="008C1E53" w:rsidP="008C1E53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8C1E53" w:rsidRPr="00FC7E1F" w:rsidTr="003230CC">
        <w:tc>
          <w:tcPr>
            <w:tcW w:w="4503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8C1E53" w:rsidRPr="00FC7E1F" w:rsidTr="003230CC">
        <w:tc>
          <w:tcPr>
            <w:tcW w:w="4503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8C1E53" w:rsidRPr="00FC7E1F" w:rsidRDefault="008C1E53" w:rsidP="003230CC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8C1E53" w:rsidRPr="00FC7E1F" w:rsidTr="003230CC">
        <w:tc>
          <w:tcPr>
            <w:tcW w:w="4503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8C1E53" w:rsidRDefault="008C1E53" w:rsidP="003230CC">
            <w:pPr>
              <w:pStyle w:val="a3"/>
              <w:jc w:val="left"/>
              <w:rPr>
                <w:sz w:val="24"/>
              </w:rPr>
            </w:pPr>
          </w:p>
          <w:p w:rsidR="008C1E53" w:rsidRDefault="008C1E53" w:rsidP="003230CC">
            <w:pPr>
              <w:pStyle w:val="a3"/>
              <w:jc w:val="left"/>
              <w:rPr>
                <w:sz w:val="24"/>
              </w:rPr>
            </w:pPr>
          </w:p>
          <w:p w:rsidR="008C1E53" w:rsidRPr="00FC7E1F" w:rsidRDefault="008C1E53" w:rsidP="003230CC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8C1E53" w:rsidRPr="00FC7E1F" w:rsidTr="003230CC">
        <w:trPr>
          <w:trHeight w:val="535"/>
        </w:trPr>
        <w:tc>
          <w:tcPr>
            <w:tcW w:w="4503" w:type="dxa"/>
          </w:tcPr>
          <w:p w:rsidR="008C1E53" w:rsidRPr="00774C93" w:rsidRDefault="008C1E53" w:rsidP="003230CC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</w:rPr>
            </w:pPr>
          </w:p>
        </w:tc>
      </w:tr>
    </w:tbl>
    <w:p w:rsidR="008C1E53" w:rsidRPr="004F14A9" w:rsidRDefault="008C1E53" w:rsidP="008C1E53">
      <w:pPr>
        <w:pStyle w:val="af2"/>
        <w:jc w:val="left"/>
        <w:rPr>
          <w:bCs/>
        </w:rPr>
      </w:pPr>
    </w:p>
    <w:p w:rsidR="008C1E53" w:rsidRPr="003F1CF8" w:rsidRDefault="008C1E53" w:rsidP="008C1E53">
      <w:pPr>
        <w:pStyle w:val="af2"/>
        <w:rPr>
          <w:b/>
          <w:bCs/>
        </w:rPr>
      </w:pPr>
      <w:r>
        <w:rPr>
          <w:b/>
          <w:bCs/>
        </w:rPr>
        <w:t>БИЛЕТ ДЛЯ ЗАЧЕТА № 5</w:t>
      </w:r>
    </w:p>
    <w:p w:rsidR="008C1E53" w:rsidRPr="003F1CF8" w:rsidRDefault="008C1E53" w:rsidP="008C1E53">
      <w:pPr>
        <w:jc w:val="both"/>
        <w:rPr>
          <w:sz w:val="28"/>
          <w:szCs w:val="28"/>
        </w:rPr>
      </w:pPr>
    </w:p>
    <w:p w:rsidR="008C1E53" w:rsidRPr="003F1CF8" w:rsidRDefault="008C1E53" w:rsidP="008C1E53">
      <w:pPr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Потовые и сальные железы. Строение волоса.</w:t>
      </w:r>
    </w:p>
    <w:p w:rsidR="008C1E53" w:rsidRPr="003F1CF8" w:rsidRDefault="008C1E53" w:rsidP="008C1E53">
      <w:pPr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Диафрагма.</w:t>
      </w:r>
    </w:p>
    <w:p w:rsidR="008C1E53" w:rsidRPr="008C1E53" w:rsidRDefault="008C1E53" w:rsidP="008C1E53">
      <w:pPr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Поджелудочная железа (функция, строение, топография, кровосна</w:t>
      </w:r>
      <w:r>
        <w:rPr>
          <w:sz w:val="28"/>
          <w:szCs w:val="28"/>
        </w:rPr>
        <w:t>б</w:t>
      </w:r>
      <w:r>
        <w:rPr>
          <w:sz w:val="28"/>
          <w:szCs w:val="28"/>
        </w:rPr>
        <w:t>жение, иннервация).</w:t>
      </w:r>
    </w:p>
    <w:p w:rsidR="008C1E53" w:rsidRPr="003F1CF8" w:rsidRDefault="008C1E53" w:rsidP="008C1E53">
      <w:pPr>
        <w:jc w:val="both"/>
        <w:rPr>
          <w:sz w:val="28"/>
          <w:szCs w:val="28"/>
        </w:rPr>
      </w:pPr>
    </w:p>
    <w:p w:rsidR="008C1E53" w:rsidRDefault="008C1E53" w:rsidP="008C1E53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8C1E53" w:rsidRPr="003F1CF8" w:rsidRDefault="008C1E53" w:rsidP="008C1E53">
      <w:pPr>
        <w:jc w:val="both"/>
        <w:rPr>
          <w:sz w:val="28"/>
          <w:szCs w:val="28"/>
        </w:rPr>
      </w:pPr>
    </w:p>
    <w:p w:rsidR="008C1E53" w:rsidRPr="004F14A9" w:rsidRDefault="008C1E53" w:rsidP="008C1E53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8C1E53" w:rsidRPr="00FC7E1F" w:rsidRDefault="008C1E53" w:rsidP="008C1E53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1716DD" w:rsidRDefault="008C1E53" w:rsidP="00FC7E1F">
      <w:pPr>
        <w:tabs>
          <w:tab w:val="left" w:pos="1485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8C1E53" w:rsidRDefault="008C1E53" w:rsidP="008C1E53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8C1E53" w:rsidRPr="003F1CF8" w:rsidRDefault="008C1E53" w:rsidP="008C1E53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8C1E53" w:rsidRPr="003F1CF8" w:rsidRDefault="008C1E53" w:rsidP="008C1E53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8C1E53" w:rsidRPr="003F1CF8" w:rsidRDefault="008C1E53" w:rsidP="008C1E53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8C1E53" w:rsidRPr="003F1CF8" w:rsidRDefault="008C1E53" w:rsidP="008C1E53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8C1E53" w:rsidRPr="00FC7E1F" w:rsidTr="003230CC">
        <w:tc>
          <w:tcPr>
            <w:tcW w:w="4503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8C1E53" w:rsidRPr="00FC7E1F" w:rsidTr="003230CC">
        <w:tc>
          <w:tcPr>
            <w:tcW w:w="4503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8C1E53" w:rsidRPr="00FC7E1F" w:rsidRDefault="008C1E53" w:rsidP="003230CC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8C1E53" w:rsidRPr="00FC7E1F" w:rsidTr="003230CC">
        <w:tc>
          <w:tcPr>
            <w:tcW w:w="4503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8C1E53" w:rsidRDefault="008C1E53" w:rsidP="003230CC">
            <w:pPr>
              <w:pStyle w:val="a3"/>
              <w:jc w:val="left"/>
              <w:rPr>
                <w:sz w:val="24"/>
              </w:rPr>
            </w:pPr>
          </w:p>
          <w:p w:rsidR="008C1E53" w:rsidRDefault="008C1E53" w:rsidP="003230CC">
            <w:pPr>
              <w:pStyle w:val="a3"/>
              <w:jc w:val="left"/>
              <w:rPr>
                <w:sz w:val="24"/>
              </w:rPr>
            </w:pPr>
          </w:p>
          <w:p w:rsidR="008C1E53" w:rsidRPr="00FC7E1F" w:rsidRDefault="008C1E53" w:rsidP="003230CC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8C1E53" w:rsidRPr="00FC7E1F" w:rsidTr="003230CC">
        <w:trPr>
          <w:trHeight w:val="535"/>
        </w:trPr>
        <w:tc>
          <w:tcPr>
            <w:tcW w:w="4503" w:type="dxa"/>
          </w:tcPr>
          <w:p w:rsidR="008C1E53" w:rsidRPr="00774C93" w:rsidRDefault="008C1E53" w:rsidP="003230CC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</w:rPr>
            </w:pPr>
          </w:p>
        </w:tc>
      </w:tr>
    </w:tbl>
    <w:p w:rsidR="008C1E53" w:rsidRPr="004F14A9" w:rsidRDefault="008C1E53" w:rsidP="008C1E53">
      <w:pPr>
        <w:pStyle w:val="af2"/>
        <w:jc w:val="left"/>
        <w:rPr>
          <w:bCs/>
        </w:rPr>
      </w:pPr>
    </w:p>
    <w:p w:rsidR="008C1E53" w:rsidRPr="003F1CF8" w:rsidRDefault="008C1E53" w:rsidP="008C1E53">
      <w:pPr>
        <w:pStyle w:val="af2"/>
        <w:rPr>
          <w:b/>
          <w:bCs/>
        </w:rPr>
      </w:pPr>
      <w:r>
        <w:rPr>
          <w:b/>
          <w:bCs/>
        </w:rPr>
        <w:t>БИЛЕТ ДЛЯ ЗАЧЕТА № 6</w:t>
      </w:r>
    </w:p>
    <w:p w:rsidR="008C1E53" w:rsidRPr="003F1CF8" w:rsidRDefault="008C1E53" w:rsidP="008C1E53">
      <w:pPr>
        <w:jc w:val="both"/>
        <w:rPr>
          <w:sz w:val="28"/>
          <w:szCs w:val="28"/>
        </w:rPr>
      </w:pPr>
    </w:p>
    <w:p w:rsidR="008C1E53" w:rsidRPr="003F1CF8" w:rsidRDefault="008C1E53" w:rsidP="008C1E53">
      <w:pPr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Гортань (строение, топография).</w:t>
      </w:r>
    </w:p>
    <w:p w:rsidR="008C1E53" w:rsidRPr="003F1CF8" w:rsidRDefault="008C1E53" w:rsidP="008C1E53">
      <w:pPr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Общая характеристика сердечнососудистой системы (значение, ан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томический состав).</w:t>
      </w:r>
    </w:p>
    <w:p w:rsidR="008C1E53" w:rsidRPr="003F1CF8" w:rsidRDefault="008C1E53" w:rsidP="008C1E53">
      <w:pPr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Понятие об аппаратах и системах органов.</w:t>
      </w:r>
    </w:p>
    <w:p w:rsidR="008C1E53" w:rsidRPr="003F1CF8" w:rsidRDefault="008C1E53" w:rsidP="008C1E53">
      <w:pPr>
        <w:jc w:val="both"/>
        <w:rPr>
          <w:sz w:val="28"/>
          <w:szCs w:val="28"/>
        </w:rPr>
      </w:pPr>
    </w:p>
    <w:p w:rsidR="008C1E53" w:rsidRDefault="008C1E53" w:rsidP="008C1E53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8C1E53" w:rsidRPr="003F1CF8" w:rsidRDefault="008C1E53" w:rsidP="008C1E53">
      <w:pPr>
        <w:jc w:val="both"/>
        <w:rPr>
          <w:sz w:val="28"/>
          <w:szCs w:val="28"/>
        </w:rPr>
      </w:pPr>
    </w:p>
    <w:p w:rsidR="008C1E53" w:rsidRPr="004F14A9" w:rsidRDefault="008C1E53" w:rsidP="008C1E53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8C1E53" w:rsidRPr="00FC7E1F" w:rsidRDefault="008C1E53" w:rsidP="008C1E53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8C1E53" w:rsidRPr="004F14A9" w:rsidRDefault="008C1E53" w:rsidP="008C1E53">
      <w:pPr>
        <w:tabs>
          <w:tab w:val="left" w:pos="1485"/>
        </w:tabs>
        <w:rPr>
          <w:sz w:val="20"/>
          <w:szCs w:val="20"/>
        </w:rPr>
      </w:pPr>
    </w:p>
    <w:p w:rsidR="008C1E53" w:rsidRDefault="008C1E53" w:rsidP="008C1E5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8C1E53" w:rsidRPr="003F1CF8" w:rsidRDefault="008C1E53" w:rsidP="008C1E53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8C1E53" w:rsidRPr="003F1CF8" w:rsidRDefault="008C1E53" w:rsidP="008C1E53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8C1E53" w:rsidRPr="003F1CF8" w:rsidRDefault="008C1E53" w:rsidP="008C1E53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8C1E53" w:rsidRPr="003F1CF8" w:rsidRDefault="008C1E53" w:rsidP="008C1E53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8C1E53" w:rsidRPr="00FC7E1F" w:rsidTr="003230CC">
        <w:tc>
          <w:tcPr>
            <w:tcW w:w="4503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8C1E53" w:rsidRPr="00FC7E1F" w:rsidTr="003230CC">
        <w:tc>
          <w:tcPr>
            <w:tcW w:w="4503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8C1E53" w:rsidRPr="00FC7E1F" w:rsidRDefault="008C1E53" w:rsidP="003230CC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8C1E53" w:rsidRPr="00FC7E1F" w:rsidTr="003230CC">
        <w:tc>
          <w:tcPr>
            <w:tcW w:w="4503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8C1E53" w:rsidRDefault="008C1E53" w:rsidP="003230CC">
            <w:pPr>
              <w:pStyle w:val="a3"/>
              <w:jc w:val="left"/>
              <w:rPr>
                <w:sz w:val="24"/>
              </w:rPr>
            </w:pPr>
          </w:p>
          <w:p w:rsidR="008C1E53" w:rsidRDefault="008C1E53" w:rsidP="003230CC">
            <w:pPr>
              <w:pStyle w:val="a3"/>
              <w:jc w:val="left"/>
              <w:rPr>
                <w:sz w:val="24"/>
              </w:rPr>
            </w:pPr>
          </w:p>
          <w:p w:rsidR="008C1E53" w:rsidRPr="00FC7E1F" w:rsidRDefault="008C1E53" w:rsidP="003230CC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8C1E53" w:rsidRPr="00FC7E1F" w:rsidTr="003230CC">
        <w:trPr>
          <w:trHeight w:val="535"/>
        </w:trPr>
        <w:tc>
          <w:tcPr>
            <w:tcW w:w="4503" w:type="dxa"/>
          </w:tcPr>
          <w:p w:rsidR="008C1E53" w:rsidRPr="00774C93" w:rsidRDefault="008C1E53" w:rsidP="003230CC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</w:rPr>
            </w:pPr>
          </w:p>
        </w:tc>
      </w:tr>
    </w:tbl>
    <w:p w:rsidR="008C1E53" w:rsidRPr="004F14A9" w:rsidRDefault="008C1E53" w:rsidP="008C1E53">
      <w:pPr>
        <w:pStyle w:val="af2"/>
        <w:jc w:val="left"/>
        <w:rPr>
          <w:bCs/>
        </w:rPr>
      </w:pPr>
    </w:p>
    <w:p w:rsidR="008C1E53" w:rsidRPr="003F1CF8" w:rsidRDefault="008C1E53" w:rsidP="008C1E53">
      <w:pPr>
        <w:pStyle w:val="af2"/>
        <w:rPr>
          <w:b/>
          <w:bCs/>
        </w:rPr>
      </w:pPr>
      <w:r>
        <w:rPr>
          <w:b/>
          <w:bCs/>
        </w:rPr>
        <w:t>БИЛЕТ ДЛЯ ЗАЧЕТА № 7</w:t>
      </w:r>
    </w:p>
    <w:p w:rsidR="008C1E53" w:rsidRPr="003F1CF8" w:rsidRDefault="008C1E53" w:rsidP="008C1E53">
      <w:pPr>
        <w:jc w:val="both"/>
        <w:rPr>
          <w:sz w:val="28"/>
          <w:szCs w:val="28"/>
        </w:rPr>
      </w:pPr>
    </w:p>
    <w:p w:rsidR="008C1E53" w:rsidRPr="003F1CF8" w:rsidRDefault="008C1E53" w:rsidP="008C1E53">
      <w:pPr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характеристика скелета. Его значение и </w:t>
      </w:r>
      <w:r w:rsidR="00EF4554">
        <w:rPr>
          <w:sz w:val="28"/>
          <w:szCs w:val="28"/>
        </w:rPr>
        <w:t>деление на отделы</w:t>
      </w:r>
      <w:r>
        <w:rPr>
          <w:sz w:val="28"/>
          <w:szCs w:val="28"/>
        </w:rPr>
        <w:t>.</w:t>
      </w:r>
    </w:p>
    <w:p w:rsidR="008C1E53" w:rsidRPr="003F1CF8" w:rsidRDefault="00EF4554" w:rsidP="008C1E53">
      <w:pPr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Поясничный позвонок и его видовые особенности</w:t>
      </w:r>
      <w:r w:rsidR="008C1E53">
        <w:rPr>
          <w:sz w:val="28"/>
          <w:szCs w:val="28"/>
        </w:rPr>
        <w:t>.</w:t>
      </w:r>
    </w:p>
    <w:p w:rsidR="008C1E53" w:rsidRPr="003F1CF8" w:rsidRDefault="00EF4554" w:rsidP="008C1E53">
      <w:pPr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Мякиши, рога</w:t>
      </w:r>
      <w:r w:rsidR="008C1E53">
        <w:rPr>
          <w:sz w:val="28"/>
          <w:szCs w:val="28"/>
        </w:rPr>
        <w:t>.</w:t>
      </w:r>
    </w:p>
    <w:p w:rsidR="008C1E53" w:rsidRDefault="008C1E53" w:rsidP="008C1E53">
      <w:pPr>
        <w:jc w:val="both"/>
        <w:rPr>
          <w:sz w:val="28"/>
          <w:szCs w:val="28"/>
        </w:rPr>
      </w:pPr>
    </w:p>
    <w:p w:rsidR="008C1E53" w:rsidRPr="003F1CF8" w:rsidRDefault="008C1E53" w:rsidP="008C1E53">
      <w:pPr>
        <w:jc w:val="both"/>
        <w:rPr>
          <w:sz w:val="28"/>
          <w:szCs w:val="28"/>
        </w:rPr>
      </w:pPr>
    </w:p>
    <w:p w:rsidR="008C1E53" w:rsidRDefault="008C1E53" w:rsidP="008C1E53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8C1E53" w:rsidRPr="003F1CF8" w:rsidRDefault="008C1E53" w:rsidP="008C1E53">
      <w:pPr>
        <w:jc w:val="both"/>
        <w:rPr>
          <w:sz w:val="28"/>
          <w:szCs w:val="28"/>
        </w:rPr>
      </w:pPr>
    </w:p>
    <w:p w:rsidR="008C1E53" w:rsidRPr="004F14A9" w:rsidRDefault="008C1E53" w:rsidP="008C1E53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8C1E53" w:rsidRPr="00FC7E1F" w:rsidRDefault="008C1E53" w:rsidP="008C1E53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8C1E53" w:rsidRDefault="008C1E53" w:rsidP="00FC7E1F">
      <w:pPr>
        <w:tabs>
          <w:tab w:val="left" w:pos="1485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8C1E53" w:rsidRDefault="008C1E53" w:rsidP="008C1E53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8C1E53" w:rsidRPr="003F1CF8" w:rsidRDefault="008C1E53" w:rsidP="008C1E53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8C1E53" w:rsidRPr="003F1CF8" w:rsidRDefault="008C1E53" w:rsidP="008C1E53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8C1E53" w:rsidRPr="003F1CF8" w:rsidRDefault="008C1E53" w:rsidP="008C1E53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8C1E53" w:rsidRPr="003F1CF8" w:rsidRDefault="008C1E53" w:rsidP="008C1E53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8C1E53" w:rsidRPr="00FC7E1F" w:rsidTr="003230CC">
        <w:tc>
          <w:tcPr>
            <w:tcW w:w="4503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8C1E53" w:rsidRPr="00FC7E1F" w:rsidTr="003230CC">
        <w:tc>
          <w:tcPr>
            <w:tcW w:w="4503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8C1E53" w:rsidRPr="00FC7E1F" w:rsidRDefault="008C1E53" w:rsidP="003230CC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8C1E53" w:rsidRPr="00FC7E1F" w:rsidTr="003230CC">
        <w:tc>
          <w:tcPr>
            <w:tcW w:w="4503" w:type="dxa"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8C1E53" w:rsidRDefault="008C1E53" w:rsidP="003230CC">
            <w:pPr>
              <w:pStyle w:val="a3"/>
              <w:jc w:val="left"/>
              <w:rPr>
                <w:sz w:val="24"/>
              </w:rPr>
            </w:pPr>
          </w:p>
          <w:p w:rsidR="008C1E53" w:rsidRDefault="008C1E53" w:rsidP="003230CC">
            <w:pPr>
              <w:pStyle w:val="a3"/>
              <w:jc w:val="left"/>
              <w:rPr>
                <w:sz w:val="24"/>
              </w:rPr>
            </w:pPr>
          </w:p>
          <w:p w:rsidR="008C1E53" w:rsidRPr="00FC7E1F" w:rsidRDefault="008C1E53" w:rsidP="003230CC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8C1E53" w:rsidRPr="00FC7E1F" w:rsidTr="003230CC">
        <w:trPr>
          <w:trHeight w:val="535"/>
        </w:trPr>
        <w:tc>
          <w:tcPr>
            <w:tcW w:w="4503" w:type="dxa"/>
          </w:tcPr>
          <w:p w:rsidR="008C1E53" w:rsidRPr="00774C93" w:rsidRDefault="008C1E53" w:rsidP="003230CC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8C1E53" w:rsidRPr="00FC7E1F" w:rsidRDefault="008C1E53" w:rsidP="003230CC">
            <w:pPr>
              <w:pStyle w:val="a3"/>
              <w:jc w:val="left"/>
              <w:rPr>
                <w:sz w:val="24"/>
              </w:rPr>
            </w:pPr>
          </w:p>
        </w:tc>
      </w:tr>
    </w:tbl>
    <w:p w:rsidR="008C1E53" w:rsidRPr="004F14A9" w:rsidRDefault="008C1E53" w:rsidP="008C1E53">
      <w:pPr>
        <w:pStyle w:val="af2"/>
        <w:jc w:val="left"/>
        <w:rPr>
          <w:bCs/>
        </w:rPr>
      </w:pPr>
    </w:p>
    <w:p w:rsidR="008C1E53" w:rsidRPr="003F1CF8" w:rsidRDefault="008C1E53" w:rsidP="008C1E53">
      <w:pPr>
        <w:pStyle w:val="af2"/>
        <w:rPr>
          <w:b/>
          <w:bCs/>
        </w:rPr>
      </w:pPr>
      <w:r>
        <w:rPr>
          <w:b/>
          <w:bCs/>
        </w:rPr>
        <w:t>БИЛЕТ ДЛЯ ЗАЧЕТА № 8</w:t>
      </w:r>
    </w:p>
    <w:p w:rsidR="008C1E53" w:rsidRPr="003F1CF8" w:rsidRDefault="008C1E53" w:rsidP="008C1E53">
      <w:pPr>
        <w:jc w:val="both"/>
        <w:rPr>
          <w:sz w:val="28"/>
          <w:szCs w:val="28"/>
        </w:rPr>
      </w:pPr>
    </w:p>
    <w:p w:rsidR="008C1E53" w:rsidRPr="003F1CF8" w:rsidRDefault="00EF4554" w:rsidP="008C1E53">
      <w:pPr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Мышцы позвоночного столба</w:t>
      </w:r>
      <w:r w:rsidR="008C1E53">
        <w:rPr>
          <w:sz w:val="28"/>
          <w:szCs w:val="28"/>
        </w:rPr>
        <w:t>.</w:t>
      </w:r>
    </w:p>
    <w:p w:rsidR="008C1E53" w:rsidRPr="003F1CF8" w:rsidRDefault="00EF4554" w:rsidP="008C1E53">
      <w:pPr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Плевра и плевральная полость</w:t>
      </w:r>
      <w:r w:rsidR="008C1E53">
        <w:rPr>
          <w:sz w:val="28"/>
          <w:szCs w:val="28"/>
        </w:rPr>
        <w:t>.</w:t>
      </w:r>
    </w:p>
    <w:p w:rsidR="008C1E53" w:rsidRPr="003F1CF8" w:rsidRDefault="00EF4554" w:rsidP="008C1E53">
      <w:pPr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Спинной мозг</w:t>
      </w:r>
      <w:r w:rsidR="008C1E53">
        <w:rPr>
          <w:sz w:val="28"/>
          <w:szCs w:val="28"/>
        </w:rPr>
        <w:t>.</w:t>
      </w:r>
    </w:p>
    <w:p w:rsidR="008C1E53" w:rsidRDefault="008C1E53" w:rsidP="008C1E53">
      <w:pPr>
        <w:jc w:val="both"/>
        <w:rPr>
          <w:sz w:val="28"/>
          <w:szCs w:val="28"/>
        </w:rPr>
      </w:pPr>
    </w:p>
    <w:p w:rsidR="008C1E53" w:rsidRPr="003F1CF8" w:rsidRDefault="008C1E53" w:rsidP="008C1E53">
      <w:pPr>
        <w:jc w:val="both"/>
        <w:rPr>
          <w:sz w:val="28"/>
          <w:szCs w:val="28"/>
        </w:rPr>
      </w:pPr>
    </w:p>
    <w:p w:rsidR="008C1E53" w:rsidRDefault="008C1E53" w:rsidP="008C1E53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8C1E53" w:rsidRPr="003F1CF8" w:rsidRDefault="008C1E53" w:rsidP="008C1E53">
      <w:pPr>
        <w:jc w:val="both"/>
        <w:rPr>
          <w:sz w:val="28"/>
          <w:szCs w:val="28"/>
        </w:rPr>
      </w:pPr>
    </w:p>
    <w:p w:rsidR="008C1E53" w:rsidRPr="004F14A9" w:rsidRDefault="008C1E53" w:rsidP="008C1E53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8C1E53" w:rsidRPr="00FC7E1F" w:rsidRDefault="008C1E53" w:rsidP="008C1E53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8C1E53" w:rsidRPr="004F14A9" w:rsidRDefault="008C1E53" w:rsidP="008C1E53">
      <w:pPr>
        <w:tabs>
          <w:tab w:val="left" w:pos="1485"/>
        </w:tabs>
        <w:rPr>
          <w:sz w:val="20"/>
          <w:szCs w:val="20"/>
        </w:rPr>
      </w:pPr>
    </w:p>
    <w:p w:rsidR="00EF4554" w:rsidRDefault="00EF4554" w:rsidP="00EF455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EF4554" w:rsidRPr="003F1CF8" w:rsidRDefault="00EF4554" w:rsidP="00EF4554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EF4554" w:rsidRPr="003F1CF8" w:rsidRDefault="00EF4554" w:rsidP="00EF4554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EF4554" w:rsidRPr="003F1CF8" w:rsidRDefault="00EF4554" w:rsidP="00EF4554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EF4554" w:rsidRPr="003F1CF8" w:rsidRDefault="00EF4554" w:rsidP="00EF4554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EF4554" w:rsidRPr="00FC7E1F" w:rsidTr="003230CC">
        <w:tc>
          <w:tcPr>
            <w:tcW w:w="4503" w:type="dxa"/>
          </w:tcPr>
          <w:p w:rsidR="00EF4554" w:rsidRPr="00FC7E1F" w:rsidRDefault="00EF4554" w:rsidP="003230CC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EF4554" w:rsidRPr="00FC7E1F" w:rsidRDefault="00EF4554" w:rsidP="003230CC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EF4554" w:rsidRPr="00FC7E1F" w:rsidTr="003230CC">
        <w:tc>
          <w:tcPr>
            <w:tcW w:w="4503" w:type="dxa"/>
          </w:tcPr>
          <w:p w:rsidR="00EF4554" w:rsidRPr="00FC7E1F" w:rsidRDefault="00EF4554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EF4554" w:rsidRPr="00FC7E1F" w:rsidRDefault="00EF4554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EF4554" w:rsidRPr="00FC7E1F" w:rsidRDefault="00EF4554" w:rsidP="003230CC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EF4554" w:rsidRPr="00FC7E1F" w:rsidTr="003230CC">
        <w:tc>
          <w:tcPr>
            <w:tcW w:w="4503" w:type="dxa"/>
          </w:tcPr>
          <w:p w:rsidR="00EF4554" w:rsidRPr="00FC7E1F" w:rsidRDefault="00EF4554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EF4554" w:rsidRDefault="00EF4554" w:rsidP="003230CC">
            <w:pPr>
              <w:pStyle w:val="a3"/>
              <w:jc w:val="left"/>
              <w:rPr>
                <w:sz w:val="24"/>
              </w:rPr>
            </w:pPr>
          </w:p>
          <w:p w:rsidR="00EF4554" w:rsidRDefault="00EF4554" w:rsidP="003230CC">
            <w:pPr>
              <w:pStyle w:val="a3"/>
              <w:jc w:val="left"/>
              <w:rPr>
                <w:sz w:val="24"/>
              </w:rPr>
            </w:pPr>
          </w:p>
          <w:p w:rsidR="00EF4554" w:rsidRPr="00FC7E1F" w:rsidRDefault="00EF4554" w:rsidP="003230CC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EF4554" w:rsidRPr="00FC7E1F" w:rsidTr="003230CC">
        <w:trPr>
          <w:trHeight w:val="535"/>
        </w:trPr>
        <w:tc>
          <w:tcPr>
            <w:tcW w:w="4503" w:type="dxa"/>
          </w:tcPr>
          <w:p w:rsidR="00EF4554" w:rsidRPr="00774C93" w:rsidRDefault="00EF4554" w:rsidP="003230CC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EF4554" w:rsidRPr="00FC7E1F" w:rsidRDefault="00EF4554" w:rsidP="003230CC">
            <w:pPr>
              <w:pStyle w:val="a3"/>
              <w:jc w:val="left"/>
              <w:rPr>
                <w:sz w:val="24"/>
              </w:rPr>
            </w:pPr>
          </w:p>
        </w:tc>
      </w:tr>
    </w:tbl>
    <w:p w:rsidR="00EF4554" w:rsidRPr="004F14A9" w:rsidRDefault="00EF4554" w:rsidP="00EF4554">
      <w:pPr>
        <w:pStyle w:val="af2"/>
        <w:jc w:val="left"/>
        <w:rPr>
          <w:bCs/>
        </w:rPr>
      </w:pPr>
    </w:p>
    <w:p w:rsidR="00EF4554" w:rsidRPr="003F1CF8" w:rsidRDefault="00EF4554" w:rsidP="00EF4554">
      <w:pPr>
        <w:pStyle w:val="af2"/>
        <w:rPr>
          <w:b/>
          <w:bCs/>
        </w:rPr>
      </w:pPr>
      <w:r>
        <w:rPr>
          <w:b/>
          <w:bCs/>
        </w:rPr>
        <w:t>БИЛЕТ ДЛЯ ЗАЧЕТА № 9</w:t>
      </w:r>
    </w:p>
    <w:p w:rsidR="00EF4554" w:rsidRPr="003F1CF8" w:rsidRDefault="00EF4554" w:rsidP="00EF4554">
      <w:pPr>
        <w:jc w:val="both"/>
        <w:rPr>
          <w:sz w:val="28"/>
          <w:szCs w:val="28"/>
        </w:rPr>
      </w:pPr>
    </w:p>
    <w:p w:rsidR="00EF4554" w:rsidRPr="003F1CF8" w:rsidRDefault="00EF4554" w:rsidP="00EF4554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Анализаторы.</w:t>
      </w:r>
    </w:p>
    <w:p w:rsidR="00EF4554" w:rsidRPr="003F1CF8" w:rsidRDefault="00EF4554" w:rsidP="00EF4554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Строение вымени коровы.</w:t>
      </w:r>
    </w:p>
    <w:p w:rsidR="00EF4554" w:rsidRPr="003F1CF8" w:rsidRDefault="00EF4554" w:rsidP="00EF4554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Паховый канал.</w:t>
      </w:r>
    </w:p>
    <w:p w:rsidR="00EF4554" w:rsidRDefault="00EF4554" w:rsidP="00EF4554">
      <w:pPr>
        <w:jc w:val="both"/>
        <w:rPr>
          <w:sz w:val="28"/>
          <w:szCs w:val="28"/>
        </w:rPr>
      </w:pPr>
    </w:p>
    <w:p w:rsidR="00EF4554" w:rsidRPr="003F1CF8" w:rsidRDefault="00EF4554" w:rsidP="00EF4554">
      <w:pPr>
        <w:jc w:val="both"/>
        <w:rPr>
          <w:sz w:val="28"/>
          <w:szCs w:val="28"/>
        </w:rPr>
      </w:pPr>
    </w:p>
    <w:p w:rsidR="00EF4554" w:rsidRDefault="00EF4554" w:rsidP="00EF4554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EF4554" w:rsidRPr="003F1CF8" w:rsidRDefault="00EF4554" w:rsidP="00EF4554">
      <w:pPr>
        <w:jc w:val="both"/>
        <w:rPr>
          <w:sz w:val="28"/>
          <w:szCs w:val="28"/>
        </w:rPr>
      </w:pPr>
    </w:p>
    <w:p w:rsidR="00EF4554" w:rsidRPr="004F14A9" w:rsidRDefault="00EF4554" w:rsidP="00EF4554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EF4554" w:rsidRPr="00FC7E1F" w:rsidRDefault="00EF4554" w:rsidP="00EF4554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8C1E53" w:rsidRDefault="00EF4554" w:rsidP="00FC7E1F">
      <w:pPr>
        <w:tabs>
          <w:tab w:val="left" w:pos="1485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EF4554" w:rsidRDefault="00EF4554" w:rsidP="00EF4554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EF4554" w:rsidRPr="003F1CF8" w:rsidRDefault="00EF4554" w:rsidP="00EF4554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EF4554" w:rsidRPr="003F1CF8" w:rsidRDefault="00EF4554" w:rsidP="00EF4554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EF4554" w:rsidRPr="003F1CF8" w:rsidRDefault="00EF4554" w:rsidP="00EF4554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EF4554" w:rsidRPr="003F1CF8" w:rsidRDefault="00EF4554" w:rsidP="00EF4554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EF4554" w:rsidRPr="00FC7E1F" w:rsidTr="003230CC">
        <w:tc>
          <w:tcPr>
            <w:tcW w:w="4503" w:type="dxa"/>
          </w:tcPr>
          <w:p w:rsidR="00EF4554" w:rsidRPr="00FC7E1F" w:rsidRDefault="00EF4554" w:rsidP="003230CC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EF4554" w:rsidRPr="00FC7E1F" w:rsidRDefault="00EF4554" w:rsidP="003230CC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EF4554" w:rsidRPr="00FC7E1F" w:rsidTr="003230CC">
        <w:tc>
          <w:tcPr>
            <w:tcW w:w="4503" w:type="dxa"/>
          </w:tcPr>
          <w:p w:rsidR="00EF4554" w:rsidRPr="00FC7E1F" w:rsidRDefault="00EF4554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EF4554" w:rsidRPr="00FC7E1F" w:rsidRDefault="00EF4554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EF4554" w:rsidRPr="00FC7E1F" w:rsidRDefault="00EF4554" w:rsidP="003230CC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EF4554" w:rsidRPr="00FC7E1F" w:rsidTr="003230CC">
        <w:tc>
          <w:tcPr>
            <w:tcW w:w="4503" w:type="dxa"/>
          </w:tcPr>
          <w:p w:rsidR="00EF4554" w:rsidRPr="00FC7E1F" w:rsidRDefault="00EF4554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EF4554" w:rsidRDefault="00EF4554" w:rsidP="003230CC">
            <w:pPr>
              <w:pStyle w:val="a3"/>
              <w:jc w:val="left"/>
              <w:rPr>
                <w:sz w:val="24"/>
              </w:rPr>
            </w:pPr>
          </w:p>
          <w:p w:rsidR="00EF4554" w:rsidRDefault="00EF4554" w:rsidP="003230CC">
            <w:pPr>
              <w:pStyle w:val="a3"/>
              <w:jc w:val="left"/>
              <w:rPr>
                <w:sz w:val="24"/>
              </w:rPr>
            </w:pPr>
          </w:p>
          <w:p w:rsidR="00EF4554" w:rsidRPr="00FC7E1F" w:rsidRDefault="00EF4554" w:rsidP="003230CC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EF4554" w:rsidRPr="00FC7E1F" w:rsidTr="003230CC">
        <w:trPr>
          <w:trHeight w:val="535"/>
        </w:trPr>
        <w:tc>
          <w:tcPr>
            <w:tcW w:w="4503" w:type="dxa"/>
          </w:tcPr>
          <w:p w:rsidR="00EF4554" w:rsidRPr="00774C93" w:rsidRDefault="00EF4554" w:rsidP="003230CC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EF4554" w:rsidRPr="00FC7E1F" w:rsidRDefault="00EF4554" w:rsidP="003230CC">
            <w:pPr>
              <w:pStyle w:val="a3"/>
              <w:jc w:val="left"/>
              <w:rPr>
                <w:sz w:val="24"/>
              </w:rPr>
            </w:pPr>
          </w:p>
        </w:tc>
      </w:tr>
    </w:tbl>
    <w:p w:rsidR="00EF4554" w:rsidRPr="004F14A9" w:rsidRDefault="00EF4554" w:rsidP="00EF4554">
      <w:pPr>
        <w:pStyle w:val="af2"/>
        <w:jc w:val="left"/>
        <w:rPr>
          <w:bCs/>
        </w:rPr>
      </w:pPr>
    </w:p>
    <w:p w:rsidR="00EF4554" w:rsidRPr="003F1CF8" w:rsidRDefault="00EF4554" w:rsidP="00EF4554">
      <w:pPr>
        <w:pStyle w:val="af2"/>
        <w:rPr>
          <w:b/>
          <w:bCs/>
        </w:rPr>
      </w:pPr>
      <w:r>
        <w:rPr>
          <w:b/>
          <w:bCs/>
        </w:rPr>
        <w:t>БИЛЕТ ДЛЯ ЗАЧЕТА № 10</w:t>
      </w:r>
    </w:p>
    <w:p w:rsidR="00EF4554" w:rsidRPr="003F1CF8" w:rsidRDefault="00EF4554" w:rsidP="00EF4554">
      <w:pPr>
        <w:jc w:val="both"/>
        <w:rPr>
          <w:sz w:val="28"/>
          <w:szCs w:val="28"/>
        </w:rPr>
      </w:pPr>
    </w:p>
    <w:p w:rsidR="00EF4554" w:rsidRPr="003F1CF8" w:rsidRDefault="005F3ECF" w:rsidP="00EF4554">
      <w:pPr>
        <w:numPr>
          <w:ilvl w:val="0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Строение кости как органа (форма, внутреннее строение, химический состав, возрастные изменения, факторы формообразования)</w:t>
      </w:r>
      <w:r w:rsidR="00EF4554">
        <w:rPr>
          <w:sz w:val="28"/>
          <w:szCs w:val="28"/>
        </w:rPr>
        <w:t>.</w:t>
      </w:r>
    </w:p>
    <w:p w:rsidR="00EF4554" w:rsidRPr="003F1CF8" w:rsidRDefault="005F3ECF" w:rsidP="00EF4554">
      <w:pPr>
        <w:numPr>
          <w:ilvl w:val="0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Крестцовая кость и ее видовые особенности</w:t>
      </w:r>
      <w:r w:rsidR="00EF4554">
        <w:rPr>
          <w:sz w:val="28"/>
          <w:szCs w:val="28"/>
        </w:rPr>
        <w:t>.</w:t>
      </w:r>
    </w:p>
    <w:p w:rsidR="00EF4554" w:rsidRPr="003F1CF8" w:rsidRDefault="005F3ECF" w:rsidP="00EF4554">
      <w:pPr>
        <w:numPr>
          <w:ilvl w:val="0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Строение копыта лошади и копытца жвачных</w:t>
      </w:r>
      <w:r w:rsidR="00EF4554">
        <w:rPr>
          <w:sz w:val="28"/>
          <w:szCs w:val="28"/>
        </w:rPr>
        <w:t>.</w:t>
      </w:r>
    </w:p>
    <w:p w:rsidR="00EF4554" w:rsidRPr="003F1CF8" w:rsidRDefault="00EF4554" w:rsidP="00EF4554">
      <w:pPr>
        <w:jc w:val="both"/>
        <w:rPr>
          <w:sz w:val="28"/>
          <w:szCs w:val="28"/>
        </w:rPr>
      </w:pPr>
    </w:p>
    <w:p w:rsidR="00EF4554" w:rsidRDefault="00EF4554" w:rsidP="00EF4554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EF4554" w:rsidRPr="003F1CF8" w:rsidRDefault="00EF4554" w:rsidP="00EF4554">
      <w:pPr>
        <w:jc w:val="both"/>
        <w:rPr>
          <w:sz w:val="28"/>
          <w:szCs w:val="28"/>
        </w:rPr>
      </w:pPr>
    </w:p>
    <w:p w:rsidR="00EF4554" w:rsidRPr="004F14A9" w:rsidRDefault="00EF4554" w:rsidP="00EF4554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EF4554" w:rsidRPr="00FC7E1F" w:rsidRDefault="00EF4554" w:rsidP="00EF4554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EF4554" w:rsidRPr="004F14A9" w:rsidRDefault="00EF4554" w:rsidP="00EF4554">
      <w:pPr>
        <w:tabs>
          <w:tab w:val="left" w:pos="1485"/>
        </w:tabs>
        <w:rPr>
          <w:sz w:val="20"/>
          <w:szCs w:val="20"/>
        </w:rPr>
      </w:pPr>
    </w:p>
    <w:p w:rsidR="005F3ECF" w:rsidRDefault="005F3ECF" w:rsidP="005F3ECF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5F3ECF" w:rsidRPr="003F1CF8" w:rsidRDefault="005F3ECF" w:rsidP="005F3ECF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5F3ECF" w:rsidRPr="003F1CF8" w:rsidRDefault="005F3ECF" w:rsidP="005F3ECF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5F3ECF" w:rsidRPr="003F1CF8" w:rsidRDefault="005F3ECF" w:rsidP="005F3ECF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5F3ECF" w:rsidRPr="003F1CF8" w:rsidRDefault="005F3ECF" w:rsidP="005F3ECF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5F3ECF" w:rsidRPr="00FC7E1F" w:rsidTr="003230CC">
        <w:tc>
          <w:tcPr>
            <w:tcW w:w="4503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5F3ECF" w:rsidRPr="00FC7E1F" w:rsidTr="003230CC">
        <w:tc>
          <w:tcPr>
            <w:tcW w:w="4503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5F3ECF" w:rsidRPr="00FC7E1F" w:rsidRDefault="005F3ECF" w:rsidP="003230CC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5F3ECF" w:rsidRPr="00FC7E1F" w:rsidTr="003230CC">
        <w:tc>
          <w:tcPr>
            <w:tcW w:w="4503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5F3ECF" w:rsidRDefault="005F3ECF" w:rsidP="003230CC">
            <w:pPr>
              <w:pStyle w:val="a3"/>
              <w:jc w:val="left"/>
              <w:rPr>
                <w:sz w:val="24"/>
              </w:rPr>
            </w:pPr>
          </w:p>
          <w:p w:rsidR="005F3ECF" w:rsidRDefault="005F3ECF" w:rsidP="003230CC">
            <w:pPr>
              <w:pStyle w:val="a3"/>
              <w:jc w:val="left"/>
              <w:rPr>
                <w:sz w:val="24"/>
              </w:rPr>
            </w:pPr>
          </w:p>
          <w:p w:rsidR="005F3ECF" w:rsidRPr="00FC7E1F" w:rsidRDefault="005F3ECF" w:rsidP="003230CC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5F3ECF" w:rsidRPr="00FC7E1F" w:rsidTr="003230CC">
        <w:trPr>
          <w:trHeight w:val="535"/>
        </w:trPr>
        <w:tc>
          <w:tcPr>
            <w:tcW w:w="4503" w:type="dxa"/>
          </w:tcPr>
          <w:p w:rsidR="005F3ECF" w:rsidRPr="00774C93" w:rsidRDefault="005F3ECF" w:rsidP="003230CC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</w:rPr>
            </w:pPr>
          </w:p>
        </w:tc>
      </w:tr>
    </w:tbl>
    <w:p w:rsidR="005F3ECF" w:rsidRPr="004F14A9" w:rsidRDefault="005F3ECF" w:rsidP="005F3ECF">
      <w:pPr>
        <w:pStyle w:val="af2"/>
        <w:jc w:val="left"/>
        <w:rPr>
          <w:bCs/>
        </w:rPr>
      </w:pPr>
    </w:p>
    <w:p w:rsidR="005F3ECF" w:rsidRPr="003F1CF8" w:rsidRDefault="005F3ECF" w:rsidP="005F3ECF">
      <w:pPr>
        <w:pStyle w:val="af2"/>
        <w:rPr>
          <w:b/>
          <w:bCs/>
        </w:rPr>
      </w:pPr>
      <w:r>
        <w:rPr>
          <w:b/>
          <w:bCs/>
        </w:rPr>
        <w:t>БИЛЕТ ДЛЯ ЗАЧЕТА № 11</w:t>
      </w:r>
    </w:p>
    <w:p w:rsidR="005F3ECF" w:rsidRPr="003F1CF8" w:rsidRDefault="005F3ECF" w:rsidP="005F3ECF">
      <w:pPr>
        <w:jc w:val="both"/>
        <w:rPr>
          <w:sz w:val="28"/>
          <w:szCs w:val="28"/>
        </w:rPr>
      </w:pPr>
    </w:p>
    <w:p w:rsidR="005F3ECF" w:rsidRPr="003F1CF8" w:rsidRDefault="005F3ECF" w:rsidP="005F3ECF">
      <w:pPr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Мышцы грудной стенки.</w:t>
      </w:r>
    </w:p>
    <w:p w:rsidR="005F3ECF" w:rsidRPr="003F1CF8" w:rsidRDefault="005F3ECF" w:rsidP="005F3ECF">
      <w:pPr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Печень (функция, строение, топография, кровоснабжение, иннерв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ция).</w:t>
      </w:r>
    </w:p>
    <w:p w:rsidR="005F3ECF" w:rsidRPr="003F1CF8" w:rsidRDefault="005F3ECF" w:rsidP="005F3ECF">
      <w:pPr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Строение половой системы самцов.</w:t>
      </w:r>
    </w:p>
    <w:p w:rsidR="005F3ECF" w:rsidRPr="003F1CF8" w:rsidRDefault="005F3ECF" w:rsidP="005F3ECF">
      <w:pPr>
        <w:jc w:val="both"/>
        <w:rPr>
          <w:sz w:val="28"/>
          <w:szCs w:val="28"/>
        </w:rPr>
      </w:pPr>
    </w:p>
    <w:p w:rsidR="005F3ECF" w:rsidRDefault="005F3ECF" w:rsidP="005F3ECF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5F3ECF" w:rsidRPr="003F1CF8" w:rsidRDefault="005F3ECF" w:rsidP="005F3ECF">
      <w:pPr>
        <w:jc w:val="both"/>
        <w:rPr>
          <w:sz w:val="28"/>
          <w:szCs w:val="28"/>
        </w:rPr>
      </w:pPr>
    </w:p>
    <w:p w:rsidR="005F3ECF" w:rsidRPr="004F14A9" w:rsidRDefault="005F3ECF" w:rsidP="005F3ECF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5F3ECF" w:rsidRPr="00FC7E1F" w:rsidRDefault="005F3ECF" w:rsidP="005F3ECF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EF4554" w:rsidRDefault="005F3ECF" w:rsidP="00FC7E1F">
      <w:pPr>
        <w:tabs>
          <w:tab w:val="left" w:pos="1485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5F3ECF" w:rsidRDefault="005F3ECF" w:rsidP="005F3ECF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5F3ECF" w:rsidRPr="003F1CF8" w:rsidRDefault="005F3ECF" w:rsidP="005F3ECF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5F3ECF" w:rsidRPr="003F1CF8" w:rsidRDefault="005F3ECF" w:rsidP="005F3ECF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5F3ECF" w:rsidRPr="003F1CF8" w:rsidRDefault="005F3ECF" w:rsidP="005F3ECF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5F3ECF" w:rsidRPr="003F1CF8" w:rsidRDefault="005F3ECF" w:rsidP="005F3ECF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5F3ECF" w:rsidRPr="00FC7E1F" w:rsidTr="003230CC">
        <w:tc>
          <w:tcPr>
            <w:tcW w:w="4503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5F3ECF" w:rsidRPr="00FC7E1F" w:rsidTr="003230CC">
        <w:tc>
          <w:tcPr>
            <w:tcW w:w="4503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5F3ECF" w:rsidRPr="00FC7E1F" w:rsidRDefault="005F3ECF" w:rsidP="003230CC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5F3ECF" w:rsidRPr="00FC7E1F" w:rsidTr="003230CC">
        <w:tc>
          <w:tcPr>
            <w:tcW w:w="4503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5F3ECF" w:rsidRDefault="005F3ECF" w:rsidP="003230CC">
            <w:pPr>
              <w:pStyle w:val="a3"/>
              <w:jc w:val="left"/>
              <w:rPr>
                <w:sz w:val="24"/>
              </w:rPr>
            </w:pPr>
          </w:p>
          <w:p w:rsidR="005F3ECF" w:rsidRDefault="005F3ECF" w:rsidP="003230CC">
            <w:pPr>
              <w:pStyle w:val="a3"/>
              <w:jc w:val="left"/>
              <w:rPr>
                <w:sz w:val="24"/>
              </w:rPr>
            </w:pPr>
          </w:p>
          <w:p w:rsidR="005F3ECF" w:rsidRPr="00FC7E1F" w:rsidRDefault="005F3ECF" w:rsidP="003230CC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5F3ECF" w:rsidRPr="00FC7E1F" w:rsidTr="003230CC">
        <w:trPr>
          <w:trHeight w:val="535"/>
        </w:trPr>
        <w:tc>
          <w:tcPr>
            <w:tcW w:w="4503" w:type="dxa"/>
          </w:tcPr>
          <w:p w:rsidR="005F3ECF" w:rsidRPr="00774C93" w:rsidRDefault="005F3ECF" w:rsidP="003230CC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</w:rPr>
            </w:pPr>
          </w:p>
        </w:tc>
      </w:tr>
    </w:tbl>
    <w:p w:rsidR="005F3ECF" w:rsidRPr="004F14A9" w:rsidRDefault="005F3ECF" w:rsidP="005F3ECF">
      <w:pPr>
        <w:pStyle w:val="af2"/>
        <w:jc w:val="left"/>
        <w:rPr>
          <w:bCs/>
        </w:rPr>
      </w:pPr>
    </w:p>
    <w:p w:rsidR="005F3ECF" w:rsidRPr="003F1CF8" w:rsidRDefault="005F3ECF" w:rsidP="005F3ECF">
      <w:pPr>
        <w:pStyle w:val="af2"/>
        <w:rPr>
          <w:b/>
          <w:bCs/>
        </w:rPr>
      </w:pPr>
      <w:r>
        <w:rPr>
          <w:b/>
          <w:bCs/>
        </w:rPr>
        <w:t>БИЛЕТ ДЛЯ ЗАЧЕТА № 12</w:t>
      </w:r>
    </w:p>
    <w:p w:rsidR="005F3ECF" w:rsidRPr="003F1CF8" w:rsidRDefault="005F3ECF" w:rsidP="005F3ECF">
      <w:pPr>
        <w:jc w:val="both"/>
        <w:rPr>
          <w:sz w:val="28"/>
          <w:szCs w:val="28"/>
        </w:rPr>
      </w:pPr>
    </w:p>
    <w:p w:rsidR="005F3ECF" w:rsidRPr="003F1CF8" w:rsidRDefault="005F3ECF" w:rsidP="005F3ECF">
      <w:pPr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Общая характеристика лимфатической системы (функция, анатомич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ский состав).</w:t>
      </w:r>
    </w:p>
    <w:p w:rsidR="005F3ECF" w:rsidRPr="003F1CF8" w:rsidRDefault="005F3ECF" w:rsidP="005F3ECF">
      <w:pPr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Строение сустава как органа.</w:t>
      </w:r>
    </w:p>
    <w:p w:rsidR="005F3ECF" w:rsidRPr="005F3ECF" w:rsidRDefault="005F3ECF" w:rsidP="005F3ECF">
      <w:pPr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Хвостовые позвонки.</w:t>
      </w:r>
    </w:p>
    <w:p w:rsidR="005F3ECF" w:rsidRPr="003F1CF8" w:rsidRDefault="005F3ECF" w:rsidP="005F3ECF">
      <w:pPr>
        <w:jc w:val="both"/>
        <w:rPr>
          <w:sz w:val="28"/>
          <w:szCs w:val="28"/>
        </w:rPr>
      </w:pPr>
    </w:p>
    <w:p w:rsidR="005F3ECF" w:rsidRDefault="005F3ECF" w:rsidP="005F3ECF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5F3ECF" w:rsidRPr="003F1CF8" w:rsidRDefault="005F3ECF" w:rsidP="005F3ECF">
      <w:pPr>
        <w:jc w:val="both"/>
        <w:rPr>
          <w:sz w:val="28"/>
          <w:szCs w:val="28"/>
        </w:rPr>
      </w:pPr>
    </w:p>
    <w:p w:rsidR="005F3ECF" w:rsidRPr="004F14A9" w:rsidRDefault="005F3ECF" w:rsidP="005F3ECF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5F3ECF" w:rsidRPr="00FC7E1F" w:rsidRDefault="005F3ECF" w:rsidP="005F3ECF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5F3ECF" w:rsidRPr="004F14A9" w:rsidRDefault="005F3ECF" w:rsidP="005F3ECF">
      <w:pPr>
        <w:tabs>
          <w:tab w:val="left" w:pos="1485"/>
        </w:tabs>
        <w:rPr>
          <w:sz w:val="20"/>
          <w:szCs w:val="20"/>
        </w:rPr>
      </w:pPr>
    </w:p>
    <w:p w:rsidR="005F3ECF" w:rsidRDefault="005F3ECF" w:rsidP="005F3ECF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5F3ECF" w:rsidRPr="003F1CF8" w:rsidRDefault="005F3ECF" w:rsidP="005F3ECF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5F3ECF" w:rsidRPr="003F1CF8" w:rsidRDefault="005F3ECF" w:rsidP="005F3ECF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5F3ECF" w:rsidRPr="003F1CF8" w:rsidRDefault="005F3ECF" w:rsidP="005F3ECF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5F3ECF" w:rsidRPr="003F1CF8" w:rsidRDefault="005F3ECF" w:rsidP="005F3ECF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5F3ECF" w:rsidRPr="00FC7E1F" w:rsidTr="003230CC">
        <w:tc>
          <w:tcPr>
            <w:tcW w:w="4503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5F3ECF" w:rsidRPr="00FC7E1F" w:rsidTr="003230CC">
        <w:tc>
          <w:tcPr>
            <w:tcW w:w="4503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5F3ECF" w:rsidRPr="00FC7E1F" w:rsidRDefault="005F3ECF" w:rsidP="003230CC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5F3ECF" w:rsidRPr="00FC7E1F" w:rsidTr="003230CC">
        <w:tc>
          <w:tcPr>
            <w:tcW w:w="4503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5F3ECF" w:rsidRDefault="005F3ECF" w:rsidP="003230CC">
            <w:pPr>
              <w:pStyle w:val="a3"/>
              <w:jc w:val="left"/>
              <w:rPr>
                <w:sz w:val="24"/>
              </w:rPr>
            </w:pPr>
          </w:p>
          <w:p w:rsidR="005F3ECF" w:rsidRDefault="005F3ECF" w:rsidP="003230CC">
            <w:pPr>
              <w:pStyle w:val="a3"/>
              <w:jc w:val="left"/>
              <w:rPr>
                <w:sz w:val="24"/>
              </w:rPr>
            </w:pPr>
          </w:p>
          <w:p w:rsidR="005F3ECF" w:rsidRPr="00FC7E1F" w:rsidRDefault="005F3ECF" w:rsidP="003230CC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5F3ECF" w:rsidRPr="00FC7E1F" w:rsidTr="003230CC">
        <w:trPr>
          <w:trHeight w:val="535"/>
        </w:trPr>
        <w:tc>
          <w:tcPr>
            <w:tcW w:w="4503" w:type="dxa"/>
          </w:tcPr>
          <w:p w:rsidR="005F3ECF" w:rsidRPr="00774C93" w:rsidRDefault="005F3ECF" w:rsidP="003230CC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</w:rPr>
            </w:pPr>
          </w:p>
        </w:tc>
      </w:tr>
    </w:tbl>
    <w:p w:rsidR="005F3ECF" w:rsidRPr="004F14A9" w:rsidRDefault="005F3ECF" w:rsidP="005F3ECF">
      <w:pPr>
        <w:pStyle w:val="af2"/>
        <w:jc w:val="left"/>
        <w:rPr>
          <w:bCs/>
        </w:rPr>
      </w:pPr>
    </w:p>
    <w:p w:rsidR="005F3ECF" w:rsidRPr="003F1CF8" w:rsidRDefault="005F3ECF" w:rsidP="005F3ECF">
      <w:pPr>
        <w:pStyle w:val="af2"/>
        <w:rPr>
          <w:b/>
          <w:bCs/>
        </w:rPr>
      </w:pPr>
      <w:r>
        <w:rPr>
          <w:b/>
          <w:bCs/>
        </w:rPr>
        <w:t>БИЛЕТ ДЛЯ ЗАЧЕТА № 13</w:t>
      </w:r>
    </w:p>
    <w:p w:rsidR="005F3ECF" w:rsidRPr="003F1CF8" w:rsidRDefault="005F3ECF" w:rsidP="005F3ECF">
      <w:pPr>
        <w:jc w:val="both"/>
        <w:rPr>
          <w:sz w:val="28"/>
          <w:szCs w:val="28"/>
        </w:rPr>
      </w:pPr>
    </w:p>
    <w:p w:rsidR="005F3ECF" w:rsidRPr="003F1CF8" w:rsidRDefault="003230CC" w:rsidP="005F3ECF">
      <w:pPr>
        <w:numPr>
          <w:ilvl w:val="0"/>
          <w:numId w:val="2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Строение полого костного сегмента и его редукция </w:t>
      </w:r>
      <w:r w:rsidR="008366DD">
        <w:rPr>
          <w:sz w:val="28"/>
          <w:szCs w:val="28"/>
        </w:rPr>
        <w:t>в разных отделах позвоночного столба</w:t>
      </w:r>
      <w:r w:rsidR="005F3ECF">
        <w:rPr>
          <w:sz w:val="28"/>
          <w:szCs w:val="28"/>
        </w:rPr>
        <w:t>.</w:t>
      </w:r>
    </w:p>
    <w:p w:rsidR="005F3ECF" w:rsidRPr="003F1CF8" w:rsidRDefault="008366DD" w:rsidP="005F3ECF">
      <w:pPr>
        <w:numPr>
          <w:ilvl w:val="0"/>
          <w:numId w:val="2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Ребра и грудная кость</w:t>
      </w:r>
      <w:r w:rsidR="005F3ECF">
        <w:rPr>
          <w:sz w:val="28"/>
          <w:szCs w:val="28"/>
        </w:rPr>
        <w:t>.</w:t>
      </w:r>
    </w:p>
    <w:p w:rsidR="005F3ECF" w:rsidRPr="003F1CF8" w:rsidRDefault="008366DD" w:rsidP="005F3ECF">
      <w:pPr>
        <w:numPr>
          <w:ilvl w:val="0"/>
          <w:numId w:val="2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Строение молочных желез лошади, свиньи и собаки</w:t>
      </w:r>
      <w:r w:rsidR="005F3ECF">
        <w:rPr>
          <w:sz w:val="28"/>
          <w:szCs w:val="28"/>
        </w:rPr>
        <w:t>.</w:t>
      </w:r>
    </w:p>
    <w:p w:rsidR="005F3ECF" w:rsidRPr="003F1CF8" w:rsidRDefault="005F3ECF" w:rsidP="005F3ECF">
      <w:pPr>
        <w:jc w:val="both"/>
        <w:rPr>
          <w:sz w:val="28"/>
          <w:szCs w:val="28"/>
        </w:rPr>
      </w:pPr>
    </w:p>
    <w:p w:rsidR="005F3ECF" w:rsidRDefault="005F3ECF" w:rsidP="005F3ECF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5F3ECF" w:rsidRPr="003F1CF8" w:rsidRDefault="005F3ECF" w:rsidP="005F3ECF">
      <w:pPr>
        <w:jc w:val="both"/>
        <w:rPr>
          <w:sz w:val="28"/>
          <w:szCs w:val="28"/>
        </w:rPr>
      </w:pPr>
    </w:p>
    <w:p w:rsidR="005F3ECF" w:rsidRPr="004F14A9" w:rsidRDefault="005F3ECF" w:rsidP="005F3ECF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5F3ECF" w:rsidRPr="00FC7E1F" w:rsidRDefault="005F3ECF" w:rsidP="005F3ECF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5F3ECF" w:rsidRDefault="005F3ECF" w:rsidP="00FC7E1F">
      <w:pPr>
        <w:tabs>
          <w:tab w:val="left" w:pos="1485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5F3ECF" w:rsidRDefault="005F3ECF" w:rsidP="005F3ECF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5F3ECF" w:rsidRPr="003F1CF8" w:rsidRDefault="005F3ECF" w:rsidP="005F3ECF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5F3ECF" w:rsidRPr="003F1CF8" w:rsidRDefault="005F3ECF" w:rsidP="005F3ECF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5F3ECF" w:rsidRPr="003F1CF8" w:rsidRDefault="005F3ECF" w:rsidP="005F3ECF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5F3ECF" w:rsidRPr="003F1CF8" w:rsidRDefault="005F3ECF" w:rsidP="005F3ECF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5F3ECF" w:rsidRPr="00FC7E1F" w:rsidTr="003230CC">
        <w:tc>
          <w:tcPr>
            <w:tcW w:w="4503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5F3ECF" w:rsidRPr="00FC7E1F" w:rsidTr="003230CC">
        <w:tc>
          <w:tcPr>
            <w:tcW w:w="4503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5F3ECF" w:rsidRPr="00FC7E1F" w:rsidRDefault="005F3ECF" w:rsidP="003230CC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5F3ECF" w:rsidRPr="00FC7E1F" w:rsidTr="003230CC">
        <w:tc>
          <w:tcPr>
            <w:tcW w:w="4503" w:type="dxa"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5F3ECF" w:rsidRDefault="005F3ECF" w:rsidP="003230CC">
            <w:pPr>
              <w:pStyle w:val="a3"/>
              <w:jc w:val="left"/>
              <w:rPr>
                <w:sz w:val="24"/>
              </w:rPr>
            </w:pPr>
          </w:p>
          <w:p w:rsidR="005F3ECF" w:rsidRDefault="005F3ECF" w:rsidP="003230CC">
            <w:pPr>
              <w:pStyle w:val="a3"/>
              <w:jc w:val="left"/>
              <w:rPr>
                <w:sz w:val="24"/>
              </w:rPr>
            </w:pPr>
          </w:p>
          <w:p w:rsidR="005F3ECF" w:rsidRPr="00FC7E1F" w:rsidRDefault="005F3ECF" w:rsidP="003230CC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5F3ECF" w:rsidRPr="00FC7E1F" w:rsidTr="003230CC">
        <w:trPr>
          <w:trHeight w:val="535"/>
        </w:trPr>
        <w:tc>
          <w:tcPr>
            <w:tcW w:w="4503" w:type="dxa"/>
          </w:tcPr>
          <w:p w:rsidR="005F3ECF" w:rsidRPr="00774C93" w:rsidRDefault="005F3ECF" w:rsidP="003230CC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5F3ECF" w:rsidRPr="00FC7E1F" w:rsidRDefault="005F3ECF" w:rsidP="003230CC">
            <w:pPr>
              <w:pStyle w:val="a3"/>
              <w:jc w:val="left"/>
              <w:rPr>
                <w:sz w:val="24"/>
              </w:rPr>
            </w:pPr>
          </w:p>
        </w:tc>
      </w:tr>
    </w:tbl>
    <w:p w:rsidR="005F3ECF" w:rsidRPr="004F14A9" w:rsidRDefault="005F3ECF" w:rsidP="005F3ECF">
      <w:pPr>
        <w:pStyle w:val="af2"/>
        <w:jc w:val="left"/>
        <w:rPr>
          <w:bCs/>
        </w:rPr>
      </w:pPr>
    </w:p>
    <w:p w:rsidR="005F3ECF" w:rsidRPr="003F1CF8" w:rsidRDefault="005F3ECF" w:rsidP="005F3ECF">
      <w:pPr>
        <w:pStyle w:val="af2"/>
        <w:rPr>
          <w:b/>
          <w:bCs/>
        </w:rPr>
      </w:pPr>
      <w:r>
        <w:rPr>
          <w:b/>
          <w:bCs/>
        </w:rPr>
        <w:t>БИЛЕТ ДЛЯ ЗАЧЕТА № 14</w:t>
      </w:r>
    </w:p>
    <w:p w:rsidR="005F3ECF" w:rsidRPr="003F1CF8" w:rsidRDefault="005F3ECF" w:rsidP="005F3ECF">
      <w:pPr>
        <w:jc w:val="both"/>
        <w:rPr>
          <w:sz w:val="28"/>
          <w:szCs w:val="28"/>
        </w:rPr>
      </w:pPr>
    </w:p>
    <w:p w:rsidR="005F3ECF" w:rsidRPr="003F1CF8" w:rsidRDefault="008366DD" w:rsidP="005F3ECF">
      <w:pPr>
        <w:numPr>
          <w:ilvl w:val="0"/>
          <w:numId w:val="3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Мышцы брюшной стенки</w:t>
      </w:r>
      <w:r w:rsidR="005F3ECF">
        <w:rPr>
          <w:sz w:val="28"/>
          <w:szCs w:val="28"/>
        </w:rPr>
        <w:t>.</w:t>
      </w:r>
    </w:p>
    <w:p w:rsidR="005F3ECF" w:rsidRPr="003F1CF8" w:rsidRDefault="008366DD" w:rsidP="005F3ECF">
      <w:pPr>
        <w:numPr>
          <w:ilvl w:val="0"/>
          <w:numId w:val="3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Зубы (строение, виды и смена зубов у домашних животных)</w:t>
      </w:r>
      <w:r w:rsidR="005F3ECF">
        <w:rPr>
          <w:sz w:val="28"/>
          <w:szCs w:val="28"/>
        </w:rPr>
        <w:t>.</w:t>
      </w:r>
    </w:p>
    <w:p w:rsidR="005F3ECF" w:rsidRPr="003F1CF8" w:rsidRDefault="008366DD" w:rsidP="005F3ECF">
      <w:pPr>
        <w:numPr>
          <w:ilvl w:val="0"/>
          <w:numId w:val="3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Нос и носовая полость (строение и видовые особенности)</w:t>
      </w:r>
      <w:r w:rsidR="005F3ECF">
        <w:rPr>
          <w:sz w:val="28"/>
          <w:szCs w:val="28"/>
        </w:rPr>
        <w:t>.</w:t>
      </w:r>
    </w:p>
    <w:p w:rsidR="005F3ECF" w:rsidRDefault="005F3ECF" w:rsidP="005F3ECF">
      <w:pPr>
        <w:jc w:val="both"/>
        <w:rPr>
          <w:sz w:val="28"/>
          <w:szCs w:val="28"/>
        </w:rPr>
      </w:pPr>
    </w:p>
    <w:p w:rsidR="005F3ECF" w:rsidRPr="003F1CF8" w:rsidRDefault="005F3ECF" w:rsidP="005F3ECF">
      <w:pPr>
        <w:jc w:val="both"/>
        <w:rPr>
          <w:sz w:val="28"/>
          <w:szCs w:val="28"/>
        </w:rPr>
      </w:pPr>
    </w:p>
    <w:p w:rsidR="005F3ECF" w:rsidRDefault="005F3ECF" w:rsidP="005F3ECF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5F3ECF" w:rsidRPr="003F1CF8" w:rsidRDefault="005F3ECF" w:rsidP="005F3ECF">
      <w:pPr>
        <w:jc w:val="both"/>
        <w:rPr>
          <w:sz w:val="28"/>
          <w:szCs w:val="28"/>
        </w:rPr>
      </w:pPr>
    </w:p>
    <w:p w:rsidR="005F3ECF" w:rsidRPr="004F14A9" w:rsidRDefault="005F3ECF" w:rsidP="005F3ECF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5F3ECF" w:rsidRPr="00FC7E1F" w:rsidRDefault="005F3ECF" w:rsidP="005F3ECF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5F3ECF" w:rsidRPr="004F14A9" w:rsidRDefault="005F3ECF" w:rsidP="005F3ECF">
      <w:pPr>
        <w:tabs>
          <w:tab w:val="left" w:pos="1485"/>
        </w:tabs>
        <w:rPr>
          <w:sz w:val="20"/>
          <w:szCs w:val="20"/>
        </w:rPr>
      </w:pPr>
    </w:p>
    <w:p w:rsidR="008366DD" w:rsidRDefault="008366DD" w:rsidP="008366D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8366DD" w:rsidRPr="003F1CF8" w:rsidRDefault="008366DD" w:rsidP="008366DD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8366DD" w:rsidRPr="003F1CF8" w:rsidRDefault="008366DD" w:rsidP="008366DD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8366DD" w:rsidRPr="003F1CF8" w:rsidRDefault="008366DD" w:rsidP="008366DD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8366DD" w:rsidRPr="003F1CF8" w:rsidRDefault="008366DD" w:rsidP="008366DD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8366DD" w:rsidRPr="00FC7E1F" w:rsidTr="003950D1">
        <w:tc>
          <w:tcPr>
            <w:tcW w:w="4503" w:type="dxa"/>
          </w:tcPr>
          <w:p w:rsidR="008366DD" w:rsidRPr="00FC7E1F" w:rsidRDefault="008366DD" w:rsidP="003950D1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8366DD" w:rsidRPr="00FC7E1F" w:rsidRDefault="008366DD" w:rsidP="003950D1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8366DD" w:rsidRPr="00FC7E1F" w:rsidTr="003950D1">
        <w:tc>
          <w:tcPr>
            <w:tcW w:w="4503" w:type="dxa"/>
          </w:tcPr>
          <w:p w:rsidR="008366DD" w:rsidRPr="00FC7E1F" w:rsidRDefault="008366DD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8366DD" w:rsidRPr="00FC7E1F" w:rsidRDefault="008366DD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8366DD" w:rsidRPr="00FC7E1F" w:rsidRDefault="008366DD" w:rsidP="003950D1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8366DD" w:rsidRPr="00FC7E1F" w:rsidTr="003950D1">
        <w:tc>
          <w:tcPr>
            <w:tcW w:w="4503" w:type="dxa"/>
          </w:tcPr>
          <w:p w:rsidR="008366DD" w:rsidRPr="00FC7E1F" w:rsidRDefault="008366DD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8366DD" w:rsidRDefault="008366DD" w:rsidP="003950D1">
            <w:pPr>
              <w:pStyle w:val="a3"/>
              <w:jc w:val="left"/>
              <w:rPr>
                <w:sz w:val="24"/>
              </w:rPr>
            </w:pPr>
          </w:p>
          <w:p w:rsidR="008366DD" w:rsidRDefault="008366DD" w:rsidP="003950D1">
            <w:pPr>
              <w:pStyle w:val="a3"/>
              <w:jc w:val="left"/>
              <w:rPr>
                <w:sz w:val="24"/>
              </w:rPr>
            </w:pPr>
          </w:p>
          <w:p w:rsidR="008366DD" w:rsidRPr="00FC7E1F" w:rsidRDefault="008366DD" w:rsidP="003950D1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8366DD" w:rsidRPr="00FC7E1F" w:rsidTr="003950D1">
        <w:trPr>
          <w:trHeight w:val="535"/>
        </w:trPr>
        <w:tc>
          <w:tcPr>
            <w:tcW w:w="4503" w:type="dxa"/>
          </w:tcPr>
          <w:p w:rsidR="008366DD" w:rsidRPr="00774C93" w:rsidRDefault="008366DD" w:rsidP="003950D1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8366DD" w:rsidRPr="00FC7E1F" w:rsidRDefault="008366DD" w:rsidP="003950D1">
            <w:pPr>
              <w:pStyle w:val="a3"/>
              <w:jc w:val="left"/>
              <w:rPr>
                <w:sz w:val="24"/>
              </w:rPr>
            </w:pPr>
          </w:p>
        </w:tc>
      </w:tr>
    </w:tbl>
    <w:p w:rsidR="008366DD" w:rsidRPr="004F14A9" w:rsidRDefault="008366DD" w:rsidP="008366DD">
      <w:pPr>
        <w:pStyle w:val="af2"/>
        <w:jc w:val="left"/>
        <w:rPr>
          <w:bCs/>
        </w:rPr>
      </w:pPr>
    </w:p>
    <w:p w:rsidR="008366DD" w:rsidRPr="003F1CF8" w:rsidRDefault="008366DD" w:rsidP="008366DD">
      <w:pPr>
        <w:pStyle w:val="af2"/>
        <w:rPr>
          <w:b/>
          <w:bCs/>
        </w:rPr>
      </w:pPr>
      <w:r>
        <w:rPr>
          <w:b/>
          <w:bCs/>
        </w:rPr>
        <w:t>БИЛЕТ ДЛЯ ЗАЧЕТА № 15</w:t>
      </w:r>
    </w:p>
    <w:p w:rsidR="008366DD" w:rsidRPr="003F1CF8" w:rsidRDefault="008366DD" w:rsidP="008366DD">
      <w:pPr>
        <w:jc w:val="both"/>
        <w:rPr>
          <w:sz w:val="28"/>
          <w:szCs w:val="28"/>
        </w:rPr>
      </w:pPr>
    </w:p>
    <w:p w:rsidR="008366DD" w:rsidRPr="003F1CF8" w:rsidRDefault="008366DD" w:rsidP="008366DD">
      <w:pPr>
        <w:numPr>
          <w:ilvl w:val="0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Тимус, селезенка (функция, строение, топографии, кровоснабжение, иннервация).</w:t>
      </w:r>
    </w:p>
    <w:p w:rsidR="008366DD" w:rsidRPr="003F1CF8" w:rsidRDefault="008366DD" w:rsidP="008366DD">
      <w:pPr>
        <w:numPr>
          <w:ilvl w:val="0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Мышцы плечевого сустава.</w:t>
      </w:r>
    </w:p>
    <w:p w:rsidR="008366DD" w:rsidRPr="008366DD" w:rsidRDefault="008366DD" w:rsidP="008366DD">
      <w:pPr>
        <w:numPr>
          <w:ilvl w:val="0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Клиновидная кость.</w:t>
      </w:r>
    </w:p>
    <w:p w:rsidR="008366DD" w:rsidRPr="003F1CF8" w:rsidRDefault="008366DD" w:rsidP="008366DD">
      <w:pPr>
        <w:jc w:val="both"/>
        <w:rPr>
          <w:sz w:val="28"/>
          <w:szCs w:val="28"/>
        </w:rPr>
      </w:pPr>
    </w:p>
    <w:p w:rsidR="008366DD" w:rsidRDefault="008366DD" w:rsidP="008366DD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8366DD" w:rsidRPr="003F1CF8" w:rsidRDefault="008366DD" w:rsidP="008366DD">
      <w:pPr>
        <w:jc w:val="both"/>
        <w:rPr>
          <w:sz w:val="28"/>
          <w:szCs w:val="28"/>
        </w:rPr>
      </w:pPr>
    </w:p>
    <w:p w:rsidR="008366DD" w:rsidRPr="004F14A9" w:rsidRDefault="008366DD" w:rsidP="008366D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8366DD" w:rsidRPr="00FC7E1F" w:rsidRDefault="008366DD" w:rsidP="008366DD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8366DD" w:rsidRPr="008366DD" w:rsidRDefault="008366DD" w:rsidP="008366DD">
      <w:pPr>
        <w:tabs>
          <w:tab w:val="left" w:pos="1485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8366DD" w:rsidRDefault="008366DD" w:rsidP="008366DD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8366DD" w:rsidRPr="003F1CF8" w:rsidRDefault="008366DD" w:rsidP="008366DD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8366DD" w:rsidRPr="003F1CF8" w:rsidRDefault="008366DD" w:rsidP="008366DD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8366DD" w:rsidRPr="003F1CF8" w:rsidRDefault="008366DD" w:rsidP="008366DD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8366DD" w:rsidRPr="003F1CF8" w:rsidRDefault="008366DD" w:rsidP="008366DD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8366DD" w:rsidRPr="00FC7E1F" w:rsidTr="003950D1">
        <w:tc>
          <w:tcPr>
            <w:tcW w:w="4503" w:type="dxa"/>
          </w:tcPr>
          <w:p w:rsidR="008366DD" w:rsidRPr="00FC7E1F" w:rsidRDefault="008366DD" w:rsidP="003950D1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8366DD" w:rsidRPr="00FC7E1F" w:rsidRDefault="008366DD" w:rsidP="003950D1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8366DD" w:rsidRPr="00FC7E1F" w:rsidTr="003950D1">
        <w:tc>
          <w:tcPr>
            <w:tcW w:w="4503" w:type="dxa"/>
          </w:tcPr>
          <w:p w:rsidR="008366DD" w:rsidRPr="00FC7E1F" w:rsidRDefault="008366DD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8366DD" w:rsidRPr="00FC7E1F" w:rsidRDefault="008366DD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8366DD" w:rsidRPr="00FC7E1F" w:rsidRDefault="008366DD" w:rsidP="003950D1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8366DD" w:rsidRPr="00FC7E1F" w:rsidTr="003950D1">
        <w:tc>
          <w:tcPr>
            <w:tcW w:w="4503" w:type="dxa"/>
          </w:tcPr>
          <w:p w:rsidR="008366DD" w:rsidRPr="00FC7E1F" w:rsidRDefault="008366DD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8366DD" w:rsidRDefault="008366DD" w:rsidP="003950D1">
            <w:pPr>
              <w:pStyle w:val="a3"/>
              <w:jc w:val="left"/>
              <w:rPr>
                <w:sz w:val="24"/>
              </w:rPr>
            </w:pPr>
          </w:p>
          <w:p w:rsidR="008366DD" w:rsidRDefault="008366DD" w:rsidP="003950D1">
            <w:pPr>
              <w:pStyle w:val="a3"/>
              <w:jc w:val="left"/>
              <w:rPr>
                <w:sz w:val="24"/>
              </w:rPr>
            </w:pPr>
          </w:p>
          <w:p w:rsidR="008366DD" w:rsidRPr="00FC7E1F" w:rsidRDefault="008366DD" w:rsidP="003950D1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8366DD" w:rsidRPr="00FC7E1F" w:rsidTr="003950D1">
        <w:trPr>
          <w:trHeight w:val="535"/>
        </w:trPr>
        <w:tc>
          <w:tcPr>
            <w:tcW w:w="4503" w:type="dxa"/>
          </w:tcPr>
          <w:p w:rsidR="008366DD" w:rsidRPr="00774C93" w:rsidRDefault="008366DD" w:rsidP="003950D1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8366DD" w:rsidRPr="00FC7E1F" w:rsidRDefault="008366DD" w:rsidP="003950D1">
            <w:pPr>
              <w:pStyle w:val="a3"/>
              <w:jc w:val="left"/>
              <w:rPr>
                <w:sz w:val="24"/>
              </w:rPr>
            </w:pPr>
          </w:p>
        </w:tc>
      </w:tr>
    </w:tbl>
    <w:p w:rsidR="008366DD" w:rsidRPr="004F14A9" w:rsidRDefault="008366DD" w:rsidP="008366DD">
      <w:pPr>
        <w:pStyle w:val="af2"/>
        <w:jc w:val="left"/>
        <w:rPr>
          <w:bCs/>
        </w:rPr>
      </w:pPr>
    </w:p>
    <w:p w:rsidR="008366DD" w:rsidRPr="003F1CF8" w:rsidRDefault="008366DD" w:rsidP="008366DD">
      <w:pPr>
        <w:pStyle w:val="af2"/>
        <w:rPr>
          <w:b/>
          <w:bCs/>
        </w:rPr>
      </w:pPr>
      <w:r>
        <w:rPr>
          <w:b/>
          <w:bCs/>
        </w:rPr>
        <w:t>БИЛЕТ ДЛЯ ЗАЧЕТА № 16</w:t>
      </w:r>
    </w:p>
    <w:p w:rsidR="008366DD" w:rsidRPr="003F1CF8" w:rsidRDefault="008366DD" w:rsidP="008366DD">
      <w:pPr>
        <w:jc w:val="both"/>
        <w:rPr>
          <w:sz w:val="28"/>
          <w:szCs w:val="28"/>
        </w:rPr>
      </w:pPr>
    </w:p>
    <w:p w:rsidR="008366DD" w:rsidRPr="003F1CF8" w:rsidRDefault="008366DD" w:rsidP="008366DD">
      <w:pPr>
        <w:numPr>
          <w:ilvl w:val="0"/>
          <w:numId w:val="3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Общая характеристика соединения костей и их классификация.</w:t>
      </w:r>
    </w:p>
    <w:p w:rsidR="008366DD" w:rsidRPr="003F1CF8" w:rsidRDefault="008366DD" w:rsidP="008366DD">
      <w:pPr>
        <w:numPr>
          <w:ilvl w:val="0"/>
          <w:numId w:val="3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Затылочная кость.</w:t>
      </w:r>
    </w:p>
    <w:p w:rsidR="008366DD" w:rsidRPr="008366DD" w:rsidRDefault="008366DD" w:rsidP="008366DD">
      <w:pPr>
        <w:numPr>
          <w:ilvl w:val="0"/>
          <w:numId w:val="3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Язык (функция, строение, видовые особенности, кровоснабжение и иннервация).</w:t>
      </w:r>
    </w:p>
    <w:p w:rsidR="008366DD" w:rsidRPr="003F1CF8" w:rsidRDefault="008366DD" w:rsidP="008366DD">
      <w:pPr>
        <w:jc w:val="both"/>
        <w:rPr>
          <w:sz w:val="28"/>
          <w:szCs w:val="28"/>
        </w:rPr>
      </w:pPr>
    </w:p>
    <w:p w:rsidR="008366DD" w:rsidRDefault="008366DD" w:rsidP="008366DD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8366DD" w:rsidRPr="003F1CF8" w:rsidRDefault="008366DD" w:rsidP="008366DD">
      <w:pPr>
        <w:jc w:val="both"/>
        <w:rPr>
          <w:sz w:val="28"/>
          <w:szCs w:val="28"/>
        </w:rPr>
      </w:pPr>
    </w:p>
    <w:p w:rsidR="008366DD" w:rsidRPr="004F14A9" w:rsidRDefault="008366DD" w:rsidP="008366D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8366DD" w:rsidRPr="00FC7E1F" w:rsidRDefault="008366DD" w:rsidP="008366DD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8366DD" w:rsidRPr="004F14A9" w:rsidRDefault="008366DD" w:rsidP="008366DD">
      <w:pPr>
        <w:tabs>
          <w:tab w:val="left" w:pos="1485"/>
        </w:tabs>
        <w:rPr>
          <w:sz w:val="20"/>
          <w:szCs w:val="20"/>
        </w:rPr>
      </w:pPr>
    </w:p>
    <w:p w:rsidR="00AD2F41" w:rsidRDefault="00AD2F41" w:rsidP="00AD2F41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AD2F41" w:rsidRPr="003F1CF8" w:rsidRDefault="00AD2F41" w:rsidP="00AD2F4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AD2F41" w:rsidRPr="003F1CF8" w:rsidRDefault="00AD2F41" w:rsidP="00AD2F4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AD2F41" w:rsidRPr="003F1CF8" w:rsidRDefault="00AD2F41" w:rsidP="00AD2F4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AD2F41" w:rsidRPr="003F1CF8" w:rsidRDefault="00AD2F41" w:rsidP="00AD2F41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AD2F41" w:rsidRPr="00FC7E1F" w:rsidTr="003950D1">
        <w:tc>
          <w:tcPr>
            <w:tcW w:w="4503" w:type="dxa"/>
          </w:tcPr>
          <w:p w:rsidR="00AD2F41" w:rsidRPr="00FC7E1F" w:rsidRDefault="00AD2F41" w:rsidP="003950D1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AD2F41" w:rsidRPr="00FC7E1F" w:rsidRDefault="00AD2F41" w:rsidP="003950D1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AD2F41" w:rsidRPr="00FC7E1F" w:rsidTr="003950D1">
        <w:tc>
          <w:tcPr>
            <w:tcW w:w="4503" w:type="dxa"/>
          </w:tcPr>
          <w:p w:rsidR="00AD2F41" w:rsidRPr="00FC7E1F" w:rsidRDefault="00AD2F4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AD2F41" w:rsidRPr="00FC7E1F" w:rsidRDefault="00AD2F4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AD2F41" w:rsidRPr="00FC7E1F" w:rsidRDefault="00AD2F41" w:rsidP="003950D1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AD2F41" w:rsidRPr="00FC7E1F" w:rsidTr="003950D1">
        <w:tc>
          <w:tcPr>
            <w:tcW w:w="4503" w:type="dxa"/>
          </w:tcPr>
          <w:p w:rsidR="00AD2F41" w:rsidRPr="00FC7E1F" w:rsidRDefault="00AD2F4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AD2F41" w:rsidRDefault="00AD2F41" w:rsidP="003950D1">
            <w:pPr>
              <w:pStyle w:val="a3"/>
              <w:jc w:val="left"/>
              <w:rPr>
                <w:sz w:val="24"/>
              </w:rPr>
            </w:pPr>
          </w:p>
          <w:p w:rsidR="00AD2F41" w:rsidRDefault="00AD2F41" w:rsidP="003950D1">
            <w:pPr>
              <w:pStyle w:val="a3"/>
              <w:jc w:val="left"/>
              <w:rPr>
                <w:sz w:val="24"/>
              </w:rPr>
            </w:pPr>
          </w:p>
          <w:p w:rsidR="00AD2F41" w:rsidRPr="00FC7E1F" w:rsidRDefault="00AD2F41" w:rsidP="003950D1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AD2F41" w:rsidRPr="00FC7E1F" w:rsidTr="003950D1">
        <w:trPr>
          <w:trHeight w:val="535"/>
        </w:trPr>
        <w:tc>
          <w:tcPr>
            <w:tcW w:w="4503" w:type="dxa"/>
          </w:tcPr>
          <w:p w:rsidR="00AD2F41" w:rsidRPr="00774C93" w:rsidRDefault="00AD2F41" w:rsidP="003950D1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AD2F41" w:rsidRPr="00FC7E1F" w:rsidRDefault="00AD2F41" w:rsidP="003950D1">
            <w:pPr>
              <w:pStyle w:val="a3"/>
              <w:jc w:val="left"/>
              <w:rPr>
                <w:sz w:val="24"/>
              </w:rPr>
            </w:pPr>
          </w:p>
        </w:tc>
      </w:tr>
    </w:tbl>
    <w:p w:rsidR="00AD2F41" w:rsidRPr="004F14A9" w:rsidRDefault="00AD2F41" w:rsidP="00AD2F41">
      <w:pPr>
        <w:pStyle w:val="af2"/>
        <w:jc w:val="left"/>
        <w:rPr>
          <w:bCs/>
        </w:rPr>
      </w:pPr>
    </w:p>
    <w:p w:rsidR="00AD2F41" w:rsidRPr="003F1CF8" w:rsidRDefault="00AD2F41" w:rsidP="00AD2F41">
      <w:pPr>
        <w:pStyle w:val="af2"/>
        <w:rPr>
          <w:b/>
          <w:bCs/>
        </w:rPr>
      </w:pPr>
      <w:r>
        <w:rPr>
          <w:b/>
          <w:bCs/>
        </w:rPr>
        <w:t>БИЛЕТ ДЛЯ ЗАЧЕТА № 17</w:t>
      </w:r>
    </w:p>
    <w:p w:rsidR="00AD2F41" w:rsidRPr="003F1CF8" w:rsidRDefault="00AD2F41" w:rsidP="00AD2F41">
      <w:pPr>
        <w:jc w:val="both"/>
        <w:rPr>
          <w:sz w:val="28"/>
          <w:szCs w:val="28"/>
        </w:rPr>
      </w:pPr>
    </w:p>
    <w:p w:rsidR="00AD2F41" w:rsidRPr="003F1CF8" w:rsidRDefault="00AD2F41" w:rsidP="00AD2F41">
      <w:pPr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Типы суставов. Виды движения в суставах.</w:t>
      </w:r>
    </w:p>
    <w:p w:rsidR="00AD2F41" w:rsidRPr="003F1CF8" w:rsidRDefault="00AD2F41" w:rsidP="00AD2F41">
      <w:pPr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Височная, теменная и межтеменная кости.</w:t>
      </w:r>
    </w:p>
    <w:p w:rsidR="00AD2F41" w:rsidRPr="003F1CF8" w:rsidRDefault="00AD2F41" w:rsidP="00AD2F41">
      <w:pPr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Пищевод (строение, топография).</w:t>
      </w:r>
    </w:p>
    <w:p w:rsidR="00AD2F41" w:rsidRDefault="00AD2F41" w:rsidP="00AD2F41">
      <w:pPr>
        <w:jc w:val="both"/>
        <w:rPr>
          <w:sz w:val="28"/>
          <w:szCs w:val="28"/>
        </w:rPr>
      </w:pPr>
    </w:p>
    <w:p w:rsidR="00AD2F41" w:rsidRPr="003F1CF8" w:rsidRDefault="00AD2F41" w:rsidP="00AD2F41">
      <w:pPr>
        <w:jc w:val="both"/>
        <w:rPr>
          <w:sz w:val="28"/>
          <w:szCs w:val="28"/>
        </w:rPr>
      </w:pPr>
    </w:p>
    <w:p w:rsidR="00AD2F41" w:rsidRDefault="00AD2F41" w:rsidP="00AD2F41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AD2F41" w:rsidRPr="003F1CF8" w:rsidRDefault="00AD2F41" w:rsidP="00AD2F41">
      <w:pPr>
        <w:jc w:val="both"/>
        <w:rPr>
          <w:sz w:val="28"/>
          <w:szCs w:val="28"/>
        </w:rPr>
      </w:pPr>
    </w:p>
    <w:p w:rsidR="00AD2F41" w:rsidRPr="004F14A9" w:rsidRDefault="00AD2F41" w:rsidP="00AD2F41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AD2F41" w:rsidRPr="00FC7E1F" w:rsidRDefault="00AD2F41" w:rsidP="00AD2F41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AD2F41" w:rsidRPr="00AD2F41" w:rsidRDefault="00AD2F41" w:rsidP="00AD2F41">
      <w:pPr>
        <w:tabs>
          <w:tab w:val="left" w:pos="1485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AD2F41" w:rsidRDefault="00AD2F41" w:rsidP="00AD2F41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AD2F41" w:rsidRPr="003F1CF8" w:rsidRDefault="00AD2F41" w:rsidP="00AD2F4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AD2F41" w:rsidRPr="003F1CF8" w:rsidRDefault="00AD2F41" w:rsidP="00AD2F4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AD2F41" w:rsidRPr="003F1CF8" w:rsidRDefault="00AD2F41" w:rsidP="00AD2F4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AD2F41" w:rsidRPr="003F1CF8" w:rsidRDefault="00AD2F41" w:rsidP="00AD2F41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AD2F41" w:rsidRPr="00FC7E1F" w:rsidTr="003950D1">
        <w:tc>
          <w:tcPr>
            <w:tcW w:w="4503" w:type="dxa"/>
          </w:tcPr>
          <w:p w:rsidR="00AD2F41" w:rsidRPr="00FC7E1F" w:rsidRDefault="00AD2F41" w:rsidP="003950D1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AD2F41" w:rsidRPr="00FC7E1F" w:rsidRDefault="00AD2F41" w:rsidP="003950D1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AD2F41" w:rsidRPr="00FC7E1F" w:rsidTr="003950D1">
        <w:tc>
          <w:tcPr>
            <w:tcW w:w="4503" w:type="dxa"/>
          </w:tcPr>
          <w:p w:rsidR="00AD2F41" w:rsidRPr="00FC7E1F" w:rsidRDefault="00AD2F4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AD2F41" w:rsidRPr="00FC7E1F" w:rsidRDefault="00AD2F4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AD2F41" w:rsidRPr="00FC7E1F" w:rsidRDefault="00AD2F41" w:rsidP="003950D1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AD2F41" w:rsidRPr="00FC7E1F" w:rsidTr="003950D1">
        <w:tc>
          <w:tcPr>
            <w:tcW w:w="4503" w:type="dxa"/>
          </w:tcPr>
          <w:p w:rsidR="00AD2F41" w:rsidRPr="00FC7E1F" w:rsidRDefault="00AD2F4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AD2F41" w:rsidRDefault="00AD2F41" w:rsidP="003950D1">
            <w:pPr>
              <w:pStyle w:val="a3"/>
              <w:jc w:val="left"/>
              <w:rPr>
                <w:sz w:val="24"/>
              </w:rPr>
            </w:pPr>
          </w:p>
          <w:p w:rsidR="00AD2F41" w:rsidRDefault="00AD2F41" w:rsidP="003950D1">
            <w:pPr>
              <w:pStyle w:val="a3"/>
              <w:jc w:val="left"/>
              <w:rPr>
                <w:sz w:val="24"/>
              </w:rPr>
            </w:pPr>
          </w:p>
          <w:p w:rsidR="00AD2F41" w:rsidRPr="00FC7E1F" w:rsidRDefault="00AD2F41" w:rsidP="003950D1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AD2F41" w:rsidRPr="00FC7E1F" w:rsidTr="003950D1">
        <w:trPr>
          <w:trHeight w:val="535"/>
        </w:trPr>
        <w:tc>
          <w:tcPr>
            <w:tcW w:w="4503" w:type="dxa"/>
          </w:tcPr>
          <w:p w:rsidR="00AD2F41" w:rsidRPr="00774C93" w:rsidRDefault="00AD2F41" w:rsidP="003950D1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AD2F41" w:rsidRPr="00FC7E1F" w:rsidRDefault="00AD2F41" w:rsidP="003950D1">
            <w:pPr>
              <w:pStyle w:val="a3"/>
              <w:jc w:val="left"/>
              <w:rPr>
                <w:sz w:val="24"/>
              </w:rPr>
            </w:pPr>
          </w:p>
        </w:tc>
      </w:tr>
    </w:tbl>
    <w:p w:rsidR="00AD2F41" w:rsidRPr="004F14A9" w:rsidRDefault="00AD2F41" w:rsidP="00AD2F41">
      <w:pPr>
        <w:pStyle w:val="af2"/>
        <w:jc w:val="left"/>
        <w:rPr>
          <w:bCs/>
        </w:rPr>
      </w:pPr>
    </w:p>
    <w:p w:rsidR="00AD2F41" w:rsidRPr="003F1CF8" w:rsidRDefault="00AD2F41" w:rsidP="00AD2F41">
      <w:pPr>
        <w:pStyle w:val="af2"/>
        <w:rPr>
          <w:b/>
          <w:bCs/>
        </w:rPr>
      </w:pPr>
      <w:r>
        <w:rPr>
          <w:b/>
          <w:bCs/>
        </w:rPr>
        <w:t>БИЛЕТ ДЛЯ ЗАЧЕТА № 18</w:t>
      </w:r>
    </w:p>
    <w:p w:rsidR="00AD2F41" w:rsidRPr="003F1CF8" w:rsidRDefault="00AD2F41" w:rsidP="00AD2F41">
      <w:pPr>
        <w:jc w:val="both"/>
        <w:rPr>
          <w:sz w:val="28"/>
          <w:szCs w:val="28"/>
        </w:rPr>
      </w:pPr>
    </w:p>
    <w:p w:rsidR="00AD2F41" w:rsidRPr="003F1CF8" w:rsidRDefault="00BC4258" w:rsidP="00AD2F41">
      <w:pPr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Сращение и их классификация</w:t>
      </w:r>
      <w:r w:rsidR="00AD2F41">
        <w:rPr>
          <w:sz w:val="28"/>
          <w:szCs w:val="28"/>
        </w:rPr>
        <w:t>.</w:t>
      </w:r>
    </w:p>
    <w:p w:rsidR="00AD2F41" w:rsidRPr="003F1CF8" w:rsidRDefault="00BC4258" w:rsidP="00AD2F41">
      <w:pPr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Лобная и решетчатые кости</w:t>
      </w:r>
      <w:r w:rsidR="00AD2F41">
        <w:rPr>
          <w:sz w:val="28"/>
          <w:szCs w:val="28"/>
        </w:rPr>
        <w:t>.</w:t>
      </w:r>
    </w:p>
    <w:p w:rsidR="00AD2F41" w:rsidRPr="003F1CF8" w:rsidRDefault="00AD2F41" w:rsidP="00AD2F41">
      <w:pPr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Особенности органов </w:t>
      </w:r>
      <w:r w:rsidR="00BC4258">
        <w:rPr>
          <w:sz w:val="28"/>
          <w:szCs w:val="28"/>
        </w:rPr>
        <w:t>пищеварения</w:t>
      </w:r>
      <w:r>
        <w:rPr>
          <w:sz w:val="28"/>
          <w:szCs w:val="28"/>
        </w:rPr>
        <w:t xml:space="preserve"> птиц.</w:t>
      </w:r>
    </w:p>
    <w:p w:rsidR="00AD2F41" w:rsidRDefault="00AD2F41" w:rsidP="00AD2F41">
      <w:pPr>
        <w:jc w:val="both"/>
        <w:rPr>
          <w:sz w:val="28"/>
          <w:szCs w:val="28"/>
        </w:rPr>
      </w:pPr>
    </w:p>
    <w:p w:rsidR="00AD2F41" w:rsidRPr="003F1CF8" w:rsidRDefault="00AD2F41" w:rsidP="00AD2F41">
      <w:pPr>
        <w:jc w:val="both"/>
        <w:rPr>
          <w:sz w:val="28"/>
          <w:szCs w:val="28"/>
        </w:rPr>
      </w:pPr>
    </w:p>
    <w:p w:rsidR="00AD2F41" w:rsidRDefault="00AD2F41" w:rsidP="00AD2F41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AD2F41" w:rsidRPr="003F1CF8" w:rsidRDefault="00AD2F41" w:rsidP="00AD2F41">
      <w:pPr>
        <w:jc w:val="both"/>
        <w:rPr>
          <w:sz w:val="28"/>
          <w:szCs w:val="28"/>
        </w:rPr>
      </w:pPr>
    </w:p>
    <w:p w:rsidR="00AD2F41" w:rsidRPr="004F14A9" w:rsidRDefault="00AD2F41" w:rsidP="00AD2F41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AD2F41" w:rsidRPr="00FC7E1F" w:rsidRDefault="00AD2F41" w:rsidP="00AD2F41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AD2F41" w:rsidRPr="004F14A9" w:rsidRDefault="00AD2F41" w:rsidP="00AD2F41">
      <w:pPr>
        <w:tabs>
          <w:tab w:val="left" w:pos="1485"/>
        </w:tabs>
        <w:rPr>
          <w:sz w:val="20"/>
          <w:szCs w:val="20"/>
        </w:rPr>
      </w:pPr>
    </w:p>
    <w:p w:rsidR="00BC4258" w:rsidRDefault="00BC4258" w:rsidP="00BC4258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BC4258" w:rsidRPr="003F1CF8" w:rsidRDefault="00BC4258" w:rsidP="00BC4258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BC4258" w:rsidRPr="003F1CF8" w:rsidRDefault="00BC4258" w:rsidP="00BC4258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BC4258" w:rsidRPr="003F1CF8" w:rsidRDefault="00BC4258" w:rsidP="00BC4258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BC4258" w:rsidRPr="003F1CF8" w:rsidRDefault="00BC4258" w:rsidP="00BC4258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BC4258" w:rsidRPr="00FC7E1F" w:rsidTr="003950D1">
        <w:tc>
          <w:tcPr>
            <w:tcW w:w="4503" w:type="dxa"/>
          </w:tcPr>
          <w:p w:rsidR="00BC4258" w:rsidRPr="00FC7E1F" w:rsidRDefault="00BC4258" w:rsidP="003950D1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BC4258" w:rsidRPr="00FC7E1F" w:rsidRDefault="00BC4258" w:rsidP="003950D1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BC4258" w:rsidRPr="00FC7E1F" w:rsidTr="003950D1">
        <w:tc>
          <w:tcPr>
            <w:tcW w:w="4503" w:type="dxa"/>
          </w:tcPr>
          <w:p w:rsidR="00BC4258" w:rsidRPr="00FC7E1F" w:rsidRDefault="00BC4258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BC4258" w:rsidRPr="00FC7E1F" w:rsidRDefault="00BC4258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BC4258" w:rsidRPr="00FC7E1F" w:rsidRDefault="00BC4258" w:rsidP="003950D1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BC4258" w:rsidRPr="00FC7E1F" w:rsidTr="003950D1">
        <w:tc>
          <w:tcPr>
            <w:tcW w:w="4503" w:type="dxa"/>
          </w:tcPr>
          <w:p w:rsidR="00BC4258" w:rsidRPr="00FC7E1F" w:rsidRDefault="00BC4258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BC4258" w:rsidRDefault="00BC4258" w:rsidP="003950D1">
            <w:pPr>
              <w:pStyle w:val="a3"/>
              <w:jc w:val="left"/>
              <w:rPr>
                <w:sz w:val="24"/>
              </w:rPr>
            </w:pPr>
          </w:p>
          <w:p w:rsidR="00BC4258" w:rsidRDefault="00BC4258" w:rsidP="003950D1">
            <w:pPr>
              <w:pStyle w:val="a3"/>
              <w:jc w:val="left"/>
              <w:rPr>
                <w:sz w:val="24"/>
              </w:rPr>
            </w:pPr>
          </w:p>
          <w:p w:rsidR="00BC4258" w:rsidRPr="00FC7E1F" w:rsidRDefault="00BC4258" w:rsidP="003950D1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BC4258" w:rsidRPr="00FC7E1F" w:rsidTr="003950D1">
        <w:trPr>
          <w:trHeight w:val="535"/>
        </w:trPr>
        <w:tc>
          <w:tcPr>
            <w:tcW w:w="4503" w:type="dxa"/>
          </w:tcPr>
          <w:p w:rsidR="00BC4258" w:rsidRPr="00774C93" w:rsidRDefault="00BC4258" w:rsidP="003950D1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BC4258" w:rsidRPr="00FC7E1F" w:rsidRDefault="00BC4258" w:rsidP="003950D1">
            <w:pPr>
              <w:pStyle w:val="a3"/>
              <w:jc w:val="left"/>
              <w:rPr>
                <w:sz w:val="24"/>
              </w:rPr>
            </w:pPr>
          </w:p>
        </w:tc>
      </w:tr>
    </w:tbl>
    <w:p w:rsidR="00BC4258" w:rsidRPr="004F14A9" w:rsidRDefault="00BC4258" w:rsidP="00BC4258">
      <w:pPr>
        <w:pStyle w:val="af2"/>
        <w:jc w:val="left"/>
        <w:rPr>
          <w:bCs/>
        </w:rPr>
      </w:pPr>
    </w:p>
    <w:p w:rsidR="00BC4258" w:rsidRPr="003F1CF8" w:rsidRDefault="00BC4258" w:rsidP="00BC4258">
      <w:pPr>
        <w:pStyle w:val="af2"/>
        <w:rPr>
          <w:b/>
          <w:bCs/>
        </w:rPr>
      </w:pPr>
      <w:r>
        <w:rPr>
          <w:b/>
          <w:bCs/>
        </w:rPr>
        <w:t>БИЛЕТ ДЛЯ ЗАЧЕТА № 19</w:t>
      </w:r>
    </w:p>
    <w:p w:rsidR="00BC4258" w:rsidRPr="003F1CF8" w:rsidRDefault="00BC4258" w:rsidP="00BC4258">
      <w:pPr>
        <w:jc w:val="both"/>
        <w:rPr>
          <w:sz w:val="28"/>
          <w:szCs w:val="28"/>
        </w:rPr>
      </w:pPr>
    </w:p>
    <w:p w:rsidR="00BC4258" w:rsidRPr="003F1CF8" w:rsidRDefault="00BC4258" w:rsidP="00BC4258">
      <w:pPr>
        <w:numPr>
          <w:ilvl w:val="0"/>
          <w:numId w:val="3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Соединение костей шеи, туловища и хвоста.</w:t>
      </w:r>
    </w:p>
    <w:p w:rsidR="00BC4258" w:rsidRPr="003F1CF8" w:rsidRDefault="00BC4258" w:rsidP="00BC4258">
      <w:pPr>
        <w:numPr>
          <w:ilvl w:val="0"/>
          <w:numId w:val="3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Верхняя челюсть, скуловая, резцовая, слезная, носовая и небная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сти.</w:t>
      </w:r>
    </w:p>
    <w:p w:rsidR="00BC4258" w:rsidRPr="003F1CF8" w:rsidRDefault="00BC4258" w:rsidP="00BC4258">
      <w:pPr>
        <w:numPr>
          <w:ilvl w:val="0"/>
          <w:numId w:val="3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Трахея (строение, топография, видовые особенности).</w:t>
      </w:r>
    </w:p>
    <w:p w:rsidR="00BC4258" w:rsidRPr="003F1CF8" w:rsidRDefault="00BC4258" w:rsidP="00BC4258">
      <w:pPr>
        <w:jc w:val="both"/>
        <w:rPr>
          <w:sz w:val="28"/>
          <w:szCs w:val="28"/>
        </w:rPr>
      </w:pPr>
    </w:p>
    <w:p w:rsidR="00BC4258" w:rsidRDefault="00BC4258" w:rsidP="00BC4258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BC4258" w:rsidRPr="003F1CF8" w:rsidRDefault="00BC4258" w:rsidP="00BC4258">
      <w:pPr>
        <w:jc w:val="both"/>
        <w:rPr>
          <w:sz w:val="28"/>
          <w:szCs w:val="28"/>
        </w:rPr>
      </w:pPr>
    </w:p>
    <w:p w:rsidR="00BC4258" w:rsidRPr="004F14A9" w:rsidRDefault="00BC4258" w:rsidP="00BC425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BC4258" w:rsidRPr="00FC7E1F" w:rsidRDefault="00BC4258" w:rsidP="00BC4258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5F3ECF" w:rsidRDefault="00BC4258" w:rsidP="00FC7E1F">
      <w:pPr>
        <w:tabs>
          <w:tab w:val="left" w:pos="1485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BC4258" w:rsidRDefault="00BC4258" w:rsidP="00BC4258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BC4258" w:rsidRPr="003F1CF8" w:rsidRDefault="00BC4258" w:rsidP="00BC4258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BC4258" w:rsidRPr="003F1CF8" w:rsidRDefault="00BC4258" w:rsidP="00BC4258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BC4258" w:rsidRPr="003F1CF8" w:rsidRDefault="00BC4258" w:rsidP="00BC4258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BC4258" w:rsidRPr="003F1CF8" w:rsidRDefault="00BC4258" w:rsidP="00BC4258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BC4258" w:rsidRPr="00FC7E1F" w:rsidTr="003950D1">
        <w:tc>
          <w:tcPr>
            <w:tcW w:w="4503" w:type="dxa"/>
          </w:tcPr>
          <w:p w:rsidR="00BC4258" w:rsidRPr="00FC7E1F" w:rsidRDefault="00BC4258" w:rsidP="003950D1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BC4258" w:rsidRPr="00FC7E1F" w:rsidRDefault="00BC4258" w:rsidP="003950D1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BC4258" w:rsidRPr="00FC7E1F" w:rsidTr="003950D1">
        <w:tc>
          <w:tcPr>
            <w:tcW w:w="4503" w:type="dxa"/>
          </w:tcPr>
          <w:p w:rsidR="00BC4258" w:rsidRPr="00FC7E1F" w:rsidRDefault="00BC4258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BC4258" w:rsidRPr="00FC7E1F" w:rsidRDefault="00BC4258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BC4258" w:rsidRPr="00FC7E1F" w:rsidRDefault="00BC4258" w:rsidP="003950D1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BC4258" w:rsidRPr="00FC7E1F" w:rsidTr="003950D1">
        <w:tc>
          <w:tcPr>
            <w:tcW w:w="4503" w:type="dxa"/>
          </w:tcPr>
          <w:p w:rsidR="00BC4258" w:rsidRPr="00FC7E1F" w:rsidRDefault="00BC4258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BC4258" w:rsidRDefault="00BC4258" w:rsidP="003950D1">
            <w:pPr>
              <w:pStyle w:val="a3"/>
              <w:jc w:val="left"/>
              <w:rPr>
                <w:sz w:val="24"/>
              </w:rPr>
            </w:pPr>
          </w:p>
          <w:p w:rsidR="00BC4258" w:rsidRDefault="00BC4258" w:rsidP="003950D1">
            <w:pPr>
              <w:pStyle w:val="a3"/>
              <w:jc w:val="left"/>
              <w:rPr>
                <w:sz w:val="24"/>
              </w:rPr>
            </w:pPr>
          </w:p>
          <w:p w:rsidR="00BC4258" w:rsidRPr="00FC7E1F" w:rsidRDefault="00BC4258" w:rsidP="003950D1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BC4258" w:rsidRPr="00FC7E1F" w:rsidTr="003950D1">
        <w:trPr>
          <w:trHeight w:val="535"/>
        </w:trPr>
        <w:tc>
          <w:tcPr>
            <w:tcW w:w="4503" w:type="dxa"/>
          </w:tcPr>
          <w:p w:rsidR="00BC4258" w:rsidRPr="00774C93" w:rsidRDefault="00BC4258" w:rsidP="003950D1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BC4258" w:rsidRPr="00FC7E1F" w:rsidRDefault="00BC4258" w:rsidP="003950D1">
            <w:pPr>
              <w:pStyle w:val="a3"/>
              <w:jc w:val="left"/>
              <w:rPr>
                <w:sz w:val="24"/>
              </w:rPr>
            </w:pPr>
          </w:p>
        </w:tc>
      </w:tr>
    </w:tbl>
    <w:p w:rsidR="00BC4258" w:rsidRPr="004F14A9" w:rsidRDefault="00BC4258" w:rsidP="00BC4258">
      <w:pPr>
        <w:pStyle w:val="af2"/>
        <w:jc w:val="left"/>
        <w:rPr>
          <w:bCs/>
        </w:rPr>
      </w:pPr>
    </w:p>
    <w:p w:rsidR="00BC4258" w:rsidRPr="003F1CF8" w:rsidRDefault="00BC4258" w:rsidP="00BC4258">
      <w:pPr>
        <w:pStyle w:val="af2"/>
        <w:rPr>
          <w:b/>
          <w:bCs/>
        </w:rPr>
      </w:pPr>
      <w:r>
        <w:rPr>
          <w:b/>
          <w:bCs/>
        </w:rPr>
        <w:t>БИЛЕТ ДЛЯ ЗАЧЕТА № 20</w:t>
      </w:r>
    </w:p>
    <w:p w:rsidR="00BC4258" w:rsidRPr="003F1CF8" w:rsidRDefault="00BC4258" w:rsidP="00BC4258">
      <w:pPr>
        <w:jc w:val="both"/>
        <w:rPr>
          <w:sz w:val="28"/>
          <w:szCs w:val="28"/>
        </w:rPr>
      </w:pPr>
    </w:p>
    <w:p w:rsidR="00BC4258" w:rsidRPr="003F1CF8" w:rsidRDefault="00BC4258" w:rsidP="00BC4258">
      <w:pPr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Легкие (функции, строение, топография, видовые особенности).</w:t>
      </w:r>
    </w:p>
    <w:p w:rsidR="00BC4258" w:rsidRPr="003F1CF8" w:rsidRDefault="00BC4258" w:rsidP="00BC4258">
      <w:pPr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Соединение костей грудной конечности.</w:t>
      </w:r>
    </w:p>
    <w:p w:rsidR="00BC4258" w:rsidRPr="003F1CF8" w:rsidRDefault="00BC4258" w:rsidP="00BC4258">
      <w:pPr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Однокамерный желудок (значение, строение, топография, кровосна</w:t>
      </w:r>
      <w:r>
        <w:rPr>
          <w:sz w:val="28"/>
          <w:szCs w:val="28"/>
        </w:rPr>
        <w:t>б</w:t>
      </w:r>
      <w:r>
        <w:rPr>
          <w:sz w:val="28"/>
          <w:szCs w:val="28"/>
        </w:rPr>
        <w:t>жение, иннервация).</w:t>
      </w:r>
    </w:p>
    <w:p w:rsidR="00BC4258" w:rsidRPr="003F1CF8" w:rsidRDefault="00BC4258" w:rsidP="00BC4258">
      <w:pPr>
        <w:jc w:val="both"/>
        <w:rPr>
          <w:sz w:val="28"/>
          <w:szCs w:val="28"/>
        </w:rPr>
      </w:pPr>
    </w:p>
    <w:p w:rsidR="00BC4258" w:rsidRDefault="00BC4258" w:rsidP="00BC4258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BC4258" w:rsidRPr="003F1CF8" w:rsidRDefault="00BC4258" w:rsidP="00BC4258">
      <w:pPr>
        <w:jc w:val="both"/>
        <w:rPr>
          <w:sz w:val="28"/>
          <w:szCs w:val="28"/>
        </w:rPr>
      </w:pPr>
    </w:p>
    <w:p w:rsidR="00BC4258" w:rsidRPr="004F14A9" w:rsidRDefault="00BC4258" w:rsidP="00BC425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BC4258" w:rsidRPr="00FC7E1F" w:rsidRDefault="00BC4258" w:rsidP="00BC4258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BC4258" w:rsidRPr="004F14A9" w:rsidRDefault="00BC4258" w:rsidP="00BC4258">
      <w:pPr>
        <w:tabs>
          <w:tab w:val="left" w:pos="1485"/>
        </w:tabs>
        <w:rPr>
          <w:sz w:val="20"/>
          <w:szCs w:val="20"/>
        </w:rPr>
      </w:pPr>
    </w:p>
    <w:p w:rsidR="005B1691" w:rsidRDefault="005B1691" w:rsidP="005B1691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5B1691" w:rsidRPr="003F1CF8" w:rsidRDefault="005B1691" w:rsidP="005B169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5B1691" w:rsidRPr="003F1CF8" w:rsidRDefault="005B1691" w:rsidP="005B169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5B1691" w:rsidRPr="003F1CF8" w:rsidRDefault="005B1691" w:rsidP="005B169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5B1691" w:rsidRPr="003F1CF8" w:rsidRDefault="005B1691" w:rsidP="005B1691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5B1691" w:rsidRPr="00FC7E1F" w:rsidTr="003950D1">
        <w:tc>
          <w:tcPr>
            <w:tcW w:w="4503" w:type="dxa"/>
          </w:tcPr>
          <w:p w:rsidR="005B1691" w:rsidRPr="00FC7E1F" w:rsidRDefault="005B1691" w:rsidP="003950D1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5B1691" w:rsidRPr="00FC7E1F" w:rsidRDefault="005B1691" w:rsidP="003950D1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5B1691" w:rsidRPr="00FC7E1F" w:rsidTr="003950D1">
        <w:tc>
          <w:tcPr>
            <w:tcW w:w="4503" w:type="dxa"/>
          </w:tcPr>
          <w:p w:rsidR="005B1691" w:rsidRPr="00FC7E1F" w:rsidRDefault="005B169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5B1691" w:rsidRPr="00FC7E1F" w:rsidRDefault="005B169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5B1691" w:rsidRPr="00FC7E1F" w:rsidRDefault="005B1691" w:rsidP="003950D1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5B1691" w:rsidRPr="00FC7E1F" w:rsidTr="003950D1">
        <w:tc>
          <w:tcPr>
            <w:tcW w:w="4503" w:type="dxa"/>
          </w:tcPr>
          <w:p w:rsidR="005B1691" w:rsidRPr="00FC7E1F" w:rsidRDefault="005B169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5B1691" w:rsidRDefault="005B1691" w:rsidP="003950D1">
            <w:pPr>
              <w:pStyle w:val="a3"/>
              <w:jc w:val="left"/>
              <w:rPr>
                <w:sz w:val="24"/>
              </w:rPr>
            </w:pPr>
          </w:p>
          <w:p w:rsidR="005B1691" w:rsidRDefault="005B1691" w:rsidP="003950D1">
            <w:pPr>
              <w:pStyle w:val="a3"/>
              <w:jc w:val="left"/>
              <w:rPr>
                <w:sz w:val="24"/>
              </w:rPr>
            </w:pPr>
          </w:p>
          <w:p w:rsidR="005B1691" w:rsidRPr="00FC7E1F" w:rsidRDefault="005B1691" w:rsidP="003950D1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5B1691" w:rsidRPr="00FC7E1F" w:rsidTr="003950D1">
        <w:trPr>
          <w:trHeight w:val="535"/>
        </w:trPr>
        <w:tc>
          <w:tcPr>
            <w:tcW w:w="4503" w:type="dxa"/>
          </w:tcPr>
          <w:p w:rsidR="005B1691" w:rsidRPr="00774C93" w:rsidRDefault="005B1691" w:rsidP="003950D1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5B1691" w:rsidRPr="00FC7E1F" w:rsidRDefault="005B1691" w:rsidP="003950D1">
            <w:pPr>
              <w:pStyle w:val="a3"/>
              <w:jc w:val="left"/>
              <w:rPr>
                <w:sz w:val="24"/>
              </w:rPr>
            </w:pPr>
          </w:p>
        </w:tc>
      </w:tr>
    </w:tbl>
    <w:p w:rsidR="005B1691" w:rsidRPr="004F14A9" w:rsidRDefault="005B1691" w:rsidP="005B1691">
      <w:pPr>
        <w:pStyle w:val="af2"/>
        <w:jc w:val="left"/>
        <w:rPr>
          <w:bCs/>
        </w:rPr>
      </w:pPr>
    </w:p>
    <w:p w:rsidR="005B1691" w:rsidRPr="003F1CF8" w:rsidRDefault="005B1691" w:rsidP="005B1691">
      <w:pPr>
        <w:pStyle w:val="af2"/>
        <w:rPr>
          <w:b/>
          <w:bCs/>
        </w:rPr>
      </w:pPr>
      <w:r>
        <w:rPr>
          <w:b/>
          <w:bCs/>
        </w:rPr>
        <w:t>БИЛЕТ ДЛЯ ЗАЧЕТА № 21</w:t>
      </w:r>
    </w:p>
    <w:p w:rsidR="005B1691" w:rsidRPr="003F1CF8" w:rsidRDefault="005B1691" w:rsidP="005B1691">
      <w:pPr>
        <w:jc w:val="both"/>
        <w:rPr>
          <w:sz w:val="28"/>
          <w:szCs w:val="28"/>
        </w:rPr>
      </w:pPr>
    </w:p>
    <w:p w:rsidR="005B1691" w:rsidRPr="003F1CF8" w:rsidRDefault="005B1691" w:rsidP="005B1691">
      <w:pPr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Соединений костей тазовой конечности.</w:t>
      </w:r>
    </w:p>
    <w:p w:rsidR="005B1691" w:rsidRPr="003F1CF8" w:rsidRDefault="005B1691" w:rsidP="005B1691">
      <w:pPr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Нижняя челюсть, подъязычная и крыловидные кости, сошник, нос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вые раковины. Внутричерепные пазухи и каналы.</w:t>
      </w:r>
    </w:p>
    <w:p w:rsidR="005B1691" w:rsidRPr="003F1CF8" w:rsidRDefault="005B1691" w:rsidP="005B1691">
      <w:pPr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Губы, десна, мягкое и твердое небо (строение, видовые особенности).</w:t>
      </w:r>
    </w:p>
    <w:p w:rsidR="005B1691" w:rsidRPr="003F1CF8" w:rsidRDefault="005B1691" w:rsidP="005B1691">
      <w:pPr>
        <w:jc w:val="both"/>
        <w:rPr>
          <w:sz w:val="28"/>
          <w:szCs w:val="28"/>
        </w:rPr>
      </w:pPr>
    </w:p>
    <w:p w:rsidR="005B1691" w:rsidRDefault="005B1691" w:rsidP="005B1691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5B1691" w:rsidRPr="003F1CF8" w:rsidRDefault="005B1691" w:rsidP="005B1691">
      <w:pPr>
        <w:jc w:val="both"/>
        <w:rPr>
          <w:sz w:val="28"/>
          <w:szCs w:val="28"/>
        </w:rPr>
      </w:pPr>
    </w:p>
    <w:p w:rsidR="005B1691" w:rsidRPr="004F14A9" w:rsidRDefault="005B1691" w:rsidP="005B1691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5B1691" w:rsidRPr="00FC7E1F" w:rsidRDefault="005B1691" w:rsidP="005B1691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5B1691" w:rsidRPr="005B1691" w:rsidRDefault="005B1691" w:rsidP="005B1691">
      <w:pPr>
        <w:tabs>
          <w:tab w:val="left" w:pos="1485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5B1691" w:rsidRDefault="005B1691" w:rsidP="005B1691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5B1691" w:rsidRPr="003F1CF8" w:rsidRDefault="005B1691" w:rsidP="005B169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5B1691" w:rsidRPr="003F1CF8" w:rsidRDefault="005B1691" w:rsidP="005B169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5B1691" w:rsidRPr="003F1CF8" w:rsidRDefault="005B1691" w:rsidP="005B169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5B1691" w:rsidRPr="003F1CF8" w:rsidRDefault="005B1691" w:rsidP="005B1691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5B1691" w:rsidRPr="00FC7E1F" w:rsidTr="003950D1">
        <w:tc>
          <w:tcPr>
            <w:tcW w:w="4503" w:type="dxa"/>
          </w:tcPr>
          <w:p w:rsidR="005B1691" w:rsidRPr="00FC7E1F" w:rsidRDefault="005B1691" w:rsidP="003950D1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5B1691" w:rsidRPr="00FC7E1F" w:rsidRDefault="005B1691" w:rsidP="003950D1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5B1691" w:rsidRPr="00FC7E1F" w:rsidTr="003950D1">
        <w:tc>
          <w:tcPr>
            <w:tcW w:w="4503" w:type="dxa"/>
          </w:tcPr>
          <w:p w:rsidR="005B1691" w:rsidRPr="00FC7E1F" w:rsidRDefault="005B169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5B1691" w:rsidRPr="00FC7E1F" w:rsidRDefault="005B169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5B1691" w:rsidRPr="00FC7E1F" w:rsidRDefault="005B1691" w:rsidP="003950D1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5B1691" w:rsidRPr="00FC7E1F" w:rsidTr="003950D1">
        <w:tc>
          <w:tcPr>
            <w:tcW w:w="4503" w:type="dxa"/>
          </w:tcPr>
          <w:p w:rsidR="005B1691" w:rsidRPr="00FC7E1F" w:rsidRDefault="005B169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5B1691" w:rsidRDefault="005B1691" w:rsidP="003950D1">
            <w:pPr>
              <w:pStyle w:val="a3"/>
              <w:jc w:val="left"/>
              <w:rPr>
                <w:sz w:val="24"/>
              </w:rPr>
            </w:pPr>
          </w:p>
          <w:p w:rsidR="005B1691" w:rsidRDefault="005B1691" w:rsidP="003950D1">
            <w:pPr>
              <w:pStyle w:val="a3"/>
              <w:jc w:val="left"/>
              <w:rPr>
                <w:sz w:val="24"/>
              </w:rPr>
            </w:pPr>
          </w:p>
          <w:p w:rsidR="005B1691" w:rsidRPr="00FC7E1F" w:rsidRDefault="005B1691" w:rsidP="003950D1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5B1691" w:rsidRPr="00FC7E1F" w:rsidTr="003950D1">
        <w:trPr>
          <w:trHeight w:val="535"/>
        </w:trPr>
        <w:tc>
          <w:tcPr>
            <w:tcW w:w="4503" w:type="dxa"/>
          </w:tcPr>
          <w:p w:rsidR="005B1691" w:rsidRPr="00774C93" w:rsidRDefault="005B1691" w:rsidP="003950D1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5B1691" w:rsidRPr="00FC7E1F" w:rsidRDefault="005B1691" w:rsidP="003950D1">
            <w:pPr>
              <w:pStyle w:val="a3"/>
              <w:jc w:val="left"/>
              <w:rPr>
                <w:sz w:val="24"/>
              </w:rPr>
            </w:pPr>
          </w:p>
        </w:tc>
      </w:tr>
    </w:tbl>
    <w:p w:rsidR="005B1691" w:rsidRPr="004F14A9" w:rsidRDefault="005B1691" w:rsidP="005B1691">
      <w:pPr>
        <w:pStyle w:val="af2"/>
        <w:jc w:val="left"/>
        <w:rPr>
          <w:bCs/>
        </w:rPr>
      </w:pPr>
    </w:p>
    <w:p w:rsidR="005B1691" w:rsidRPr="003F1CF8" w:rsidRDefault="005B1691" w:rsidP="005B1691">
      <w:pPr>
        <w:pStyle w:val="af2"/>
        <w:rPr>
          <w:b/>
          <w:bCs/>
        </w:rPr>
      </w:pPr>
      <w:r>
        <w:rPr>
          <w:b/>
          <w:bCs/>
        </w:rPr>
        <w:t>БИЛЕТ ДЛЯ ЗАЧЕТА № 22</w:t>
      </w:r>
    </w:p>
    <w:p w:rsidR="005B1691" w:rsidRPr="003F1CF8" w:rsidRDefault="005B1691" w:rsidP="005B1691">
      <w:pPr>
        <w:jc w:val="both"/>
        <w:rPr>
          <w:sz w:val="28"/>
          <w:szCs w:val="28"/>
        </w:rPr>
      </w:pPr>
    </w:p>
    <w:p w:rsidR="005B1691" w:rsidRPr="003F1CF8" w:rsidRDefault="005B1691" w:rsidP="005B1691">
      <w:pPr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Строение пальцевых суставов лошади и КРС.</w:t>
      </w:r>
    </w:p>
    <w:p w:rsidR="005B1691" w:rsidRPr="003F1CF8" w:rsidRDefault="005B1691" w:rsidP="005B1691">
      <w:pPr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Лопатка и ее видовые особенности.</w:t>
      </w:r>
    </w:p>
    <w:p w:rsidR="005B1691" w:rsidRPr="003F1CF8" w:rsidRDefault="005B1691" w:rsidP="005B1691">
      <w:pPr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Рубец (строение, топография, кровоснабжение, иннервация).</w:t>
      </w:r>
    </w:p>
    <w:p w:rsidR="005B1691" w:rsidRDefault="005B1691" w:rsidP="005B1691">
      <w:pPr>
        <w:jc w:val="both"/>
        <w:rPr>
          <w:sz w:val="28"/>
          <w:szCs w:val="28"/>
        </w:rPr>
      </w:pPr>
    </w:p>
    <w:p w:rsidR="005B1691" w:rsidRPr="003F1CF8" w:rsidRDefault="005B1691" w:rsidP="005B1691">
      <w:pPr>
        <w:jc w:val="both"/>
        <w:rPr>
          <w:sz w:val="28"/>
          <w:szCs w:val="28"/>
        </w:rPr>
      </w:pPr>
    </w:p>
    <w:p w:rsidR="005B1691" w:rsidRDefault="005B1691" w:rsidP="005B1691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5B1691" w:rsidRPr="003F1CF8" w:rsidRDefault="005B1691" w:rsidP="005B1691">
      <w:pPr>
        <w:jc w:val="both"/>
        <w:rPr>
          <w:sz w:val="28"/>
          <w:szCs w:val="28"/>
        </w:rPr>
      </w:pPr>
    </w:p>
    <w:p w:rsidR="005B1691" w:rsidRPr="004F14A9" w:rsidRDefault="005B1691" w:rsidP="005B1691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5B1691" w:rsidRPr="00FC7E1F" w:rsidRDefault="005B1691" w:rsidP="005B1691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5B1691" w:rsidRPr="004F14A9" w:rsidRDefault="005B1691" w:rsidP="005B1691">
      <w:pPr>
        <w:tabs>
          <w:tab w:val="left" w:pos="1485"/>
        </w:tabs>
        <w:rPr>
          <w:sz w:val="20"/>
          <w:szCs w:val="20"/>
        </w:rPr>
      </w:pPr>
    </w:p>
    <w:p w:rsidR="003950D1" w:rsidRDefault="003950D1" w:rsidP="003950D1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3950D1" w:rsidRPr="003F1CF8" w:rsidRDefault="003950D1" w:rsidP="003950D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3950D1" w:rsidRPr="003F1CF8" w:rsidRDefault="003950D1" w:rsidP="003950D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3950D1" w:rsidRPr="003F1CF8" w:rsidRDefault="003950D1" w:rsidP="003950D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3950D1" w:rsidRPr="003F1CF8" w:rsidRDefault="003950D1" w:rsidP="003950D1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3950D1" w:rsidRPr="00FC7E1F" w:rsidTr="003950D1">
        <w:tc>
          <w:tcPr>
            <w:tcW w:w="4503" w:type="dxa"/>
          </w:tcPr>
          <w:p w:rsidR="003950D1" w:rsidRPr="00FC7E1F" w:rsidRDefault="003950D1" w:rsidP="003950D1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3950D1" w:rsidRPr="00FC7E1F" w:rsidRDefault="003950D1" w:rsidP="003950D1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3950D1" w:rsidRPr="00FC7E1F" w:rsidTr="003950D1">
        <w:tc>
          <w:tcPr>
            <w:tcW w:w="4503" w:type="dxa"/>
          </w:tcPr>
          <w:p w:rsidR="003950D1" w:rsidRPr="00FC7E1F" w:rsidRDefault="003950D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3950D1" w:rsidRPr="00FC7E1F" w:rsidRDefault="003950D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3950D1" w:rsidRPr="00FC7E1F" w:rsidRDefault="003950D1" w:rsidP="003950D1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3950D1" w:rsidRPr="00FC7E1F" w:rsidTr="003950D1">
        <w:tc>
          <w:tcPr>
            <w:tcW w:w="4503" w:type="dxa"/>
          </w:tcPr>
          <w:p w:rsidR="003950D1" w:rsidRPr="00FC7E1F" w:rsidRDefault="003950D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3950D1" w:rsidRDefault="003950D1" w:rsidP="003950D1">
            <w:pPr>
              <w:pStyle w:val="a3"/>
              <w:jc w:val="left"/>
              <w:rPr>
                <w:sz w:val="24"/>
              </w:rPr>
            </w:pPr>
          </w:p>
          <w:p w:rsidR="003950D1" w:rsidRDefault="003950D1" w:rsidP="003950D1">
            <w:pPr>
              <w:pStyle w:val="a3"/>
              <w:jc w:val="left"/>
              <w:rPr>
                <w:sz w:val="24"/>
              </w:rPr>
            </w:pPr>
          </w:p>
          <w:p w:rsidR="003950D1" w:rsidRPr="00FC7E1F" w:rsidRDefault="003950D1" w:rsidP="003950D1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3950D1" w:rsidRPr="00FC7E1F" w:rsidTr="003950D1">
        <w:trPr>
          <w:trHeight w:val="535"/>
        </w:trPr>
        <w:tc>
          <w:tcPr>
            <w:tcW w:w="4503" w:type="dxa"/>
          </w:tcPr>
          <w:p w:rsidR="003950D1" w:rsidRPr="00774C93" w:rsidRDefault="003950D1" w:rsidP="003950D1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3950D1" w:rsidRPr="00FC7E1F" w:rsidRDefault="003950D1" w:rsidP="003950D1">
            <w:pPr>
              <w:pStyle w:val="a3"/>
              <w:jc w:val="left"/>
              <w:rPr>
                <w:sz w:val="24"/>
              </w:rPr>
            </w:pPr>
          </w:p>
        </w:tc>
      </w:tr>
    </w:tbl>
    <w:p w:rsidR="003950D1" w:rsidRPr="004F14A9" w:rsidRDefault="003950D1" w:rsidP="003950D1">
      <w:pPr>
        <w:pStyle w:val="af2"/>
        <w:jc w:val="left"/>
        <w:rPr>
          <w:bCs/>
        </w:rPr>
      </w:pPr>
    </w:p>
    <w:p w:rsidR="003950D1" w:rsidRPr="003F1CF8" w:rsidRDefault="003950D1" w:rsidP="003950D1">
      <w:pPr>
        <w:pStyle w:val="af2"/>
        <w:rPr>
          <w:b/>
          <w:bCs/>
        </w:rPr>
      </w:pPr>
      <w:r>
        <w:rPr>
          <w:b/>
          <w:bCs/>
        </w:rPr>
        <w:t>БИЛЕТ ДЛЯ ЗАЧЕТА № 23</w:t>
      </w:r>
    </w:p>
    <w:p w:rsidR="003950D1" w:rsidRPr="003F1CF8" w:rsidRDefault="003950D1" w:rsidP="003950D1">
      <w:pPr>
        <w:jc w:val="both"/>
        <w:rPr>
          <w:sz w:val="28"/>
          <w:szCs w:val="28"/>
        </w:rPr>
      </w:pPr>
    </w:p>
    <w:p w:rsidR="003950D1" w:rsidRPr="003F1CF8" w:rsidRDefault="000E55DE" w:rsidP="003950D1">
      <w:pPr>
        <w:numPr>
          <w:ilvl w:val="0"/>
          <w:numId w:val="3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Плечевая кость и ее видовые особенности</w:t>
      </w:r>
      <w:r w:rsidR="003950D1">
        <w:rPr>
          <w:sz w:val="28"/>
          <w:szCs w:val="28"/>
        </w:rPr>
        <w:t>.</w:t>
      </w:r>
    </w:p>
    <w:p w:rsidR="003950D1" w:rsidRPr="003F1CF8" w:rsidRDefault="000E55DE" w:rsidP="003950D1">
      <w:pPr>
        <w:numPr>
          <w:ilvl w:val="0"/>
          <w:numId w:val="3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Сетка, книжка, сычуг (строение, топография, кровоснабжение, инне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вация)</w:t>
      </w:r>
      <w:r w:rsidR="003950D1">
        <w:rPr>
          <w:sz w:val="28"/>
          <w:szCs w:val="28"/>
        </w:rPr>
        <w:t>.</w:t>
      </w:r>
    </w:p>
    <w:p w:rsidR="003950D1" w:rsidRPr="003F1CF8" w:rsidRDefault="000E55DE" w:rsidP="003950D1">
      <w:pPr>
        <w:numPr>
          <w:ilvl w:val="0"/>
          <w:numId w:val="3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Почки (функция, строение, топография, видовые особенности)</w:t>
      </w:r>
      <w:r w:rsidR="003950D1">
        <w:rPr>
          <w:sz w:val="28"/>
          <w:szCs w:val="28"/>
        </w:rPr>
        <w:t>.</w:t>
      </w:r>
    </w:p>
    <w:p w:rsidR="003950D1" w:rsidRPr="003F1CF8" w:rsidRDefault="003950D1" w:rsidP="003950D1">
      <w:pPr>
        <w:jc w:val="both"/>
        <w:rPr>
          <w:sz w:val="28"/>
          <w:szCs w:val="28"/>
        </w:rPr>
      </w:pPr>
    </w:p>
    <w:p w:rsidR="003950D1" w:rsidRDefault="003950D1" w:rsidP="003950D1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3950D1" w:rsidRPr="003F1CF8" w:rsidRDefault="003950D1" w:rsidP="003950D1">
      <w:pPr>
        <w:jc w:val="both"/>
        <w:rPr>
          <w:sz w:val="28"/>
          <w:szCs w:val="28"/>
        </w:rPr>
      </w:pPr>
    </w:p>
    <w:p w:rsidR="003950D1" w:rsidRPr="004F14A9" w:rsidRDefault="003950D1" w:rsidP="003950D1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3950D1" w:rsidRPr="00FC7E1F" w:rsidRDefault="003950D1" w:rsidP="003950D1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3950D1" w:rsidRPr="003950D1" w:rsidRDefault="003950D1" w:rsidP="003950D1">
      <w:pPr>
        <w:tabs>
          <w:tab w:val="left" w:pos="1485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3950D1" w:rsidRDefault="003950D1" w:rsidP="003950D1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3950D1" w:rsidRPr="003F1CF8" w:rsidRDefault="003950D1" w:rsidP="003950D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3950D1" w:rsidRPr="003F1CF8" w:rsidRDefault="003950D1" w:rsidP="003950D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3950D1" w:rsidRPr="003F1CF8" w:rsidRDefault="003950D1" w:rsidP="003950D1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3950D1" w:rsidRPr="003F1CF8" w:rsidRDefault="003950D1" w:rsidP="003950D1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3950D1" w:rsidRPr="00FC7E1F" w:rsidTr="003950D1">
        <w:tc>
          <w:tcPr>
            <w:tcW w:w="4503" w:type="dxa"/>
          </w:tcPr>
          <w:p w:rsidR="003950D1" w:rsidRPr="00FC7E1F" w:rsidRDefault="003950D1" w:rsidP="003950D1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3950D1" w:rsidRPr="00FC7E1F" w:rsidRDefault="003950D1" w:rsidP="003950D1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3950D1" w:rsidRPr="00FC7E1F" w:rsidTr="003950D1">
        <w:tc>
          <w:tcPr>
            <w:tcW w:w="4503" w:type="dxa"/>
          </w:tcPr>
          <w:p w:rsidR="003950D1" w:rsidRPr="00FC7E1F" w:rsidRDefault="003950D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3950D1" w:rsidRPr="00FC7E1F" w:rsidRDefault="003950D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3950D1" w:rsidRPr="00FC7E1F" w:rsidRDefault="003950D1" w:rsidP="003950D1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3950D1" w:rsidRPr="00FC7E1F" w:rsidTr="003950D1">
        <w:tc>
          <w:tcPr>
            <w:tcW w:w="4503" w:type="dxa"/>
          </w:tcPr>
          <w:p w:rsidR="003950D1" w:rsidRPr="00FC7E1F" w:rsidRDefault="003950D1" w:rsidP="003950D1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3950D1" w:rsidRDefault="003950D1" w:rsidP="003950D1">
            <w:pPr>
              <w:pStyle w:val="a3"/>
              <w:jc w:val="left"/>
              <w:rPr>
                <w:sz w:val="24"/>
              </w:rPr>
            </w:pPr>
          </w:p>
          <w:p w:rsidR="003950D1" w:rsidRDefault="003950D1" w:rsidP="003950D1">
            <w:pPr>
              <w:pStyle w:val="a3"/>
              <w:jc w:val="left"/>
              <w:rPr>
                <w:sz w:val="24"/>
              </w:rPr>
            </w:pPr>
          </w:p>
          <w:p w:rsidR="003950D1" w:rsidRPr="00FC7E1F" w:rsidRDefault="003950D1" w:rsidP="003950D1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3950D1" w:rsidRPr="00FC7E1F" w:rsidTr="003950D1">
        <w:trPr>
          <w:trHeight w:val="535"/>
        </w:trPr>
        <w:tc>
          <w:tcPr>
            <w:tcW w:w="4503" w:type="dxa"/>
          </w:tcPr>
          <w:p w:rsidR="003950D1" w:rsidRPr="00774C93" w:rsidRDefault="003950D1" w:rsidP="003950D1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3950D1" w:rsidRPr="00FC7E1F" w:rsidRDefault="003950D1" w:rsidP="003950D1">
            <w:pPr>
              <w:pStyle w:val="a3"/>
              <w:jc w:val="left"/>
              <w:rPr>
                <w:sz w:val="24"/>
              </w:rPr>
            </w:pPr>
          </w:p>
        </w:tc>
      </w:tr>
    </w:tbl>
    <w:p w:rsidR="003950D1" w:rsidRPr="004F14A9" w:rsidRDefault="003950D1" w:rsidP="003950D1">
      <w:pPr>
        <w:pStyle w:val="af2"/>
        <w:jc w:val="left"/>
        <w:rPr>
          <w:bCs/>
        </w:rPr>
      </w:pPr>
    </w:p>
    <w:p w:rsidR="003950D1" w:rsidRPr="003F1CF8" w:rsidRDefault="003950D1" w:rsidP="003950D1">
      <w:pPr>
        <w:pStyle w:val="af2"/>
        <w:rPr>
          <w:b/>
          <w:bCs/>
        </w:rPr>
      </w:pPr>
      <w:r>
        <w:rPr>
          <w:b/>
          <w:bCs/>
        </w:rPr>
        <w:t>БИЛЕТ ДЛЯ ЗАЧЕТА № 24</w:t>
      </w:r>
    </w:p>
    <w:p w:rsidR="003950D1" w:rsidRPr="003F1CF8" w:rsidRDefault="003950D1" w:rsidP="003950D1">
      <w:pPr>
        <w:jc w:val="both"/>
        <w:rPr>
          <w:sz w:val="28"/>
          <w:szCs w:val="28"/>
        </w:rPr>
      </w:pPr>
    </w:p>
    <w:p w:rsidR="003950D1" w:rsidRPr="003F1CF8" w:rsidRDefault="000E55DE" w:rsidP="003950D1">
      <w:pPr>
        <w:numPr>
          <w:ilvl w:val="0"/>
          <w:numId w:val="4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Мочеточники, мочевой пузырь, мочеиспускательный канал (строение, топография и видовые особенности)</w:t>
      </w:r>
      <w:r w:rsidR="003950D1">
        <w:rPr>
          <w:sz w:val="28"/>
          <w:szCs w:val="28"/>
        </w:rPr>
        <w:t>.</w:t>
      </w:r>
    </w:p>
    <w:p w:rsidR="003950D1" w:rsidRPr="003F1CF8" w:rsidRDefault="000E55DE" w:rsidP="003950D1">
      <w:pPr>
        <w:numPr>
          <w:ilvl w:val="0"/>
          <w:numId w:val="4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Толстый отдел кишечника (функция, строение, топография, видовые особенности)</w:t>
      </w:r>
      <w:r w:rsidR="003950D1">
        <w:rPr>
          <w:sz w:val="28"/>
          <w:szCs w:val="28"/>
        </w:rPr>
        <w:t>.</w:t>
      </w:r>
    </w:p>
    <w:p w:rsidR="003950D1" w:rsidRPr="003F1CF8" w:rsidRDefault="000E55DE" w:rsidP="003950D1">
      <w:pPr>
        <w:numPr>
          <w:ilvl w:val="0"/>
          <w:numId w:val="4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Кости предплечья и их видовые особенности</w:t>
      </w:r>
      <w:r w:rsidR="003950D1">
        <w:rPr>
          <w:sz w:val="28"/>
          <w:szCs w:val="28"/>
        </w:rPr>
        <w:t>.</w:t>
      </w:r>
    </w:p>
    <w:p w:rsidR="003950D1" w:rsidRPr="000E55DE" w:rsidRDefault="003950D1" w:rsidP="003950D1">
      <w:pPr>
        <w:jc w:val="both"/>
        <w:rPr>
          <w:sz w:val="20"/>
          <w:szCs w:val="20"/>
        </w:rPr>
      </w:pPr>
    </w:p>
    <w:p w:rsidR="003950D1" w:rsidRDefault="003950D1" w:rsidP="003950D1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3950D1" w:rsidRPr="003F1CF8" w:rsidRDefault="003950D1" w:rsidP="003950D1">
      <w:pPr>
        <w:jc w:val="both"/>
        <w:rPr>
          <w:sz w:val="28"/>
          <w:szCs w:val="28"/>
        </w:rPr>
      </w:pPr>
    </w:p>
    <w:p w:rsidR="003950D1" w:rsidRPr="004F14A9" w:rsidRDefault="003950D1" w:rsidP="003950D1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3950D1" w:rsidRPr="00FC7E1F" w:rsidRDefault="003950D1" w:rsidP="003950D1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0E55DE" w:rsidRDefault="000E55DE" w:rsidP="000E55D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0E55DE" w:rsidRPr="003F1CF8" w:rsidRDefault="000E55DE" w:rsidP="000E55D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0E55DE" w:rsidRPr="003F1CF8" w:rsidRDefault="000E55DE" w:rsidP="000E55D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0E55DE" w:rsidRPr="003F1CF8" w:rsidRDefault="000E55DE" w:rsidP="000E55D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0E55DE" w:rsidRPr="003F1CF8" w:rsidRDefault="000E55DE" w:rsidP="000E55DE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0E55DE" w:rsidRPr="00FC7E1F" w:rsidTr="007375DE">
        <w:tc>
          <w:tcPr>
            <w:tcW w:w="4503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0E55DE" w:rsidRPr="00FC7E1F" w:rsidTr="007375DE">
        <w:tc>
          <w:tcPr>
            <w:tcW w:w="4503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0E55DE" w:rsidRPr="00FC7E1F" w:rsidRDefault="000E55DE" w:rsidP="007375DE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0E55DE" w:rsidRPr="00FC7E1F" w:rsidTr="007375DE">
        <w:tc>
          <w:tcPr>
            <w:tcW w:w="4503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0E55DE" w:rsidRDefault="000E55DE" w:rsidP="007375DE">
            <w:pPr>
              <w:pStyle w:val="a3"/>
              <w:jc w:val="left"/>
              <w:rPr>
                <w:sz w:val="24"/>
              </w:rPr>
            </w:pPr>
          </w:p>
          <w:p w:rsidR="000E55DE" w:rsidRDefault="000E55DE" w:rsidP="007375DE">
            <w:pPr>
              <w:pStyle w:val="a3"/>
              <w:jc w:val="left"/>
              <w:rPr>
                <w:sz w:val="24"/>
              </w:rPr>
            </w:pPr>
          </w:p>
          <w:p w:rsidR="000E55DE" w:rsidRPr="00FC7E1F" w:rsidRDefault="000E55DE" w:rsidP="007375DE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0E55DE" w:rsidRPr="00FC7E1F" w:rsidTr="007375DE">
        <w:trPr>
          <w:trHeight w:val="535"/>
        </w:trPr>
        <w:tc>
          <w:tcPr>
            <w:tcW w:w="4503" w:type="dxa"/>
          </w:tcPr>
          <w:p w:rsidR="000E55DE" w:rsidRPr="00774C93" w:rsidRDefault="000E55DE" w:rsidP="007375DE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</w:rPr>
            </w:pPr>
          </w:p>
        </w:tc>
      </w:tr>
    </w:tbl>
    <w:p w:rsidR="000E55DE" w:rsidRPr="004F14A9" w:rsidRDefault="000E55DE" w:rsidP="000E55DE">
      <w:pPr>
        <w:pStyle w:val="af2"/>
        <w:jc w:val="left"/>
        <w:rPr>
          <w:bCs/>
        </w:rPr>
      </w:pPr>
    </w:p>
    <w:p w:rsidR="000E55DE" w:rsidRPr="003F1CF8" w:rsidRDefault="000E55DE" w:rsidP="000E55DE">
      <w:pPr>
        <w:pStyle w:val="af2"/>
        <w:rPr>
          <w:b/>
          <w:bCs/>
        </w:rPr>
      </w:pPr>
      <w:r>
        <w:rPr>
          <w:b/>
          <w:bCs/>
        </w:rPr>
        <w:t>БИЛЕТ ДЛЯ ЗАЧЕТА № 25</w:t>
      </w:r>
    </w:p>
    <w:p w:rsidR="000E55DE" w:rsidRPr="003F1CF8" w:rsidRDefault="000E55DE" w:rsidP="000E55DE">
      <w:pPr>
        <w:jc w:val="both"/>
        <w:rPr>
          <w:sz w:val="28"/>
          <w:szCs w:val="28"/>
        </w:rPr>
      </w:pPr>
    </w:p>
    <w:p w:rsidR="000E55DE" w:rsidRPr="003F1CF8" w:rsidRDefault="000E55DE" w:rsidP="000E55DE">
      <w:pPr>
        <w:numPr>
          <w:ilvl w:val="0"/>
          <w:numId w:val="4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Кости передней конечности и ее видовые особенности.</w:t>
      </w:r>
    </w:p>
    <w:p w:rsidR="000E55DE" w:rsidRPr="003F1CF8" w:rsidRDefault="000E55DE" w:rsidP="000E55DE">
      <w:pPr>
        <w:numPr>
          <w:ilvl w:val="0"/>
          <w:numId w:val="4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Тонкий отдел кишечника (строение, функция, топография и видовые особенности).</w:t>
      </w:r>
    </w:p>
    <w:p w:rsidR="000E55DE" w:rsidRPr="003F1CF8" w:rsidRDefault="000E55DE" w:rsidP="000E55DE">
      <w:pPr>
        <w:numPr>
          <w:ilvl w:val="0"/>
          <w:numId w:val="4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Диафрагма.</w:t>
      </w:r>
    </w:p>
    <w:p w:rsidR="000E55DE" w:rsidRPr="003F1CF8" w:rsidRDefault="000E55DE" w:rsidP="000E55DE">
      <w:pPr>
        <w:jc w:val="both"/>
        <w:rPr>
          <w:sz w:val="28"/>
          <w:szCs w:val="28"/>
        </w:rPr>
      </w:pPr>
    </w:p>
    <w:p w:rsidR="000E55DE" w:rsidRDefault="000E55DE" w:rsidP="000E55DE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0E55DE" w:rsidRPr="003F1CF8" w:rsidRDefault="000E55DE" w:rsidP="000E55DE">
      <w:pPr>
        <w:jc w:val="both"/>
        <w:rPr>
          <w:sz w:val="28"/>
          <w:szCs w:val="28"/>
        </w:rPr>
      </w:pPr>
    </w:p>
    <w:p w:rsidR="000E55DE" w:rsidRPr="004F14A9" w:rsidRDefault="000E55DE" w:rsidP="000E55DE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3950D1" w:rsidRPr="004F14A9" w:rsidRDefault="000E55DE" w:rsidP="003950D1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  <w:t>И.О. Фамилия</w:t>
      </w:r>
    </w:p>
    <w:p w:rsidR="00BC4258" w:rsidRDefault="000E55DE" w:rsidP="00FC7E1F">
      <w:pPr>
        <w:tabs>
          <w:tab w:val="left" w:pos="1485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0E55DE" w:rsidRDefault="000E55DE" w:rsidP="000E55DE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0E55DE" w:rsidRPr="003F1CF8" w:rsidRDefault="000E55DE" w:rsidP="000E55D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0E55DE" w:rsidRPr="003F1CF8" w:rsidRDefault="000E55DE" w:rsidP="000E55D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0E55DE" w:rsidRPr="003F1CF8" w:rsidRDefault="000E55DE" w:rsidP="000E55D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0E55DE" w:rsidRPr="003F1CF8" w:rsidRDefault="000E55DE" w:rsidP="000E55DE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0E55DE" w:rsidRPr="00FC7E1F" w:rsidTr="007375DE">
        <w:tc>
          <w:tcPr>
            <w:tcW w:w="4503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0E55DE" w:rsidRPr="00FC7E1F" w:rsidTr="007375DE">
        <w:tc>
          <w:tcPr>
            <w:tcW w:w="4503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0E55DE" w:rsidRPr="00FC7E1F" w:rsidRDefault="000E55DE" w:rsidP="007375DE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0E55DE" w:rsidRPr="00FC7E1F" w:rsidTr="007375DE">
        <w:tc>
          <w:tcPr>
            <w:tcW w:w="4503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0E55DE" w:rsidRDefault="000E55DE" w:rsidP="007375DE">
            <w:pPr>
              <w:pStyle w:val="a3"/>
              <w:jc w:val="left"/>
              <w:rPr>
                <w:sz w:val="24"/>
              </w:rPr>
            </w:pPr>
          </w:p>
          <w:p w:rsidR="000E55DE" w:rsidRDefault="000E55DE" w:rsidP="007375DE">
            <w:pPr>
              <w:pStyle w:val="a3"/>
              <w:jc w:val="left"/>
              <w:rPr>
                <w:sz w:val="24"/>
              </w:rPr>
            </w:pPr>
          </w:p>
          <w:p w:rsidR="000E55DE" w:rsidRPr="00FC7E1F" w:rsidRDefault="000E55DE" w:rsidP="007375DE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0E55DE" w:rsidRPr="00FC7E1F" w:rsidTr="007375DE">
        <w:trPr>
          <w:trHeight w:val="535"/>
        </w:trPr>
        <w:tc>
          <w:tcPr>
            <w:tcW w:w="4503" w:type="dxa"/>
          </w:tcPr>
          <w:p w:rsidR="000E55DE" w:rsidRPr="00774C93" w:rsidRDefault="000E55DE" w:rsidP="007375DE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</w:rPr>
            </w:pPr>
          </w:p>
        </w:tc>
      </w:tr>
    </w:tbl>
    <w:p w:rsidR="000E55DE" w:rsidRPr="004F14A9" w:rsidRDefault="000E55DE" w:rsidP="000E55DE">
      <w:pPr>
        <w:pStyle w:val="af2"/>
        <w:jc w:val="left"/>
        <w:rPr>
          <w:bCs/>
        </w:rPr>
      </w:pPr>
    </w:p>
    <w:p w:rsidR="000E55DE" w:rsidRPr="003F1CF8" w:rsidRDefault="000E55DE" w:rsidP="000E55DE">
      <w:pPr>
        <w:pStyle w:val="af2"/>
        <w:rPr>
          <w:b/>
          <w:bCs/>
        </w:rPr>
      </w:pPr>
      <w:r>
        <w:rPr>
          <w:b/>
          <w:bCs/>
        </w:rPr>
        <w:t>БИЛЕТ ДЛЯ ЗАЧЕТА № 26</w:t>
      </w:r>
    </w:p>
    <w:p w:rsidR="000E55DE" w:rsidRPr="003F1CF8" w:rsidRDefault="000E55DE" w:rsidP="000E55DE">
      <w:pPr>
        <w:jc w:val="both"/>
        <w:rPr>
          <w:sz w:val="28"/>
          <w:szCs w:val="28"/>
        </w:rPr>
      </w:pPr>
    </w:p>
    <w:p w:rsidR="000E55DE" w:rsidRPr="003F1CF8" w:rsidRDefault="000E55DE" w:rsidP="000E55DE">
      <w:pPr>
        <w:numPr>
          <w:ilvl w:val="0"/>
          <w:numId w:val="4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Кости таза и их видовые особенности.</w:t>
      </w:r>
    </w:p>
    <w:p w:rsidR="000E55DE" w:rsidRPr="003F1CF8" w:rsidRDefault="000E55DE" w:rsidP="000E55DE">
      <w:pPr>
        <w:numPr>
          <w:ilvl w:val="0"/>
          <w:numId w:val="4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Паховый канал.</w:t>
      </w:r>
    </w:p>
    <w:p w:rsidR="000E55DE" w:rsidRPr="003F1CF8" w:rsidRDefault="000E55DE" w:rsidP="000E55DE">
      <w:pPr>
        <w:numPr>
          <w:ilvl w:val="0"/>
          <w:numId w:val="4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Головной мозг.</w:t>
      </w:r>
    </w:p>
    <w:p w:rsidR="000E55DE" w:rsidRDefault="000E55DE" w:rsidP="000E55DE">
      <w:pPr>
        <w:jc w:val="both"/>
        <w:rPr>
          <w:sz w:val="28"/>
          <w:szCs w:val="28"/>
        </w:rPr>
      </w:pPr>
    </w:p>
    <w:p w:rsidR="000E55DE" w:rsidRPr="003F1CF8" w:rsidRDefault="000E55DE" w:rsidP="000E55DE">
      <w:pPr>
        <w:jc w:val="both"/>
        <w:rPr>
          <w:sz w:val="28"/>
          <w:szCs w:val="28"/>
        </w:rPr>
      </w:pPr>
    </w:p>
    <w:p w:rsidR="000E55DE" w:rsidRDefault="000E55DE" w:rsidP="000E55DE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0E55DE" w:rsidRPr="003F1CF8" w:rsidRDefault="000E55DE" w:rsidP="000E55DE">
      <w:pPr>
        <w:jc w:val="both"/>
        <w:rPr>
          <w:sz w:val="28"/>
          <w:szCs w:val="28"/>
        </w:rPr>
      </w:pPr>
    </w:p>
    <w:p w:rsidR="000E55DE" w:rsidRPr="004F14A9" w:rsidRDefault="000E55DE" w:rsidP="000E55DE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0E55DE" w:rsidRPr="00FC7E1F" w:rsidRDefault="000E55DE" w:rsidP="000E55DE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0E55DE" w:rsidRPr="004F14A9" w:rsidRDefault="000E55DE" w:rsidP="000E55DE">
      <w:pPr>
        <w:tabs>
          <w:tab w:val="left" w:pos="1485"/>
        </w:tabs>
        <w:rPr>
          <w:sz w:val="20"/>
          <w:szCs w:val="20"/>
        </w:rPr>
      </w:pPr>
    </w:p>
    <w:p w:rsidR="000E55DE" w:rsidRDefault="000E55DE" w:rsidP="000E55D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0E55DE" w:rsidRPr="003F1CF8" w:rsidRDefault="000E55DE" w:rsidP="000E55D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0E55DE" w:rsidRPr="003F1CF8" w:rsidRDefault="000E55DE" w:rsidP="000E55D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0E55DE" w:rsidRPr="003F1CF8" w:rsidRDefault="000E55DE" w:rsidP="000E55D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0E55DE" w:rsidRPr="003F1CF8" w:rsidRDefault="000E55DE" w:rsidP="000E55DE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0E55DE" w:rsidRPr="00FC7E1F" w:rsidTr="007375DE">
        <w:tc>
          <w:tcPr>
            <w:tcW w:w="4503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0E55DE" w:rsidRPr="00FC7E1F" w:rsidTr="007375DE">
        <w:tc>
          <w:tcPr>
            <w:tcW w:w="4503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0E55DE" w:rsidRPr="00FC7E1F" w:rsidRDefault="000E55DE" w:rsidP="007375DE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0E55DE" w:rsidRPr="00FC7E1F" w:rsidTr="007375DE">
        <w:tc>
          <w:tcPr>
            <w:tcW w:w="4503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0E55DE" w:rsidRDefault="000E55DE" w:rsidP="007375DE">
            <w:pPr>
              <w:pStyle w:val="a3"/>
              <w:jc w:val="left"/>
              <w:rPr>
                <w:sz w:val="24"/>
              </w:rPr>
            </w:pPr>
          </w:p>
          <w:p w:rsidR="000E55DE" w:rsidRDefault="000E55DE" w:rsidP="007375DE">
            <w:pPr>
              <w:pStyle w:val="a3"/>
              <w:jc w:val="left"/>
              <w:rPr>
                <w:sz w:val="24"/>
              </w:rPr>
            </w:pPr>
          </w:p>
          <w:p w:rsidR="000E55DE" w:rsidRPr="00FC7E1F" w:rsidRDefault="000E55DE" w:rsidP="007375DE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0E55DE" w:rsidRPr="00FC7E1F" w:rsidTr="007375DE">
        <w:trPr>
          <w:trHeight w:val="535"/>
        </w:trPr>
        <w:tc>
          <w:tcPr>
            <w:tcW w:w="4503" w:type="dxa"/>
          </w:tcPr>
          <w:p w:rsidR="000E55DE" w:rsidRPr="00774C93" w:rsidRDefault="000E55DE" w:rsidP="007375DE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</w:rPr>
            </w:pPr>
          </w:p>
        </w:tc>
      </w:tr>
    </w:tbl>
    <w:p w:rsidR="000E55DE" w:rsidRPr="004F14A9" w:rsidRDefault="000E55DE" w:rsidP="000E55DE">
      <w:pPr>
        <w:pStyle w:val="af2"/>
        <w:jc w:val="left"/>
        <w:rPr>
          <w:bCs/>
        </w:rPr>
      </w:pPr>
    </w:p>
    <w:p w:rsidR="000E55DE" w:rsidRPr="003F1CF8" w:rsidRDefault="000E55DE" w:rsidP="000E55DE">
      <w:pPr>
        <w:pStyle w:val="af2"/>
        <w:rPr>
          <w:b/>
          <w:bCs/>
        </w:rPr>
      </w:pPr>
      <w:r>
        <w:rPr>
          <w:b/>
          <w:bCs/>
        </w:rPr>
        <w:t>БИЛЕТ ДЛЯ ЗАЧЕТА № 27</w:t>
      </w:r>
    </w:p>
    <w:p w:rsidR="000E55DE" w:rsidRPr="003F1CF8" w:rsidRDefault="000E55DE" w:rsidP="000E55DE">
      <w:pPr>
        <w:jc w:val="both"/>
        <w:rPr>
          <w:sz w:val="28"/>
          <w:szCs w:val="28"/>
        </w:rPr>
      </w:pPr>
    </w:p>
    <w:p w:rsidR="000E55DE" w:rsidRPr="003F1CF8" w:rsidRDefault="000E55DE" w:rsidP="000E55DE">
      <w:pPr>
        <w:numPr>
          <w:ilvl w:val="0"/>
          <w:numId w:val="4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Бедренная кость и ее видовые особенности.</w:t>
      </w:r>
    </w:p>
    <w:p w:rsidR="000E55DE" w:rsidRPr="003F1CF8" w:rsidRDefault="000E55DE" w:rsidP="000E55DE">
      <w:pPr>
        <w:numPr>
          <w:ilvl w:val="0"/>
          <w:numId w:val="4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Строение сустава как органа.</w:t>
      </w:r>
    </w:p>
    <w:p w:rsidR="000E55DE" w:rsidRPr="003F1CF8" w:rsidRDefault="000E55DE" w:rsidP="000E55DE">
      <w:pPr>
        <w:numPr>
          <w:ilvl w:val="0"/>
          <w:numId w:val="4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органов дыхания у птиц.</w:t>
      </w:r>
    </w:p>
    <w:p w:rsidR="000E55DE" w:rsidRDefault="000E55DE" w:rsidP="000E55DE">
      <w:pPr>
        <w:jc w:val="both"/>
        <w:rPr>
          <w:sz w:val="28"/>
          <w:szCs w:val="28"/>
        </w:rPr>
      </w:pPr>
    </w:p>
    <w:p w:rsidR="000E55DE" w:rsidRPr="003F1CF8" w:rsidRDefault="000E55DE" w:rsidP="000E55DE">
      <w:pPr>
        <w:jc w:val="both"/>
        <w:rPr>
          <w:sz w:val="28"/>
          <w:szCs w:val="28"/>
        </w:rPr>
      </w:pPr>
    </w:p>
    <w:p w:rsidR="000E55DE" w:rsidRDefault="000E55DE" w:rsidP="000E55DE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0E55DE" w:rsidRPr="003F1CF8" w:rsidRDefault="000E55DE" w:rsidP="000E55DE">
      <w:pPr>
        <w:jc w:val="both"/>
        <w:rPr>
          <w:sz w:val="28"/>
          <w:szCs w:val="28"/>
        </w:rPr>
      </w:pPr>
    </w:p>
    <w:p w:rsidR="000E55DE" w:rsidRPr="004F14A9" w:rsidRDefault="000E55DE" w:rsidP="000E55DE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0E55DE" w:rsidRPr="00FC7E1F" w:rsidRDefault="000E55DE" w:rsidP="000E55DE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0E55DE" w:rsidRDefault="000E55DE" w:rsidP="00FC7E1F">
      <w:pPr>
        <w:tabs>
          <w:tab w:val="left" w:pos="1485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0E55DE" w:rsidRDefault="000E55DE" w:rsidP="000E55DE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0E55DE" w:rsidRPr="003F1CF8" w:rsidRDefault="000E55DE" w:rsidP="000E55D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0E55DE" w:rsidRPr="003F1CF8" w:rsidRDefault="000E55DE" w:rsidP="000E55D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0E55DE" w:rsidRPr="003F1CF8" w:rsidRDefault="000E55DE" w:rsidP="000E55D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0E55DE" w:rsidRPr="003F1CF8" w:rsidRDefault="000E55DE" w:rsidP="000E55DE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0E55DE" w:rsidRPr="00FC7E1F" w:rsidTr="007375DE">
        <w:tc>
          <w:tcPr>
            <w:tcW w:w="4503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0E55DE" w:rsidRPr="00FC7E1F" w:rsidTr="007375DE">
        <w:tc>
          <w:tcPr>
            <w:tcW w:w="4503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0E55DE" w:rsidRPr="00FC7E1F" w:rsidRDefault="000E55DE" w:rsidP="007375DE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0E55DE" w:rsidRPr="00FC7E1F" w:rsidTr="007375DE">
        <w:tc>
          <w:tcPr>
            <w:tcW w:w="4503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0E55DE" w:rsidRDefault="000E55DE" w:rsidP="007375DE">
            <w:pPr>
              <w:pStyle w:val="a3"/>
              <w:jc w:val="left"/>
              <w:rPr>
                <w:sz w:val="24"/>
              </w:rPr>
            </w:pPr>
          </w:p>
          <w:p w:rsidR="000E55DE" w:rsidRDefault="000E55DE" w:rsidP="007375DE">
            <w:pPr>
              <w:pStyle w:val="a3"/>
              <w:jc w:val="left"/>
              <w:rPr>
                <w:sz w:val="24"/>
              </w:rPr>
            </w:pPr>
          </w:p>
          <w:p w:rsidR="000E55DE" w:rsidRPr="00FC7E1F" w:rsidRDefault="000E55DE" w:rsidP="007375DE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0E55DE" w:rsidRPr="00FC7E1F" w:rsidTr="007375DE">
        <w:trPr>
          <w:trHeight w:val="535"/>
        </w:trPr>
        <w:tc>
          <w:tcPr>
            <w:tcW w:w="4503" w:type="dxa"/>
          </w:tcPr>
          <w:p w:rsidR="000E55DE" w:rsidRPr="00774C93" w:rsidRDefault="000E55DE" w:rsidP="007375DE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</w:rPr>
            </w:pPr>
          </w:p>
        </w:tc>
      </w:tr>
    </w:tbl>
    <w:p w:rsidR="000E55DE" w:rsidRPr="004F14A9" w:rsidRDefault="000E55DE" w:rsidP="000E55DE">
      <w:pPr>
        <w:pStyle w:val="af2"/>
        <w:jc w:val="left"/>
        <w:rPr>
          <w:bCs/>
        </w:rPr>
      </w:pPr>
    </w:p>
    <w:p w:rsidR="000E55DE" w:rsidRPr="003F1CF8" w:rsidRDefault="000E55DE" w:rsidP="000E55DE">
      <w:pPr>
        <w:pStyle w:val="af2"/>
        <w:rPr>
          <w:b/>
          <w:bCs/>
        </w:rPr>
      </w:pPr>
      <w:r>
        <w:rPr>
          <w:b/>
          <w:bCs/>
        </w:rPr>
        <w:t>БИЛЕТ ДЛЯ ЗАЧЕТА № 28</w:t>
      </w:r>
    </w:p>
    <w:p w:rsidR="000E55DE" w:rsidRPr="003F1CF8" w:rsidRDefault="000E55DE" w:rsidP="000E55DE">
      <w:pPr>
        <w:jc w:val="both"/>
        <w:rPr>
          <w:sz w:val="28"/>
          <w:szCs w:val="28"/>
        </w:rPr>
      </w:pPr>
    </w:p>
    <w:p w:rsidR="000E55DE" w:rsidRPr="003F1CF8" w:rsidRDefault="000E55DE" w:rsidP="000E55DE">
      <w:pPr>
        <w:numPr>
          <w:ilvl w:val="0"/>
          <w:numId w:val="4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Кости голени и их видовые особенности.</w:t>
      </w:r>
    </w:p>
    <w:p w:rsidR="000E55DE" w:rsidRPr="003F1CF8" w:rsidRDefault="000E55DE" w:rsidP="000E55DE">
      <w:pPr>
        <w:numPr>
          <w:ilvl w:val="0"/>
          <w:numId w:val="4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Нос и носовая полость (строение, видовые особенности).</w:t>
      </w:r>
    </w:p>
    <w:p w:rsidR="000E55DE" w:rsidRPr="003F1CF8" w:rsidRDefault="000E55DE" w:rsidP="000E55DE">
      <w:pPr>
        <w:numPr>
          <w:ilvl w:val="0"/>
          <w:numId w:val="4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органов пищеварения птиц.</w:t>
      </w:r>
    </w:p>
    <w:p w:rsidR="000E55DE" w:rsidRDefault="000E55DE" w:rsidP="000E55DE">
      <w:pPr>
        <w:jc w:val="both"/>
        <w:rPr>
          <w:sz w:val="28"/>
          <w:szCs w:val="28"/>
        </w:rPr>
      </w:pPr>
    </w:p>
    <w:p w:rsidR="000E55DE" w:rsidRPr="003F1CF8" w:rsidRDefault="000E55DE" w:rsidP="000E55DE">
      <w:pPr>
        <w:jc w:val="both"/>
        <w:rPr>
          <w:sz w:val="28"/>
          <w:szCs w:val="28"/>
        </w:rPr>
      </w:pPr>
    </w:p>
    <w:p w:rsidR="000E55DE" w:rsidRDefault="000E55DE" w:rsidP="000E55DE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0E55DE" w:rsidRPr="003F1CF8" w:rsidRDefault="000E55DE" w:rsidP="000E55DE">
      <w:pPr>
        <w:jc w:val="both"/>
        <w:rPr>
          <w:sz w:val="28"/>
          <w:szCs w:val="28"/>
        </w:rPr>
      </w:pPr>
    </w:p>
    <w:p w:rsidR="000E55DE" w:rsidRPr="004F14A9" w:rsidRDefault="000E55DE" w:rsidP="000E55DE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0E55DE" w:rsidRPr="00FC7E1F" w:rsidRDefault="000E55DE" w:rsidP="000E55DE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0E55DE" w:rsidRPr="004F14A9" w:rsidRDefault="000E55DE" w:rsidP="000E55DE">
      <w:pPr>
        <w:tabs>
          <w:tab w:val="left" w:pos="1485"/>
        </w:tabs>
        <w:rPr>
          <w:sz w:val="20"/>
          <w:szCs w:val="20"/>
        </w:rPr>
      </w:pPr>
    </w:p>
    <w:p w:rsidR="000E55DE" w:rsidRDefault="000E55DE" w:rsidP="000E55D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0E55DE" w:rsidRPr="003F1CF8" w:rsidRDefault="000E55DE" w:rsidP="000E55D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0E55DE" w:rsidRPr="003F1CF8" w:rsidRDefault="000E55DE" w:rsidP="000E55D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0E55DE" w:rsidRPr="003F1CF8" w:rsidRDefault="000E55DE" w:rsidP="000E55D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0E55DE" w:rsidRPr="003F1CF8" w:rsidRDefault="000E55DE" w:rsidP="000E55DE">
      <w:pPr>
        <w:tabs>
          <w:tab w:val="left" w:pos="148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0E55DE" w:rsidRPr="00FC7E1F" w:rsidTr="007375DE">
        <w:tc>
          <w:tcPr>
            <w:tcW w:w="4503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5068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</w:rPr>
            </w:pPr>
            <w:r w:rsidRPr="00FC7E1F">
              <w:rPr>
                <w:sz w:val="24"/>
              </w:rPr>
              <w:t>УТВЕРЖДАЮ</w:t>
            </w:r>
          </w:p>
        </w:tc>
      </w:tr>
      <w:tr w:rsidR="000E55DE" w:rsidRPr="00FC7E1F" w:rsidTr="007375DE">
        <w:tc>
          <w:tcPr>
            <w:tcW w:w="4503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Кафедра </w:t>
            </w:r>
            <w:r w:rsidRPr="00FC7E1F">
              <w:rPr>
                <w:sz w:val="24"/>
                <w:u w:val="single"/>
              </w:rPr>
              <w:t>анатомии и гистологии</w:t>
            </w:r>
          </w:p>
        </w:tc>
        <w:tc>
          <w:tcPr>
            <w:tcW w:w="5068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>Зав. кафедрой _________________</w:t>
            </w:r>
            <w:r>
              <w:rPr>
                <w:sz w:val="24"/>
                <w:u w:val="single"/>
              </w:rPr>
              <w:t>В.М. Жуков</w:t>
            </w:r>
          </w:p>
          <w:p w:rsidR="000E55DE" w:rsidRPr="00FC7E1F" w:rsidRDefault="000E55DE" w:rsidP="007375DE">
            <w:pPr>
              <w:pStyle w:val="a3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                                        подпись                 </w:t>
            </w:r>
            <w:r w:rsidRPr="00FC7E1F">
              <w:rPr>
                <w:sz w:val="20"/>
                <w:szCs w:val="20"/>
              </w:rPr>
              <w:t>И.О. Фамилия</w:t>
            </w:r>
          </w:p>
        </w:tc>
      </w:tr>
      <w:tr w:rsidR="000E55DE" w:rsidRPr="00FC7E1F" w:rsidTr="007375DE">
        <w:tc>
          <w:tcPr>
            <w:tcW w:w="4503" w:type="dxa"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  <w:u w:val="single"/>
              </w:rPr>
            </w:pPr>
            <w:r w:rsidRPr="00FC7E1F">
              <w:rPr>
                <w:sz w:val="24"/>
              </w:rPr>
              <w:t xml:space="preserve">Дисциплина </w:t>
            </w:r>
            <w:r w:rsidRPr="00FC7E1F">
              <w:rPr>
                <w:sz w:val="24"/>
                <w:u w:val="single"/>
              </w:rPr>
              <w:t>«Клиническая анатомия»</w:t>
            </w:r>
          </w:p>
        </w:tc>
        <w:tc>
          <w:tcPr>
            <w:tcW w:w="5068" w:type="dxa"/>
            <w:vMerge w:val="restart"/>
          </w:tcPr>
          <w:p w:rsidR="000E55DE" w:rsidRDefault="000E55DE" w:rsidP="007375DE">
            <w:pPr>
              <w:pStyle w:val="a3"/>
              <w:jc w:val="left"/>
              <w:rPr>
                <w:sz w:val="24"/>
              </w:rPr>
            </w:pPr>
          </w:p>
          <w:p w:rsidR="000E55DE" w:rsidRDefault="000E55DE" w:rsidP="007375DE">
            <w:pPr>
              <w:pStyle w:val="a3"/>
              <w:jc w:val="left"/>
              <w:rPr>
                <w:sz w:val="24"/>
              </w:rPr>
            </w:pPr>
          </w:p>
          <w:p w:rsidR="000E55DE" w:rsidRPr="00FC7E1F" w:rsidRDefault="000E55DE" w:rsidP="007375DE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4"/>
              </w:rPr>
              <w:t>«____»</w:t>
            </w:r>
            <w:r w:rsidRPr="00FC7E1F">
              <w:rPr>
                <w:sz w:val="24"/>
              </w:rPr>
              <w:t>___________________201__г.</w:t>
            </w:r>
          </w:p>
        </w:tc>
      </w:tr>
      <w:tr w:rsidR="000E55DE" w:rsidRPr="00FC7E1F" w:rsidTr="007375DE">
        <w:trPr>
          <w:trHeight w:val="535"/>
        </w:trPr>
        <w:tc>
          <w:tcPr>
            <w:tcW w:w="4503" w:type="dxa"/>
          </w:tcPr>
          <w:p w:rsidR="000E55DE" w:rsidRPr="00774C93" w:rsidRDefault="000E55DE" w:rsidP="007375DE">
            <w:r w:rsidRPr="00FC7E1F">
              <w:t>Направление подготовки (специал</w:t>
            </w:r>
            <w:r w:rsidRPr="00FC7E1F">
              <w:t>ь</w:t>
            </w:r>
            <w:r w:rsidRPr="00FC7E1F">
              <w:t>ность)</w:t>
            </w:r>
            <w:r>
              <w:t xml:space="preserve">: </w:t>
            </w:r>
            <w:r w:rsidR="00016071">
              <w:rPr>
                <w:u w:val="single"/>
              </w:rPr>
              <w:t>36.05.01</w:t>
            </w:r>
            <w:r w:rsidR="00016071" w:rsidRPr="00FC7E1F">
              <w:rPr>
                <w:u w:val="single"/>
              </w:rPr>
              <w:t xml:space="preserve"> «Ветеринария»</w:t>
            </w:r>
          </w:p>
        </w:tc>
        <w:tc>
          <w:tcPr>
            <w:tcW w:w="5068" w:type="dxa"/>
            <w:vMerge/>
          </w:tcPr>
          <w:p w:rsidR="000E55DE" w:rsidRPr="00FC7E1F" w:rsidRDefault="000E55DE" w:rsidP="007375DE">
            <w:pPr>
              <w:pStyle w:val="a3"/>
              <w:jc w:val="left"/>
              <w:rPr>
                <w:sz w:val="24"/>
              </w:rPr>
            </w:pPr>
          </w:p>
        </w:tc>
      </w:tr>
    </w:tbl>
    <w:p w:rsidR="000E55DE" w:rsidRPr="004F14A9" w:rsidRDefault="000E55DE" w:rsidP="000E55DE">
      <w:pPr>
        <w:pStyle w:val="af2"/>
        <w:jc w:val="left"/>
        <w:rPr>
          <w:bCs/>
        </w:rPr>
      </w:pPr>
    </w:p>
    <w:p w:rsidR="000E55DE" w:rsidRPr="003F1CF8" w:rsidRDefault="000E55DE" w:rsidP="000E55DE">
      <w:pPr>
        <w:pStyle w:val="af2"/>
        <w:rPr>
          <w:b/>
          <w:bCs/>
        </w:rPr>
      </w:pPr>
      <w:r>
        <w:rPr>
          <w:b/>
          <w:bCs/>
        </w:rPr>
        <w:t>БИЛЕТ ДЛЯ ЗАЧЕТА № 29</w:t>
      </w:r>
    </w:p>
    <w:p w:rsidR="000E55DE" w:rsidRPr="003F1CF8" w:rsidRDefault="000E55DE" w:rsidP="000E55DE">
      <w:pPr>
        <w:jc w:val="both"/>
        <w:rPr>
          <w:sz w:val="28"/>
          <w:szCs w:val="28"/>
        </w:rPr>
      </w:pPr>
    </w:p>
    <w:p w:rsidR="000E55DE" w:rsidRPr="003F1CF8" w:rsidRDefault="000E55DE" w:rsidP="000E55DE">
      <w:pPr>
        <w:numPr>
          <w:ilvl w:val="0"/>
          <w:numId w:val="4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Кости задней конечности и их видовые особенности.</w:t>
      </w:r>
    </w:p>
    <w:p w:rsidR="000E55DE" w:rsidRPr="003F1CF8" w:rsidRDefault="000E55DE" w:rsidP="000E55DE">
      <w:pPr>
        <w:numPr>
          <w:ilvl w:val="0"/>
          <w:numId w:val="4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Мякиши, рога.</w:t>
      </w:r>
    </w:p>
    <w:p w:rsidR="000E55DE" w:rsidRPr="003F1CF8" w:rsidRDefault="000E55DE" w:rsidP="000E55DE">
      <w:pPr>
        <w:numPr>
          <w:ilvl w:val="0"/>
          <w:numId w:val="4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Глотка (строение, топография).</w:t>
      </w:r>
    </w:p>
    <w:p w:rsidR="000E55DE" w:rsidRDefault="000E55DE" w:rsidP="000E55DE">
      <w:pPr>
        <w:jc w:val="both"/>
        <w:rPr>
          <w:sz w:val="28"/>
          <w:szCs w:val="28"/>
        </w:rPr>
      </w:pPr>
    </w:p>
    <w:p w:rsidR="000E55DE" w:rsidRPr="003F1CF8" w:rsidRDefault="000E55DE" w:rsidP="000E55DE">
      <w:pPr>
        <w:jc w:val="both"/>
        <w:rPr>
          <w:sz w:val="28"/>
          <w:szCs w:val="28"/>
        </w:rPr>
      </w:pPr>
    </w:p>
    <w:p w:rsidR="000E55DE" w:rsidRDefault="000E55DE" w:rsidP="000E55DE">
      <w:pPr>
        <w:ind w:hanging="10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>Составитель:</w:t>
      </w:r>
    </w:p>
    <w:p w:rsidR="000E55DE" w:rsidRPr="003F1CF8" w:rsidRDefault="000E55DE" w:rsidP="000E55DE">
      <w:pPr>
        <w:jc w:val="both"/>
        <w:rPr>
          <w:sz w:val="28"/>
          <w:szCs w:val="28"/>
        </w:rPr>
      </w:pPr>
    </w:p>
    <w:p w:rsidR="000E55DE" w:rsidRPr="004F14A9" w:rsidRDefault="000E55DE" w:rsidP="000E55DE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кандидат ветеринарных наук, ассистент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Ю.Н. Фисенко</w:t>
      </w:r>
    </w:p>
    <w:p w:rsidR="000E55DE" w:rsidRPr="00FC7E1F" w:rsidRDefault="000E55DE" w:rsidP="000E55DE">
      <w:pPr>
        <w:tabs>
          <w:tab w:val="left" w:pos="148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FC7E1F">
        <w:rPr>
          <w:sz w:val="20"/>
          <w:szCs w:val="20"/>
        </w:rPr>
        <w:t>ученая сте</w:t>
      </w:r>
      <w:r>
        <w:rPr>
          <w:sz w:val="20"/>
          <w:szCs w:val="20"/>
        </w:rPr>
        <w:t xml:space="preserve">пень, должность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подпись</w:t>
      </w:r>
      <w:r w:rsidRPr="00FC7E1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7E1F">
        <w:rPr>
          <w:sz w:val="20"/>
          <w:szCs w:val="20"/>
        </w:rPr>
        <w:t>И.О. Фамилия</w:t>
      </w:r>
    </w:p>
    <w:p w:rsidR="000E55DE" w:rsidRPr="000E55DE" w:rsidRDefault="000E55DE" w:rsidP="00FC7E1F">
      <w:pPr>
        <w:tabs>
          <w:tab w:val="left" w:pos="1485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sectPr w:rsidR="000E55DE" w:rsidRPr="000E55DE" w:rsidSect="00000598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C9A" w:rsidRDefault="00084C9A" w:rsidP="009F4650">
      <w:r>
        <w:separator/>
      </w:r>
    </w:p>
  </w:endnote>
  <w:endnote w:type="continuationSeparator" w:id="0">
    <w:p w:rsidR="00084C9A" w:rsidRDefault="00084C9A" w:rsidP="009F4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594"/>
    </w:sdtPr>
    <w:sdtEndPr/>
    <w:sdtContent>
      <w:p w:rsidR="007375DE" w:rsidRDefault="007375D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526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7375DE" w:rsidRDefault="007375D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C9A" w:rsidRDefault="00084C9A" w:rsidP="009F4650">
      <w:r>
        <w:separator/>
      </w:r>
    </w:p>
  </w:footnote>
  <w:footnote w:type="continuationSeparator" w:id="0">
    <w:p w:rsidR="00084C9A" w:rsidRDefault="00084C9A" w:rsidP="009F4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711BB"/>
    <w:multiLevelType w:val="multilevel"/>
    <w:tmpl w:val="B192C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363E08"/>
    <w:multiLevelType w:val="hybridMultilevel"/>
    <w:tmpl w:val="FB964576"/>
    <w:lvl w:ilvl="0" w:tplc="A522AB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E80571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9128CE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556FFC"/>
    <w:multiLevelType w:val="hybridMultilevel"/>
    <w:tmpl w:val="7B863258"/>
    <w:lvl w:ilvl="0" w:tplc="2F0415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A253D1"/>
    <w:multiLevelType w:val="hybridMultilevel"/>
    <w:tmpl w:val="6ECE4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D567DD"/>
    <w:multiLevelType w:val="hybridMultilevel"/>
    <w:tmpl w:val="A3AEEED6"/>
    <w:lvl w:ilvl="0" w:tplc="7270AC58">
      <w:start w:val="1"/>
      <w:numFmt w:val="decimal"/>
      <w:lvlText w:val="%1."/>
      <w:lvlJc w:val="left"/>
      <w:pPr>
        <w:tabs>
          <w:tab w:val="num" w:pos="2036"/>
        </w:tabs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6232C1"/>
    <w:multiLevelType w:val="multilevel"/>
    <w:tmpl w:val="4E6622CE"/>
    <w:lvl w:ilvl="0">
      <w:start w:val="5"/>
      <w:numFmt w:val="decimal"/>
      <w:lvlText w:val="%1."/>
      <w:lvlJc w:val="left"/>
      <w:pPr>
        <w:ind w:left="15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5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25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25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8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45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945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305" w:hanging="2160"/>
      </w:pPr>
      <w:rPr>
        <w:rFonts w:ascii="Times New Roman" w:hAnsi="Times New Roman" w:cs="Times New Roman" w:hint="default"/>
      </w:rPr>
    </w:lvl>
  </w:abstractNum>
  <w:abstractNum w:abstractNumId="8">
    <w:nsid w:val="1856411B"/>
    <w:multiLevelType w:val="multilevel"/>
    <w:tmpl w:val="CCB24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713B7B"/>
    <w:multiLevelType w:val="multilevel"/>
    <w:tmpl w:val="465C936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1E3D53FC"/>
    <w:multiLevelType w:val="hybridMultilevel"/>
    <w:tmpl w:val="7B863258"/>
    <w:lvl w:ilvl="0" w:tplc="2F0415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E560581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3C0362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970532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060F69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5CB0BBA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A524160"/>
    <w:multiLevelType w:val="hybridMultilevel"/>
    <w:tmpl w:val="9FAC03E8"/>
    <w:lvl w:ilvl="0" w:tplc="1FDA49B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>
    <w:nsid w:val="2D304433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12F021A"/>
    <w:multiLevelType w:val="hybridMultilevel"/>
    <w:tmpl w:val="7B863258"/>
    <w:lvl w:ilvl="0" w:tplc="2F0415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64D5BD9"/>
    <w:multiLevelType w:val="multilevel"/>
    <w:tmpl w:val="98068C0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3BEB5639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F032D0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977E1B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DE35EC3"/>
    <w:multiLevelType w:val="hybridMultilevel"/>
    <w:tmpl w:val="DBD88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C5646A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ED2BEA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3BC2835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97234D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92B15D1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CCF310B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E2E43A1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EEB1613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1EB37A3"/>
    <w:multiLevelType w:val="hybridMultilevel"/>
    <w:tmpl w:val="368AC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AE6715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39D3BFE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5B93629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00F3543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3391794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630680D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7E85FDF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A3C2FA5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D660F8F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E6F3C1F"/>
    <w:multiLevelType w:val="hybridMultilevel"/>
    <w:tmpl w:val="7B863258"/>
    <w:lvl w:ilvl="0" w:tplc="2F0415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E9E59C8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9"/>
  </w:num>
  <w:num w:numId="3">
    <w:abstractNumId w:val="16"/>
  </w:num>
  <w:num w:numId="4">
    <w:abstractNumId w:val="23"/>
  </w:num>
  <w:num w:numId="5">
    <w:abstractNumId w:val="6"/>
  </w:num>
  <w:num w:numId="6">
    <w:abstractNumId w:val="3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2"/>
  </w:num>
  <w:num w:numId="9">
    <w:abstractNumId w:val="18"/>
  </w:num>
  <w:num w:numId="10">
    <w:abstractNumId w:val="8"/>
  </w:num>
  <w:num w:numId="11">
    <w:abstractNumId w:val="0"/>
  </w:num>
  <w:num w:numId="12">
    <w:abstractNumId w:val="4"/>
  </w:num>
  <w:num w:numId="13">
    <w:abstractNumId w:val="10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9"/>
  </w:num>
  <w:num w:numId="17">
    <w:abstractNumId w:val="35"/>
  </w:num>
  <w:num w:numId="18">
    <w:abstractNumId w:val="20"/>
  </w:num>
  <w:num w:numId="19">
    <w:abstractNumId w:val="26"/>
  </w:num>
  <w:num w:numId="20">
    <w:abstractNumId w:val="17"/>
  </w:num>
  <w:num w:numId="21">
    <w:abstractNumId w:val="12"/>
  </w:num>
  <w:num w:numId="22">
    <w:abstractNumId w:val="39"/>
  </w:num>
  <w:num w:numId="23">
    <w:abstractNumId w:val="25"/>
  </w:num>
  <w:num w:numId="24">
    <w:abstractNumId w:val="40"/>
  </w:num>
  <w:num w:numId="25">
    <w:abstractNumId w:val="38"/>
  </w:num>
  <w:num w:numId="26">
    <w:abstractNumId w:val="43"/>
  </w:num>
  <w:num w:numId="27">
    <w:abstractNumId w:val="24"/>
  </w:num>
  <w:num w:numId="28">
    <w:abstractNumId w:val="2"/>
  </w:num>
  <w:num w:numId="29">
    <w:abstractNumId w:val="29"/>
  </w:num>
  <w:num w:numId="30">
    <w:abstractNumId w:val="15"/>
  </w:num>
  <w:num w:numId="31">
    <w:abstractNumId w:val="37"/>
  </w:num>
  <w:num w:numId="32">
    <w:abstractNumId w:val="21"/>
  </w:num>
  <w:num w:numId="33">
    <w:abstractNumId w:val="11"/>
  </w:num>
  <w:num w:numId="34">
    <w:abstractNumId w:val="28"/>
  </w:num>
  <w:num w:numId="35">
    <w:abstractNumId w:val="33"/>
  </w:num>
  <w:num w:numId="36">
    <w:abstractNumId w:val="27"/>
  </w:num>
  <w:num w:numId="37">
    <w:abstractNumId w:val="34"/>
  </w:num>
  <w:num w:numId="38">
    <w:abstractNumId w:val="22"/>
  </w:num>
  <w:num w:numId="39">
    <w:abstractNumId w:val="14"/>
  </w:num>
  <w:num w:numId="40">
    <w:abstractNumId w:val="30"/>
  </w:num>
  <w:num w:numId="41">
    <w:abstractNumId w:val="31"/>
  </w:num>
  <w:num w:numId="42">
    <w:abstractNumId w:val="3"/>
  </w:num>
  <w:num w:numId="43">
    <w:abstractNumId w:val="13"/>
  </w:num>
  <w:num w:numId="44">
    <w:abstractNumId w:val="36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4650"/>
    <w:rsid w:val="00000598"/>
    <w:rsid w:val="00016071"/>
    <w:rsid w:val="00033EFA"/>
    <w:rsid w:val="000456E3"/>
    <w:rsid w:val="00084C9A"/>
    <w:rsid w:val="000A309D"/>
    <w:rsid w:val="000A7B27"/>
    <w:rsid w:val="000B7601"/>
    <w:rsid w:val="000C38D0"/>
    <w:rsid w:val="000E55DE"/>
    <w:rsid w:val="001115E1"/>
    <w:rsid w:val="0012017A"/>
    <w:rsid w:val="001438AA"/>
    <w:rsid w:val="001716DD"/>
    <w:rsid w:val="001B1999"/>
    <w:rsid w:val="001B7ECC"/>
    <w:rsid w:val="001D2AD3"/>
    <w:rsid w:val="001E7984"/>
    <w:rsid w:val="001F0709"/>
    <w:rsid w:val="00216A63"/>
    <w:rsid w:val="00225062"/>
    <w:rsid w:val="00290355"/>
    <w:rsid w:val="002A66D6"/>
    <w:rsid w:val="002D3447"/>
    <w:rsid w:val="002E22DA"/>
    <w:rsid w:val="00321C29"/>
    <w:rsid w:val="003230CC"/>
    <w:rsid w:val="00332BBF"/>
    <w:rsid w:val="003464CF"/>
    <w:rsid w:val="00367E8A"/>
    <w:rsid w:val="0037211F"/>
    <w:rsid w:val="003950D1"/>
    <w:rsid w:val="003D2D07"/>
    <w:rsid w:val="003D6021"/>
    <w:rsid w:val="003E4F87"/>
    <w:rsid w:val="003E526E"/>
    <w:rsid w:val="00465638"/>
    <w:rsid w:val="004B5933"/>
    <w:rsid w:val="004F14A9"/>
    <w:rsid w:val="004F786F"/>
    <w:rsid w:val="00500FEE"/>
    <w:rsid w:val="00555651"/>
    <w:rsid w:val="005645E3"/>
    <w:rsid w:val="005654A4"/>
    <w:rsid w:val="00567404"/>
    <w:rsid w:val="005818DC"/>
    <w:rsid w:val="005B1691"/>
    <w:rsid w:val="005C1B4A"/>
    <w:rsid w:val="005F3ECF"/>
    <w:rsid w:val="00623D5F"/>
    <w:rsid w:val="00675C3B"/>
    <w:rsid w:val="00684DE4"/>
    <w:rsid w:val="00694F94"/>
    <w:rsid w:val="00714734"/>
    <w:rsid w:val="007375DE"/>
    <w:rsid w:val="007437FF"/>
    <w:rsid w:val="007611C4"/>
    <w:rsid w:val="00762AD3"/>
    <w:rsid w:val="00774C93"/>
    <w:rsid w:val="00794A7E"/>
    <w:rsid w:val="007B779F"/>
    <w:rsid w:val="007D32DB"/>
    <w:rsid w:val="007E3E5C"/>
    <w:rsid w:val="00804E63"/>
    <w:rsid w:val="00811A1D"/>
    <w:rsid w:val="008366DD"/>
    <w:rsid w:val="0086196F"/>
    <w:rsid w:val="008663AE"/>
    <w:rsid w:val="008A1DF8"/>
    <w:rsid w:val="008C1E53"/>
    <w:rsid w:val="008D1B3F"/>
    <w:rsid w:val="008E3CEF"/>
    <w:rsid w:val="008F1F65"/>
    <w:rsid w:val="009412AC"/>
    <w:rsid w:val="00943E85"/>
    <w:rsid w:val="0098347C"/>
    <w:rsid w:val="009F4650"/>
    <w:rsid w:val="00A26E89"/>
    <w:rsid w:val="00A42859"/>
    <w:rsid w:val="00A50A01"/>
    <w:rsid w:val="00A824B3"/>
    <w:rsid w:val="00AA3F0A"/>
    <w:rsid w:val="00AD2F41"/>
    <w:rsid w:val="00AD6EBE"/>
    <w:rsid w:val="00AE1189"/>
    <w:rsid w:val="00B20660"/>
    <w:rsid w:val="00B2549B"/>
    <w:rsid w:val="00B6181B"/>
    <w:rsid w:val="00BC4258"/>
    <w:rsid w:val="00BD4F2A"/>
    <w:rsid w:val="00C46223"/>
    <w:rsid w:val="00C463E5"/>
    <w:rsid w:val="00C76201"/>
    <w:rsid w:val="00CB6A5A"/>
    <w:rsid w:val="00CB7DDC"/>
    <w:rsid w:val="00CC6CBB"/>
    <w:rsid w:val="00CE6D6F"/>
    <w:rsid w:val="00D43E1D"/>
    <w:rsid w:val="00D56BBF"/>
    <w:rsid w:val="00D6672C"/>
    <w:rsid w:val="00DC44AD"/>
    <w:rsid w:val="00DF56A4"/>
    <w:rsid w:val="00E30966"/>
    <w:rsid w:val="00E377E2"/>
    <w:rsid w:val="00E41026"/>
    <w:rsid w:val="00E54296"/>
    <w:rsid w:val="00E659AD"/>
    <w:rsid w:val="00EA2C8C"/>
    <w:rsid w:val="00EF4554"/>
    <w:rsid w:val="00F653C6"/>
    <w:rsid w:val="00FC2DF3"/>
    <w:rsid w:val="00FC5996"/>
    <w:rsid w:val="00FC7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30966"/>
    <w:pPr>
      <w:keepNext/>
      <w:spacing w:line="480" w:lineRule="auto"/>
      <w:ind w:right="45"/>
      <w:jc w:val="center"/>
      <w:outlineLvl w:val="2"/>
    </w:pPr>
    <w:rPr>
      <w:b/>
      <w:bCs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38AA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4650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9F46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9F46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F4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F46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4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F465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F465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2A66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2A66D6"/>
    <w:pPr>
      <w:spacing w:before="100" w:beforeAutospacing="1" w:after="119"/>
    </w:pPr>
  </w:style>
  <w:style w:type="paragraph" w:customStyle="1" w:styleId="Default">
    <w:name w:val="Default"/>
    <w:rsid w:val="002A66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E3096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No Spacing"/>
    <w:uiPriority w:val="1"/>
    <w:qFormat/>
    <w:rsid w:val="00332BBF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332BBF"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"/>
    <w:semiHidden/>
    <w:rsid w:val="001438AA"/>
    <w:rPr>
      <w:rFonts w:ascii="Calibri" w:eastAsia="Times New Roman" w:hAnsi="Calibri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1438AA"/>
    <w:rPr>
      <w:color w:val="0000FF"/>
      <w:u w:val="single"/>
    </w:rPr>
  </w:style>
  <w:style w:type="paragraph" w:styleId="ae">
    <w:name w:val="Body Text Indent"/>
    <w:basedOn w:val="a"/>
    <w:link w:val="af"/>
    <w:uiPriority w:val="99"/>
    <w:unhideWhenUsed/>
    <w:rsid w:val="000A309D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Основной текст с отступом Знак"/>
    <w:basedOn w:val="a0"/>
    <w:link w:val="ae"/>
    <w:uiPriority w:val="99"/>
    <w:rsid w:val="000A309D"/>
  </w:style>
  <w:style w:type="paragraph" w:styleId="af0">
    <w:name w:val="Balloon Text"/>
    <w:basedOn w:val="a"/>
    <w:link w:val="af1"/>
    <w:uiPriority w:val="99"/>
    <w:semiHidden/>
    <w:unhideWhenUsed/>
    <w:rsid w:val="004F786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F786F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caption"/>
    <w:basedOn w:val="a"/>
    <w:next w:val="a"/>
    <w:qFormat/>
    <w:rsid w:val="00C463E5"/>
    <w:pPr>
      <w:jc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medliter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nlineveterinaryanatomy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050307-D913-43A0-9628-08D9F0C4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7671</Words>
  <Characters>43730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ФВМ</cp:lastModifiedBy>
  <cp:revision>72</cp:revision>
  <cp:lastPrinted>2016-10-28T08:15:00Z</cp:lastPrinted>
  <dcterms:created xsi:type="dcterms:W3CDTF">2015-04-01T05:31:00Z</dcterms:created>
  <dcterms:modified xsi:type="dcterms:W3CDTF">2017-06-29T06:38:00Z</dcterms:modified>
</cp:coreProperties>
</file>